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778D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49222B" w:rsidP="00147BB9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5F46F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7BB9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147BB9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49222B">
                    <w:rPr>
                      <w:rFonts w:ascii="Arial" w:hAnsi="Arial" w:cs="Arial"/>
                      <w:b/>
                      <w:sz w:val="20"/>
                      <w:szCs w:val="20"/>
                    </w:rPr>
                    <w:t>1600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654AD5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  <w:r w:rsidRPr="00F731CB">
                    <w:rPr>
                      <w:rFonts w:eastAsia="Times New Roman"/>
                    </w:rPr>
                    <w:t>Начальнику управления государственного регулирования цен и тарифов Амурской области</w:t>
                  </w:r>
                </w:p>
                <w:p w:rsidR="00F731CB" w:rsidRPr="00F731CB" w:rsidRDefault="00F731CB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b/>
                      <w:i/>
                      <w:color w:val="000000"/>
                    </w:rPr>
                  </w:pPr>
                  <w:proofErr w:type="spellStart"/>
                  <w:r w:rsidRPr="007D24D8">
                    <w:rPr>
                      <w:rFonts w:eastAsia="Times New Roman"/>
                      <w:b/>
                      <w:i/>
                    </w:rPr>
                    <w:t>Личман</w:t>
                  </w:r>
                  <w:proofErr w:type="spellEnd"/>
                  <w:r w:rsidRPr="007D24D8">
                    <w:rPr>
                      <w:b/>
                      <w:i/>
                      <w:color w:val="000000"/>
                    </w:rPr>
                    <w:t xml:space="preserve"> </w:t>
                  </w:r>
                  <w:r w:rsidRPr="007D24D8">
                    <w:rPr>
                      <w:rFonts w:eastAsia="Times New Roman"/>
                      <w:b/>
                      <w:i/>
                    </w:rPr>
                    <w:t>О.М.</w:t>
                  </w: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654AD5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7D24D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outlineLvl w:val="0"/>
                    <w:rPr>
                      <w:i/>
                      <w:color w:val="000000"/>
                    </w:rPr>
                  </w:pPr>
                  <w:r w:rsidRPr="007D24D8">
                    <w:rPr>
                      <w:i/>
                      <w:color w:val="000000"/>
                    </w:rPr>
                    <w:t xml:space="preserve">Эл. почта:  </w:t>
                  </w:r>
                  <w:r w:rsidRPr="007D24D8">
                    <w:rPr>
                      <w:i/>
                      <w:color w:val="000000"/>
                    </w:rPr>
                    <w:tab/>
                  </w:r>
                  <w:hyperlink r:id="rId10" w:history="1">
                    <w:r w:rsidRPr="007D24D8">
                      <w:rPr>
                        <w:i/>
                        <w:color w:val="0000FF"/>
                        <w:u w:val="single"/>
                      </w:rPr>
                      <w:t>tarif@tarifamur.ru</w:t>
                    </w:r>
                  </w:hyperlink>
                </w:p>
                <w:p w:rsidR="00F445B4" w:rsidRPr="00654AD5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7D24D8" w:rsidRDefault="00B53CB8" w:rsidP="007D24D8">
      <w:pPr>
        <w:ind w:left="-284" w:firstLine="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B53CB8" w:rsidRPr="007D24D8" w:rsidRDefault="00B53CB8" w:rsidP="007D24D8">
      <w:pPr>
        <w:ind w:left="-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39676A" w:rsidRPr="007D24D8" w:rsidRDefault="0039676A" w:rsidP="00210966">
      <w:pPr>
        <w:jc w:val="left"/>
      </w:pPr>
    </w:p>
    <w:p w:rsidR="00654AD5" w:rsidRPr="00A2036F" w:rsidRDefault="00654AD5" w:rsidP="00654AD5">
      <w:pPr>
        <w:autoSpaceDE w:val="0"/>
        <w:autoSpaceDN w:val="0"/>
        <w:adjustRightInd w:val="0"/>
        <w:jc w:val="center"/>
        <w:rPr>
          <w:rFonts w:eastAsia="Times New Roman"/>
        </w:rPr>
      </w:pPr>
      <w:r w:rsidRPr="00A2036F">
        <w:rPr>
          <w:rFonts w:eastAsia="Times New Roman"/>
        </w:rPr>
        <w:t>Уважаемая Ольга Михайловна!</w:t>
      </w:r>
    </w:p>
    <w:p w:rsidR="00B53CB8" w:rsidRPr="007D24D8" w:rsidRDefault="00B53CB8" w:rsidP="00B53CB8">
      <w:pPr>
        <w:jc w:val="center"/>
        <w:rPr>
          <w:rFonts w:eastAsia="Times New Roman"/>
        </w:rPr>
      </w:pPr>
    </w:p>
    <w:p w:rsidR="007D24D8" w:rsidRDefault="007D24D8" w:rsidP="007D24D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 w:rsidR="004F7981"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 w:rsidR="00E54EB0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 w:rsidR="004F7981"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 w:rsidR="007B6A7A"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A2036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размещении </w:t>
      </w:r>
      <w:r w:rsidR="00147BB9">
        <w:rPr>
          <w:rFonts w:eastAsia="Lucida Sans Unicode"/>
          <w:color w:val="000000" w:themeColor="text1"/>
          <w:kern w:val="1"/>
        </w:rPr>
        <w:t>24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147BB9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 w:rsidR="007B6A7A"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D24D8" w:rsidRPr="007D24D8" w:rsidRDefault="007D24D8" w:rsidP="007D24D8">
      <w:pPr>
        <w:ind w:firstLine="709"/>
        <w:rPr>
          <w:rFonts w:eastAsia="Lucida Sans Unicode"/>
          <w:kern w:val="1"/>
        </w:rPr>
      </w:pPr>
    </w:p>
    <w:p w:rsidR="00147BB9" w:rsidRDefault="006778D6" w:rsidP="00147BB9">
      <w:pPr>
        <w:ind w:firstLine="709"/>
        <w:jc w:val="center"/>
      </w:pPr>
      <w:hyperlink r:id="rId14" w:history="1">
        <w:r w:rsidR="00147BB9" w:rsidRPr="003264C5">
          <w:rPr>
            <w:rStyle w:val="a5"/>
          </w:rPr>
          <w:t>https://minenergo.gov.ru/system/download/4217/114458</w:t>
        </w:r>
      </w:hyperlink>
    </w:p>
    <w:p w:rsidR="00147BB9" w:rsidRDefault="006778D6" w:rsidP="00147BB9">
      <w:pPr>
        <w:ind w:firstLine="709"/>
        <w:jc w:val="center"/>
      </w:pPr>
      <w:hyperlink r:id="rId15" w:history="1">
        <w:r w:rsidR="00147BB9" w:rsidRPr="003264C5">
          <w:rPr>
            <w:rStyle w:val="a5"/>
          </w:rPr>
          <w:t>https://minenergo.gov.ru/system/download/4217/114462</w:t>
        </w:r>
      </w:hyperlink>
    </w:p>
    <w:p w:rsidR="00147BB9" w:rsidRDefault="006778D6" w:rsidP="00147BB9">
      <w:pPr>
        <w:ind w:firstLine="709"/>
        <w:jc w:val="center"/>
      </w:pPr>
      <w:hyperlink r:id="rId16" w:history="1">
        <w:r w:rsidR="00147BB9" w:rsidRPr="003264C5">
          <w:rPr>
            <w:rStyle w:val="a5"/>
          </w:rPr>
          <w:t>https://minenergo.gov.ru/system/download/4217/114463</w:t>
        </w:r>
      </w:hyperlink>
    </w:p>
    <w:p w:rsidR="00147BB9" w:rsidRDefault="006778D6" w:rsidP="00147BB9">
      <w:pPr>
        <w:ind w:firstLine="709"/>
        <w:jc w:val="center"/>
      </w:pPr>
      <w:hyperlink r:id="rId17" w:history="1">
        <w:r w:rsidR="00147BB9" w:rsidRPr="003264C5">
          <w:rPr>
            <w:rStyle w:val="a5"/>
          </w:rPr>
          <w:t>https://minenergo.gov.ru/system/download/4217/114465</w:t>
        </w:r>
      </w:hyperlink>
    </w:p>
    <w:p w:rsidR="00147BB9" w:rsidRDefault="006778D6" w:rsidP="00147BB9">
      <w:pPr>
        <w:ind w:firstLine="709"/>
        <w:jc w:val="center"/>
      </w:pPr>
      <w:hyperlink r:id="rId18" w:history="1">
        <w:r w:rsidR="00147BB9" w:rsidRPr="003264C5">
          <w:rPr>
            <w:rStyle w:val="a5"/>
          </w:rPr>
          <w:t>https://minenergo.gov.ru/system/download/4217/114467</w:t>
        </w:r>
      </w:hyperlink>
    </w:p>
    <w:p w:rsidR="00147BB9" w:rsidRDefault="00147BB9" w:rsidP="00147BB9">
      <w:pPr>
        <w:jc w:val="center"/>
      </w:pPr>
      <w:r>
        <w:t xml:space="preserve">           </w:t>
      </w:r>
      <w:hyperlink r:id="rId19" w:history="1">
        <w:r w:rsidRPr="003264C5">
          <w:rPr>
            <w:rStyle w:val="a5"/>
          </w:rPr>
          <w:t>https://minenergo.gov.ru/system/download/4217/114468</w:t>
        </w:r>
      </w:hyperlink>
    </w:p>
    <w:p w:rsidR="00140A2F" w:rsidRDefault="006778D6" w:rsidP="00147BB9">
      <w:pPr>
        <w:jc w:val="center"/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625C8" wp14:editId="0C946571">
                <wp:simplePos x="0" y="0"/>
                <wp:positionH relativeFrom="column">
                  <wp:posOffset>2033270</wp:posOffset>
                </wp:positionH>
                <wp:positionV relativeFrom="paragraph">
                  <wp:posOffset>97790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6778D6" w:rsidRPr="009A3EE5" w:rsidRDefault="006778D6" w:rsidP="006778D6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6778D6" w:rsidRPr="009A3EE5" w:rsidRDefault="006778D6" w:rsidP="006778D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6778D6" w:rsidRPr="009A3EE5" w:rsidRDefault="006778D6" w:rsidP="006778D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6778D6" w:rsidRPr="009A3EE5" w:rsidRDefault="006778D6" w:rsidP="006778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6778D6" w:rsidRPr="009A3EE5" w:rsidRDefault="006778D6" w:rsidP="006778D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7625C8" id="AutoShape 4" o:spid="_x0000_s1026" style="position:absolute;left:0;text-align:left;margin-left:160.1pt;margin-top:7.7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">
                <v:textbox>
                  <w:txbxContent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6778D6" w:rsidRPr="009A3EE5" w:rsidRDefault="006778D6" w:rsidP="006778D6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6778D6" w:rsidRPr="009A3EE5" w:rsidRDefault="006778D6" w:rsidP="006778D6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6778D6" w:rsidRPr="009A3EE5" w:rsidRDefault="006778D6" w:rsidP="006778D6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6778D6" w:rsidRPr="009A3EE5" w:rsidRDefault="006778D6" w:rsidP="006778D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6778D6" w:rsidRPr="009A3EE5" w:rsidRDefault="006778D6" w:rsidP="006778D6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6778D6" w:rsidRPr="009A3EE5" w:rsidRDefault="006778D6" w:rsidP="006778D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D24D8" w:rsidRDefault="007D24D8" w:rsidP="00140A2F"/>
    <w:p w:rsidR="007D24D8" w:rsidRPr="007D24D8" w:rsidRDefault="007D24D8" w:rsidP="00140A2F">
      <w:bookmarkStart w:id="0" w:name="_GoBack"/>
      <w:bookmarkEnd w:id="0"/>
    </w:p>
    <w:p w:rsidR="00140A2F" w:rsidRPr="007D24D8" w:rsidRDefault="00140A2F" w:rsidP="00140A2F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140A2F" w:rsidRPr="007D24D8" w:rsidRDefault="00140A2F" w:rsidP="00140A2F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7D24D8" w:rsidRDefault="00140A2F" w:rsidP="00140A2F"/>
    <w:p w:rsidR="00140A2F" w:rsidRDefault="00140A2F" w:rsidP="00140A2F"/>
    <w:p w:rsidR="007D24D8" w:rsidRDefault="007D24D8" w:rsidP="00140A2F"/>
    <w:p w:rsidR="007D24D8" w:rsidRDefault="007D24D8" w:rsidP="00140A2F"/>
    <w:p w:rsidR="00140A2F" w:rsidRPr="007D24D8" w:rsidRDefault="00140A2F" w:rsidP="00140A2F">
      <w:pPr>
        <w:rPr>
          <w:sz w:val="20"/>
          <w:szCs w:val="20"/>
        </w:rPr>
      </w:pPr>
    </w:p>
    <w:p w:rsidR="00140A2F" w:rsidRPr="007D24D8" w:rsidRDefault="007D24D8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</w:t>
      </w:r>
      <w:r w:rsidR="00140A2F" w:rsidRPr="007D24D8">
        <w:rPr>
          <w:sz w:val="20"/>
          <w:szCs w:val="20"/>
        </w:rPr>
        <w:t>.</w:t>
      </w:r>
    </w:p>
    <w:p w:rsidR="00A32DB3" w:rsidRPr="009B5308" w:rsidRDefault="00140A2F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8-4162-397</w:t>
      </w:r>
      <w:r w:rsidR="007D24D8" w:rsidRPr="007D24D8">
        <w:rPr>
          <w:sz w:val="20"/>
          <w:szCs w:val="20"/>
        </w:rPr>
        <w:t>157</w:t>
      </w:r>
    </w:p>
    <w:sectPr w:rsidR="00A32DB3" w:rsidRPr="009B5308" w:rsidSect="007D24D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94" w:rsidRDefault="001B6694" w:rsidP="00704FA1">
      <w:r>
        <w:separator/>
      </w:r>
    </w:p>
  </w:endnote>
  <w:endnote w:type="continuationSeparator" w:id="0">
    <w:p w:rsidR="001B6694" w:rsidRDefault="001B6694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94" w:rsidRDefault="001B6694" w:rsidP="00704FA1">
      <w:r>
        <w:separator/>
      </w:r>
    </w:p>
  </w:footnote>
  <w:footnote w:type="continuationSeparator" w:id="0">
    <w:p w:rsidR="001B6694" w:rsidRDefault="001B6694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114976"/>
    <w:rsid w:val="001265F2"/>
    <w:rsid w:val="00140A2F"/>
    <w:rsid w:val="00146ABB"/>
    <w:rsid w:val="00147BB9"/>
    <w:rsid w:val="001505DF"/>
    <w:rsid w:val="00162CDF"/>
    <w:rsid w:val="0016549F"/>
    <w:rsid w:val="0017524A"/>
    <w:rsid w:val="0018107C"/>
    <w:rsid w:val="001848BF"/>
    <w:rsid w:val="001A1569"/>
    <w:rsid w:val="001B6694"/>
    <w:rsid w:val="001C0DF4"/>
    <w:rsid w:val="001F4555"/>
    <w:rsid w:val="00210966"/>
    <w:rsid w:val="00234E51"/>
    <w:rsid w:val="002821DA"/>
    <w:rsid w:val="002C584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222B"/>
    <w:rsid w:val="00495E28"/>
    <w:rsid w:val="004F7981"/>
    <w:rsid w:val="005865BD"/>
    <w:rsid w:val="0059408C"/>
    <w:rsid w:val="005B5005"/>
    <w:rsid w:val="005B7730"/>
    <w:rsid w:val="005C3CD2"/>
    <w:rsid w:val="005F46FF"/>
    <w:rsid w:val="00607BFF"/>
    <w:rsid w:val="00626F50"/>
    <w:rsid w:val="00633D4B"/>
    <w:rsid w:val="0064120A"/>
    <w:rsid w:val="00650623"/>
    <w:rsid w:val="00654AD5"/>
    <w:rsid w:val="006778D6"/>
    <w:rsid w:val="00683BA4"/>
    <w:rsid w:val="006861DF"/>
    <w:rsid w:val="00690AF1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6A7A"/>
    <w:rsid w:val="007B7521"/>
    <w:rsid w:val="007C10DB"/>
    <w:rsid w:val="007D24D8"/>
    <w:rsid w:val="007D460D"/>
    <w:rsid w:val="007E5F13"/>
    <w:rsid w:val="00801223"/>
    <w:rsid w:val="0080363E"/>
    <w:rsid w:val="00806DEB"/>
    <w:rsid w:val="008339FF"/>
    <w:rsid w:val="008756A9"/>
    <w:rsid w:val="008A5F00"/>
    <w:rsid w:val="008B35C3"/>
    <w:rsid w:val="008B42AA"/>
    <w:rsid w:val="008E45D3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2036F"/>
    <w:rsid w:val="00A32DB3"/>
    <w:rsid w:val="00A43BBB"/>
    <w:rsid w:val="00A80BCE"/>
    <w:rsid w:val="00A87868"/>
    <w:rsid w:val="00AA5893"/>
    <w:rsid w:val="00AA5B9C"/>
    <w:rsid w:val="00AB0292"/>
    <w:rsid w:val="00AE0D76"/>
    <w:rsid w:val="00AF07E9"/>
    <w:rsid w:val="00B53CB8"/>
    <w:rsid w:val="00BA0A6B"/>
    <w:rsid w:val="00BD4EB9"/>
    <w:rsid w:val="00BE0FA3"/>
    <w:rsid w:val="00BE1C9D"/>
    <w:rsid w:val="00BF5CE2"/>
    <w:rsid w:val="00BF6258"/>
    <w:rsid w:val="00C03CBC"/>
    <w:rsid w:val="00C24EA5"/>
    <w:rsid w:val="00C25E0E"/>
    <w:rsid w:val="00C50936"/>
    <w:rsid w:val="00C578FF"/>
    <w:rsid w:val="00C60A18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84B7D"/>
    <w:rsid w:val="00DC3A8A"/>
    <w:rsid w:val="00DD72E1"/>
    <w:rsid w:val="00DE6215"/>
    <w:rsid w:val="00DF00B0"/>
    <w:rsid w:val="00E05F81"/>
    <w:rsid w:val="00E140B4"/>
    <w:rsid w:val="00E146A2"/>
    <w:rsid w:val="00E47904"/>
    <w:rsid w:val="00E54EB0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731CB"/>
    <w:rsid w:val="00FA1342"/>
    <w:rsid w:val="00FD0A67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tarif@tarifamur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6ECA-B87D-4D38-A202-C68E8AD1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26</cp:revision>
  <cp:lastPrinted>2020-01-30T04:24:00Z</cp:lastPrinted>
  <dcterms:created xsi:type="dcterms:W3CDTF">2020-02-14T04:51:00Z</dcterms:created>
  <dcterms:modified xsi:type="dcterms:W3CDTF">2020-03-25T06:52:00Z</dcterms:modified>
</cp:coreProperties>
</file>