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0445" w:rsidRPr="00A80445" w:rsidRDefault="00A80445" w:rsidP="00A8044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7902"/>
      </w:tblGrid>
      <w:tr w:rsidR="00E745F8" w:rsidRPr="00E745F8" w:rsidTr="00D77B4A">
        <w:tc>
          <w:tcPr>
            <w:tcW w:w="1668" w:type="dxa"/>
          </w:tcPr>
          <w:p w:rsidR="00E745F8" w:rsidRPr="00E745F8" w:rsidRDefault="00E745F8" w:rsidP="00E745F8">
            <w:pPr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  <w:r w:rsidRPr="00E745F8">
              <w:rPr>
                <w:bCs/>
                <w:sz w:val="24"/>
                <w:szCs w:val="24"/>
              </w:rPr>
              <w:t>Организация:</w:t>
            </w:r>
          </w:p>
        </w:tc>
        <w:tc>
          <w:tcPr>
            <w:tcW w:w="7902" w:type="dxa"/>
          </w:tcPr>
          <w:p w:rsidR="00E745F8" w:rsidRPr="00E745F8" w:rsidRDefault="00E745F8" w:rsidP="00E745F8">
            <w:pPr>
              <w:outlineLvl w:val="0"/>
              <w:rPr>
                <w:color w:val="000000"/>
                <w:sz w:val="24"/>
                <w:szCs w:val="24"/>
              </w:rPr>
            </w:pPr>
            <w:r w:rsidRPr="00E745F8">
              <w:rPr>
                <w:bCs/>
                <w:sz w:val="24"/>
                <w:szCs w:val="24"/>
              </w:rPr>
              <w:t>АО ДРСК</w:t>
            </w:r>
          </w:p>
        </w:tc>
      </w:tr>
      <w:tr w:rsidR="00E745F8" w:rsidRPr="00E745F8" w:rsidTr="00D77B4A">
        <w:tc>
          <w:tcPr>
            <w:tcW w:w="1668" w:type="dxa"/>
          </w:tcPr>
          <w:p w:rsidR="00E745F8" w:rsidRPr="00E745F8" w:rsidRDefault="00E745F8" w:rsidP="00E745F8">
            <w:pPr>
              <w:outlineLvl w:val="0"/>
              <w:rPr>
                <w:color w:val="000000"/>
                <w:sz w:val="24"/>
                <w:szCs w:val="24"/>
              </w:rPr>
            </w:pPr>
            <w:r w:rsidRPr="00E745F8">
              <w:rPr>
                <w:sz w:val="24"/>
                <w:szCs w:val="24"/>
              </w:rPr>
              <w:t>Филиал:</w:t>
            </w:r>
          </w:p>
        </w:tc>
        <w:tc>
          <w:tcPr>
            <w:tcW w:w="7902" w:type="dxa"/>
          </w:tcPr>
          <w:p w:rsidR="00E745F8" w:rsidRPr="00E745F8" w:rsidRDefault="00E745F8" w:rsidP="00E745F8">
            <w:pPr>
              <w:outlineLvl w:val="0"/>
              <w:rPr>
                <w:color w:val="000000"/>
                <w:sz w:val="24"/>
                <w:szCs w:val="24"/>
              </w:rPr>
            </w:pPr>
            <w:r w:rsidRPr="00E745F8">
              <w:rPr>
                <w:sz w:val="24"/>
                <w:szCs w:val="24"/>
              </w:rPr>
              <w:t>ХЭС</w:t>
            </w:r>
          </w:p>
        </w:tc>
      </w:tr>
      <w:tr w:rsidR="00E745F8" w:rsidRPr="00E745F8" w:rsidTr="00D77B4A">
        <w:tc>
          <w:tcPr>
            <w:tcW w:w="1668" w:type="dxa"/>
          </w:tcPr>
          <w:p w:rsidR="00E745F8" w:rsidRPr="00E745F8" w:rsidRDefault="00E745F8" w:rsidP="00E745F8">
            <w:pPr>
              <w:outlineLvl w:val="0"/>
              <w:rPr>
                <w:color w:val="000000"/>
                <w:sz w:val="24"/>
                <w:szCs w:val="24"/>
              </w:rPr>
            </w:pPr>
            <w:r w:rsidRPr="00E745F8">
              <w:rPr>
                <w:sz w:val="24"/>
                <w:szCs w:val="24"/>
              </w:rPr>
              <w:t>СП:</w:t>
            </w:r>
          </w:p>
        </w:tc>
        <w:tc>
          <w:tcPr>
            <w:tcW w:w="7902" w:type="dxa"/>
          </w:tcPr>
          <w:p w:rsidR="00E745F8" w:rsidRPr="00E745F8" w:rsidRDefault="00E745F8" w:rsidP="00E745F8">
            <w:pPr>
              <w:outlineLvl w:val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ВРЭС</w:t>
            </w:r>
          </w:p>
        </w:tc>
      </w:tr>
      <w:tr w:rsidR="00E745F8" w:rsidRPr="00E745F8" w:rsidTr="00374EFA">
        <w:trPr>
          <w:trHeight w:val="345"/>
        </w:trPr>
        <w:tc>
          <w:tcPr>
            <w:tcW w:w="1668" w:type="dxa"/>
          </w:tcPr>
          <w:p w:rsidR="00E745F8" w:rsidRPr="00E745F8" w:rsidRDefault="00E745F8" w:rsidP="00E745F8">
            <w:pPr>
              <w:outlineLvl w:val="0"/>
              <w:rPr>
                <w:color w:val="000000"/>
                <w:sz w:val="24"/>
                <w:szCs w:val="24"/>
              </w:rPr>
            </w:pPr>
            <w:r w:rsidRPr="00E745F8">
              <w:rPr>
                <w:bCs/>
                <w:sz w:val="24"/>
                <w:szCs w:val="24"/>
              </w:rPr>
              <w:t>Объект</w:t>
            </w:r>
            <w:r w:rsidRPr="00E745F8">
              <w:rPr>
                <w:sz w:val="24"/>
                <w:szCs w:val="24"/>
              </w:rPr>
              <w:t>:</w:t>
            </w:r>
          </w:p>
        </w:tc>
        <w:tc>
          <w:tcPr>
            <w:tcW w:w="7902" w:type="dxa"/>
          </w:tcPr>
          <w:p w:rsidR="005129D2" w:rsidRPr="005C7EF8" w:rsidRDefault="00B35196" w:rsidP="00B35196">
            <w:pPr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Инв. №</w:t>
            </w:r>
            <w:r w:rsidRPr="00B35196">
              <w:rPr>
                <w:sz w:val="24"/>
                <w:szCs w:val="24"/>
              </w:rPr>
              <w:t>HB037185 Трансформаторная подстанция № 8</w:t>
            </w:r>
          </w:p>
        </w:tc>
      </w:tr>
    </w:tbl>
    <w:p w:rsidR="00E745F8" w:rsidRPr="00282424" w:rsidRDefault="00E745F8" w:rsidP="00AD5749">
      <w:pPr>
        <w:pStyle w:val="ConsPlusTitle"/>
        <w:widowControl/>
        <w:ind w:left="2127" w:hanging="2127"/>
        <w:rPr>
          <w:rFonts w:ascii="Times New Roman" w:hAnsi="Times New Roman" w:cs="Times New Roman"/>
          <w:b w:val="0"/>
          <w:sz w:val="24"/>
          <w:szCs w:val="24"/>
        </w:rPr>
      </w:pPr>
    </w:p>
    <w:p w:rsidR="006E42F2" w:rsidRPr="00282424" w:rsidRDefault="006E42F2" w:rsidP="006E42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82424">
        <w:rPr>
          <w:rFonts w:ascii="Times New Roman" w:eastAsia="Times New Roman" w:hAnsi="Times New Roman" w:cs="Times New Roman"/>
          <w:b/>
          <w:sz w:val="24"/>
          <w:szCs w:val="24"/>
        </w:rPr>
        <w:t>ВЕДОМОСТЬ ДЕФЕКТОВ И ОБЪЕМОВ РАБОТ</w:t>
      </w:r>
    </w:p>
    <w:p w:rsidR="006E42F2" w:rsidRPr="00282424" w:rsidRDefault="006E42F2" w:rsidP="006E42F2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3593C" w:rsidRPr="00282424" w:rsidRDefault="006E42F2" w:rsidP="00564D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2424">
        <w:rPr>
          <w:rFonts w:ascii="Times New Roman" w:eastAsia="Times New Roman" w:hAnsi="Times New Roman" w:cs="Times New Roman"/>
          <w:sz w:val="24"/>
          <w:szCs w:val="24"/>
        </w:rPr>
        <w:t>Комиссия провела обследование</w:t>
      </w:r>
      <w:r w:rsidR="00BB6033" w:rsidRPr="002824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3593C" w:rsidRPr="007821B2"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="001E4F55" w:rsidRPr="007821B2">
        <w:rPr>
          <w:rFonts w:ascii="Times New Roman" w:eastAsia="Times New Roman" w:hAnsi="Times New Roman" w:cs="Times New Roman"/>
          <w:b/>
          <w:bCs/>
          <w:sz w:val="24"/>
          <w:szCs w:val="24"/>
        </w:rPr>
        <w:t>дани</w:t>
      </w:r>
      <w:r w:rsidR="0003593C" w:rsidRPr="007821B2"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 w:rsidR="001E4F55" w:rsidRPr="007821B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03593C" w:rsidRPr="007821B2">
        <w:rPr>
          <w:rFonts w:ascii="Times New Roman" w:eastAsia="Times New Roman" w:hAnsi="Times New Roman" w:cs="Times New Roman"/>
          <w:b/>
          <w:bCs/>
          <w:sz w:val="24"/>
          <w:szCs w:val="24"/>
        </w:rPr>
        <w:t>ЗТП-1008</w:t>
      </w:r>
      <w:r w:rsidR="00582EA5" w:rsidRPr="00282424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="00D933D1" w:rsidRPr="0028242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282424">
        <w:rPr>
          <w:rFonts w:ascii="Times New Roman" w:eastAsia="Times New Roman" w:hAnsi="Times New Roman" w:cs="Times New Roman"/>
          <w:sz w:val="24"/>
          <w:szCs w:val="24"/>
        </w:rPr>
        <w:t>вследствие чего приняла решение о необходимост</w:t>
      </w:r>
      <w:r w:rsidR="007D769E" w:rsidRPr="00282424">
        <w:rPr>
          <w:rFonts w:ascii="Times New Roman" w:eastAsia="Times New Roman" w:hAnsi="Times New Roman" w:cs="Times New Roman"/>
          <w:sz w:val="24"/>
          <w:szCs w:val="24"/>
        </w:rPr>
        <w:t>и проведения следующего объема</w:t>
      </w:r>
      <w:r w:rsidRPr="00282424">
        <w:rPr>
          <w:rFonts w:ascii="Times New Roman" w:eastAsia="Times New Roman" w:hAnsi="Times New Roman" w:cs="Times New Roman"/>
          <w:sz w:val="24"/>
          <w:szCs w:val="24"/>
        </w:rPr>
        <w:t xml:space="preserve"> работ </w:t>
      </w:r>
      <w:r w:rsidR="007D769E" w:rsidRPr="00282424">
        <w:rPr>
          <w:rFonts w:ascii="Times New Roman" w:eastAsia="Times New Roman" w:hAnsi="Times New Roman" w:cs="Times New Roman"/>
          <w:sz w:val="24"/>
          <w:szCs w:val="24"/>
        </w:rPr>
        <w:t>подстанции</w:t>
      </w:r>
      <w:r w:rsidRPr="00282424">
        <w:rPr>
          <w:rFonts w:ascii="Times New Roman" w:eastAsia="Times New Roman" w:hAnsi="Times New Roman" w:cs="Times New Roman"/>
          <w:sz w:val="24"/>
          <w:szCs w:val="24"/>
        </w:rPr>
        <w:t xml:space="preserve"> подрядным способом:</w:t>
      </w:r>
    </w:p>
    <w:tbl>
      <w:tblPr>
        <w:tblW w:w="10208" w:type="dxa"/>
        <w:tblInd w:w="-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3117"/>
        <w:gridCol w:w="707"/>
        <w:gridCol w:w="851"/>
        <w:gridCol w:w="4961"/>
      </w:tblGrid>
      <w:tr w:rsidR="006E42F2" w:rsidRPr="00282424" w:rsidTr="00422416">
        <w:tc>
          <w:tcPr>
            <w:tcW w:w="572" w:type="dxa"/>
            <w:vAlign w:val="center"/>
          </w:tcPr>
          <w:p w:rsidR="006E42F2" w:rsidRPr="00282424" w:rsidRDefault="006E42F2" w:rsidP="0028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117" w:type="dxa"/>
            <w:vAlign w:val="center"/>
          </w:tcPr>
          <w:p w:rsidR="006E42F2" w:rsidRPr="00282424" w:rsidRDefault="006E42F2" w:rsidP="0028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</w:rPr>
              <w:t>Обнаруженные дефекты</w:t>
            </w:r>
          </w:p>
        </w:tc>
        <w:tc>
          <w:tcPr>
            <w:tcW w:w="707" w:type="dxa"/>
            <w:vAlign w:val="center"/>
          </w:tcPr>
          <w:p w:rsidR="006E42F2" w:rsidRPr="00282424" w:rsidRDefault="006E42F2" w:rsidP="0028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</w:rPr>
              <w:t>Ед</w:t>
            </w:r>
            <w:r w:rsidR="00282424" w:rsidRPr="00282424">
              <w:rPr>
                <w:rFonts w:ascii="Times New Roman" w:eastAsia="Times New Roman" w:hAnsi="Times New Roman" w:cs="Times New Roman"/>
                <w:sz w:val="24"/>
                <w:szCs w:val="24"/>
              </w:rPr>
              <w:t>. изм.</w:t>
            </w:r>
          </w:p>
        </w:tc>
        <w:tc>
          <w:tcPr>
            <w:tcW w:w="851" w:type="dxa"/>
            <w:vAlign w:val="center"/>
          </w:tcPr>
          <w:p w:rsidR="006E42F2" w:rsidRPr="00282424" w:rsidRDefault="006E42F2" w:rsidP="0028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</w:rPr>
              <w:t>Кол</w:t>
            </w:r>
            <w:r w:rsidR="00282424" w:rsidRPr="00282424">
              <w:rPr>
                <w:rFonts w:ascii="Times New Roman" w:eastAsia="Times New Roman" w:hAnsi="Times New Roman" w:cs="Times New Roman"/>
                <w:sz w:val="24"/>
                <w:szCs w:val="24"/>
              </w:rPr>
              <w:t>-во</w:t>
            </w:r>
          </w:p>
        </w:tc>
        <w:tc>
          <w:tcPr>
            <w:tcW w:w="4961" w:type="dxa"/>
            <w:vAlign w:val="center"/>
          </w:tcPr>
          <w:p w:rsidR="006E42F2" w:rsidRPr="00282424" w:rsidRDefault="006E42F2" w:rsidP="0028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работ</w:t>
            </w:r>
          </w:p>
        </w:tc>
      </w:tr>
      <w:tr w:rsidR="007F5512" w:rsidRPr="00282424" w:rsidTr="00323DDA">
        <w:trPr>
          <w:trHeight w:val="186"/>
        </w:trPr>
        <w:tc>
          <w:tcPr>
            <w:tcW w:w="572" w:type="dxa"/>
          </w:tcPr>
          <w:p w:rsidR="007F5512" w:rsidRPr="00282424" w:rsidRDefault="007F5512" w:rsidP="00126892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7F5512" w:rsidRPr="00282424" w:rsidRDefault="007F5512" w:rsidP="003A44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9" w:type="dxa"/>
            <w:gridSpan w:val="3"/>
          </w:tcPr>
          <w:p w:rsidR="007F5512" w:rsidRPr="00282424" w:rsidRDefault="007F5512" w:rsidP="0028242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8242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Стены</w:t>
            </w:r>
          </w:p>
        </w:tc>
      </w:tr>
      <w:tr w:rsidR="0003593C" w:rsidRPr="00282424" w:rsidTr="00422416">
        <w:trPr>
          <w:trHeight w:val="1295"/>
        </w:trPr>
        <w:tc>
          <w:tcPr>
            <w:tcW w:w="572" w:type="dxa"/>
          </w:tcPr>
          <w:p w:rsidR="0003593C" w:rsidRPr="00282424" w:rsidRDefault="0003593C" w:rsidP="00E0691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03593C" w:rsidRPr="00282424" w:rsidRDefault="0003593C" w:rsidP="00035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</w:rPr>
              <w:t>Вертикальн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ые</w:t>
            </w: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сквозн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ые</w:t>
            </w: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трещин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стены в результате воздействия сил морозного пучения </w:t>
            </w:r>
          </w:p>
        </w:tc>
        <w:tc>
          <w:tcPr>
            <w:tcW w:w="707" w:type="dxa"/>
            <w:vAlign w:val="center"/>
          </w:tcPr>
          <w:p w:rsidR="0003593C" w:rsidRPr="00282424" w:rsidRDefault="0003593C" w:rsidP="002824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424">
              <w:rPr>
                <w:rFonts w:ascii="Times New Roman" w:hAnsi="Times New Roman" w:cs="Times New Roman"/>
                <w:sz w:val="24"/>
                <w:szCs w:val="24"/>
              </w:rPr>
              <w:t>пм</w:t>
            </w:r>
          </w:p>
        </w:tc>
        <w:tc>
          <w:tcPr>
            <w:tcW w:w="851" w:type="dxa"/>
            <w:vAlign w:val="center"/>
          </w:tcPr>
          <w:p w:rsidR="0003593C" w:rsidRPr="00282424" w:rsidRDefault="0003593C" w:rsidP="002824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61" w:type="dxa"/>
          </w:tcPr>
          <w:p w:rsidR="0003593C" w:rsidRPr="00282424" w:rsidRDefault="0003593C" w:rsidP="00035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Заделка трещин в </w:t>
            </w:r>
            <w:r w:rsidR="004C584C" w:rsidRPr="00282424">
              <w:rPr>
                <w:rFonts w:ascii="Times New Roman" w:eastAsia="Times New Roman" w:hAnsi="Times New Roman" w:cs="Times New Roman"/>
                <w:sz w:val="24"/>
                <w:szCs w:val="24"/>
              </w:rPr>
              <w:t>кирпичной</w:t>
            </w: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стене: цементным раствором расхождением 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0мм </w:t>
            </w:r>
          </w:p>
        </w:tc>
      </w:tr>
      <w:tr w:rsidR="00927A5A" w:rsidRPr="00282424" w:rsidTr="00422416">
        <w:trPr>
          <w:trHeight w:val="70"/>
        </w:trPr>
        <w:tc>
          <w:tcPr>
            <w:tcW w:w="572" w:type="dxa"/>
          </w:tcPr>
          <w:p w:rsidR="00927A5A" w:rsidRPr="00282424" w:rsidRDefault="00927A5A" w:rsidP="00E0691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Merge w:val="restart"/>
          </w:tcPr>
          <w:p w:rsidR="00927A5A" w:rsidRPr="00282424" w:rsidRDefault="00927A5A" w:rsidP="00035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86E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Отсутствие покрытия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фасадных стенах</w:t>
            </w:r>
          </w:p>
        </w:tc>
        <w:tc>
          <w:tcPr>
            <w:tcW w:w="707" w:type="dxa"/>
            <w:vAlign w:val="center"/>
          </w:tcPr>
          <w:p w:rsidR="00927A5A" w:rsidRPr="009B0F26" w:rsidRDefault="00927A5A" w:rsidP="007F6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F26">
              <w:rPr>
                <w:rFonts w:ascii="Times New Roman" w:eastAsia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851" w:type="dxa"/>
            <w:vAlign w:val="center"/>
          </w:tcPr>
          <w:p w:rsidR="00927A5A" w:rsidRPr="009B0F26" w:rsidRDefault="00EB0A19" w:rsidP="007F6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F26">
              <w:rPr>
                <w:rFonts w:ascii="Times New Roman" w:eastAsia="Times New Roman" w:hAnsi="Times New Roman" w:cs="Times New Roman"/>
                <w:sz w:val="24"/>
                <w:szCs w:val="24"/>
              </w:rPr>
              <w:t>91,71</w:t>
            </w:r>
          </w:p>
        </w:tc>
        <w:tc>
          <w:tcPr>
            <w:tcW w:w="4961" w:type="dxa"/>
            <w:vAlign w:val="center"/>
          </w:tcPr>
          <w:p w:rsidR="00927A5A" w:rsidRPr="009B0F26" w:rsidRDefault="00927A5A" w:rsidP="00C02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F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Очистка вручную поверхности кирпичных стен щетками </w:t>
            </w:r>
            <w:r w:rsidR="00C02F43" w:rsidRPr="009B0F2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(5,4</w:t>
            </w:r>
            <w:r w:rsidRPr="009B0F2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х3,</w:t>
            </w:r>
            <w:r w:rsidR="00C02F43" w:rsidRPr="009B0F2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5м + 10,25</w:t>
            </w:r>
            <w:r w:rsidRPr="009B0F2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х3,</w:t>
            </w:r>
            <w:r w:rsidR="00C02F43" w:rsidRPr="009B0F2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5</w:t>
            </w:r>
            <w:r w:rsidRPr="009B0F2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м)х2-</w:t>
            </w:r>
            <w:r w:rsidR="00C02F43" w:rsidRPr="009B0F2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17,84</w:t>
            </w:r>
            <w:r w:rsidRPr="009B0F2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</w:t>
            </w:r>
            <w:r w:rsidRPr="009B0F26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</w:rPr>
              <w:t>2</w:t>
            </w:r>
          </w:p>
        </w:tc>
      </w:tr>
      <w:tr w:rsidR="00927A5A" w:rsidRPr="00282424" w:rsidTr="00422416">
        <w:trPr>
          <w:trHeight w:val="70"/>
        </w:trPr>
        <w:tc>
          <w:tcPr>
            <w:tcW w:w="572" w:type="dxa"/>
          </w:tcPr>
          <w:p w:rsidR="00927A5A" w:rsidRPr="00282424" w:rsidRDefault="00927A5A" w:rsidP="00E0691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927A5A" w:rsidRPr="00282424" w:rsidRDefault="00927A5A" w:rsidP="00035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927A5A" w:rsidRPr="009B0F26" w:rsidRDefault="00927A5A" w:rsidP="007F6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F26">
              <w:rPr>
                <w:rFonts w:ascii="Times New Roman" w:eastAsia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851" w:type="dxa"/>
            <w:vAlign w:val="center"/>
          </w:tcPr>
          <w:p w:rsidR="00927A5A" w:rsidRPr="009B0F26" w:rsidRDefault="00EB0A19" w:rsidP="007F6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F26">
              <w:rPr>
                <w:rFonts w:ascii="Times New Roman" w:eastAsia="Times New Roman" w:hAnsi="Times New Roman" w:cs="Times New Roman"/>
                <w:sz w:val="24"/>
                <w:szCs w:val="24"/>
              </w:rPr>
              <w:t>91,71</w:t>
            </w:r>
          </w:p>
        </w:tc>
        <w:tc>
          <w:tcPr>
            <w:tcW w:w="4961" w:type="dxa"/>
          </w:tcPr>
          <w:p w:rsidR="00927A5A" w:rsidRPr="009B0F26" w:rsidRDefault="00927A5A" w:rsidP="007F6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F26">
              <w:rPr>
                <w:rFonts w:ascii="Times New Roman" w:eastAsia="Times New Roman" w:hAnsi="Times New Roman" w:cs="Times New Roman"/>
                <w:sz w:val="24"/>
                <w:szCs w:val="24"/>
              </w:rPr>
              <w:t>Окраска фасадов за два раза с лесов по подготовленной поверхности: перхлорвиниловая с предварительной грунтовкой</w:t>
            </w:r>
            <w:r w:rsidR="00E751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751D5" w:rsidRPr="0078365D">
              <w:rPr>
                <w:rFonts w:ascii="Times New Roman" w:eastAsia="Times New Roman" w:hAnsi="Times New Roman" w:cs="Times New Roman"/>
                <w:sz w:val="24"/>
                <w:szCs w:val="24"/>
              </w:rPr>
              <w:t>ГОСТ 28196-89</w:t>
            </w:r>
          </w:p>
        </w:tc>
      </w:tr>
      <w:tr w:rsidR="00927A5A" w:rsidRPr="00282424" w:rsidTr="00422416">
        <w:trPr>
          <w:trHeight w:val="70"/>
        </w:trPr>
        <w:tc>
          <w:tcPr>
            <w:tcW w:w="572" w:type="dxa"/>
          </w:tcPr>
          <w:p w:rsidR="00927A5A" w:rsidRPr="00282424" w:rsidRDefault="00927A5A" w:rsidP="00927A5A">
            <w:pPr>
              <w:pStyle w:val="a3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927A5A" w:rsidRPr="00282424" w:rsidRDefault="00927A5A" w:rsidP="00035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927A5A" w:rsidRPr="00540300" w:rsidRDefault="00927A5A" w:rsidP="007F6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927A5A" w:rsidRPr="00540300" w:rsidRDefault="00927A5A" w:rsidP="007F6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927A5A" w:rsidRPr="00094B59" w:rsidRDefault="00927A5A" w:rsidP="00927A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30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Окраска м/к</w:t>
            </w:r>
          </w:p>
        </w:tc>
      </w:tr>
      <w:tr w:rsidR="00D26833" w:rsidRPr="00282424" w:rsidTr="00422416">
        <w:trPr>
          <w:trHeight w:val="70"/>
        </w:trPr>
        <w:tc>
          <w:tcPr>
            <w:tcW w:w="572" w:type="dxa"/>
          </w:tcPr>
          <w:p w:rsidR="00D26833" w:rsidRPr="00282424" w:rsidRDefault="00D26833" w:rsidP="00E0691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Merge w:val="restart"/>
          </w:tcPr>
          <w:p w:rsidR="00D26833" w:rsidRPr="00282424" w:rsidRDefault="00D26833" w:rsidP="00035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5403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жавчина, шелушение окрасочных слоев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поверхностях дверей, решеток</w:t>
            </w:r>
          </w:p>
        </w:tc>
        <w:tc>
          <w:tcPr>
            <w:tcW w:w="707" w:type="dxa"/>
            <w:vAlign w:val="center"/>
          </w:tcPr>
          <w:p w:rsidR="00D26833" w:rsidRPr="009B0F26" w:rsidRDefault="00D26833" w:rsidP="007F68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F26">
              <w:rPr>
                <w:rFonts w:ascii="Times New Roman" w:eastAsia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851" w:type="dxa"/>
            <w:vAlign w:val="center"/>
          </w:tcPr>
          <w:p w:rsidR="00D26833" w:rsidRPr="009B0F26" w:rsidRDefault="00D26833" w:rsidP="007F68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F26">
              <w:rPr>
                <w:rFonts w:ascii="Times New Roman" w:hAnsi="Times New Roman" w:cs="Times New Roman"/>
                <w:sz w:val="24"/>
                <w:szCs w:val="24"/>
              </w:rPr>
              <w:t>23,94</w:t>
            </w:r>
          </w:p>
        </w:tc>
        <w:tc>
          <w:tcPr>
            <w:tcW w:w="4961" w:type="dxa"/>
          </w:tcPr>
          <w:p w:rsidR="00D26833" w:rsidRPr="009B0F26" w:rsidRDefault="00D26833" w:rsidP="007F6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F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Окраска масляными составами ранее окрашенных металлических </w:t>
            </w:r>
            <w:r w:rsidR="0044536A">
              <w:rPr>
                <w:rFonts w:ascii="Times New Roman" w:eastAsia="Times New Roman" w:hAnsi="Times New Roman" w:cs="Times New Roman"/>
                <w:sz w:val="24"/>
                <w:szCs w:val="24"/>
              </w:rPr>
              <w:t>дверей</w:t>
            </w:r>
            <w:r w:rsidRPr="009B0F26">
              <w:rPr>
                <w:rFonts w:ascii="Times New Roman" w:eastAsia="Times New Roman" w:hAnsi="Times New Roman" w:cs="Times New Roman"/>
                <w:sz w:val="24"/>
                <w:szCs w:val="24"/>
              </w:rPr>
              <w:t>: за два раза (с двух сторон)</w:t>
            </w:r>
            <w:r w:rsidR="00E751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751D5" w:rsidRPr="0078365D">
              <w:rPr>
                <w:rFonts w:ascii="Times New Roman" w:eastAsia="Times New Roman" w:hAnsi="Times New Roman" w:cs="Times New Roman"/>
                <w:sz w:val="24"/>
                <w:szCs w:val="24"/>
              </w:rPr>
              <w:t>ГОСТ 10503-71</w:t>
            </w:r>
            <w:r w:rsidRPr="009B0F26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D26833" w:rsidRPr="009B0F26" w:rsidRDefault="00D26833" w:rsidP="007F6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F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- 2,1х1,5м – 3шт.; </w:t>
            </w:r>
          </w:p>
          <w:p w:rsidR="00D26833" w:rsidRPr="009B0F26" w:rsidRDefault="00D26833" w:rsidP="007F6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F26">
              <w:rPr>
                <w:rFonts w:ascii="Times New Roman" w:eastAsia="Times New Roman" w:hAnsi="Times New Roman" w:cs="Times New Roman"/>
                <w:sz w:val="24"/>
                <w:szCs w:val="24"/>
              </w:rPr>
              <w:t>- 2,1х1,2м – 1шт.</w:t>
            </w:r>
          </w:p>
        </w:tc>
      </w:tr>
      <w:tr w:rsidR="00D26833" w:rsidRPr="00282424" w:rsidTr="00422416">
        <w:trPr>
          <w:trHeight w:val="70"/>
        </w:trPr>
        <w:tc>
          <w:tcPr>
            <w:tcW w:w="572" w:type="dxa"/>
          </w:tcPr>
          <w:p w:rsidR="00D26833" w:rsidRPr="00282424" w:rsidRDefault="00D26833" w:rsidP="00E0691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D26833" w:rsidRPr="00282424" w:rsidRDefault="00D26833" w:rsidP="00035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D26833" w:rsidRPr="009B0F26" w:rsidRDefault="00D26833" w:rsidP="007F68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F26">
              <w:rPr>
                <w:rFonts w:ascii="Times New Roman" w:eastAsia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851" w:type="dxa"/>
            <w:vAlign w:val="center"/>
          </w:tcPr>
          <w:p w:rsidR="00D26833" w:rsidRPr="009B0F26" w:rsidRDefault="00D26833" w:rsidP="007F68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F26">
              <w:rPr>
                <w:rFonts w:ascii="Times New Roman" w:hAnsi="Times New Roman" w:cs="Times New Roman"/>
                <w:sz w:val="24"/>
                <w:szCs w:val="24"/>
              </w:rPr>
              <w:t>5,87</w:t>
            </w:r>
          </w:p>
        </w:tc>
        <w:tc>
          <w:tcPr>
            <w:tcW w:w="4961" w:type="dxa"/>
          </w:tcPr>
          <w:p w:rsidR="00D26833" w:rsidRPr="009B0F26" w:rsidRDefault="00D26833" w:rsidP="007F6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F26">
              <w:rPr>
                <w:rFonts w:ascii="Times New Roman" w:eastAsia="Times New Roman" w:hAnsi="Times New Roman" w:cs="Times New Roman"/>
                <w:sz w:val="24"/>
                <w:szCs w:val="24"/>
              </w:rPr>
              <w:t>Окраска масляными составами ранее окрашенных металлических решеток за 2 раза</w:t>
            </w:r>
            <w:r w:rsidR="00E751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751D5" w:rsidRPr="0078365D">
              <w:rPr>
                <w:rFonts w:ascii="Times New Roman" w:eastAsia="Times New Roman" w:hAnsi="Times New Roman" w:cs="Times New Roman"/>
                <w:sz w:val="24"/>
                <w:szCs w:val="24"/>
              </w:rPr>
              <w:t>ГОСТ 10503-71</w:t>
            </w:r>
            <w:r w:rsidRPr="009B0F26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D26833" w:rsidRPr="009B0F26" w:rsidRDefault="00D26833" w:rsidP="007F6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F26">
              <w:rPr>
                <w:rFonts w:ascii="Times New Roman" w:eastAsia="Times New Roman" w:hAnsi="Times New Roman" w:cs="Times New Roman"/>
                <w:sz w:val="24"/>
                <w:szCs w:val="24"/>
              </w:rPr>
              <w:t>- 1,5х0,85м – 3шт;</w:t>
            </w:r>
          </w:p>
          <w:p w:rsidR="00D26833" w:rsidRPr="009B0F26" w:rsidRDefault="00D26833" w:rsidP="00927A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F26">
              <w:rPr>
                <w:rFonts w:ascii="Times New Roman" w:eastAsia="Times New Roman" w:hAnsi="Times New Roman" w:cs="Times New Roman"/>
                <w:sz w:val="24"/>
                <w:szCs w:val="24"/>
              </w:rPr>
              <w:t>- 1,2х0,85м – 2шт.</w:t>
            </w:r>
          </w:p>
        </w:tc>
      </w:tr>
      <w:tr w:rsidR="00D26833" w:rsidRPr="00282424" w:rsidTr="00422416">
        <w:trPr>
          <w:trHeight w:val="70"/>
        </w:trPr>
        <w:tc>
          <w:tcPr>
            <w:tcW w:w="572" w:type="dxa"/>
          </w:tcPr>
          <w:p w:rsidR="00D26833" w:rsidRPr="00282424" w:rsidRDefault="00D26833" w:rsidP="00E0691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D26833" w:rsidRPr="00282424" w:rsidRDefault="00D26833" w:rsidP="000359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D26833" w:rsidRPr="009B0F26" w:rsidRDefault="00D26833" w:rsidP="007F6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F26">
              <w:rPr>
                <w:rFonts w:ascii="Times New Roman" w:eastAsia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851" w:type="dxa"/>
            <w:vAlign w:val="center"/>
          </w:tcPr>
          <w:p w:rsidR="00D26833" w:rsidRPr="009B0F26" w:rsidRDefault="00D26833" w:rsidP="007F6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F26">
              <w:rPr>
                <w:rFonts w:ascii="Times New Roman" w:eastAsia="Times New Roman" w:hAnsi="Times New Roman" w:cs="Times New Roman"/>
                <w:sz w:val="24"/>
                <w:szCs w:val="24"/>
              </w:rPr>
              <w:t>0,3</w:t>
            </w:r>
            <w:r w:rsidR="0036490A" w:rsidRPr="009B0F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61" w:type="dxa"/>
            <w:vAlign w:val="center"/>
          </w:tcPr>
          <w:p w:rsidR="00D26833" w:rsidRPr="009B0F26" w:rsidRDefault="00D26833" w:rsidP="00CF45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0F26">
              <w:rPr>
                <w:rFonts w:ascii="Times New Roman" w:eastAsia="Times New Roman" w:hAnsi="Times New Roman" w:cs="Times New Roman"/>
                <w:sz w:val="24"/>
                <w:szCs w:val="24"/>
              </w:rPr>
              <w:t>Нанесение надписей на металлические двери (</w:t>
            </w:r>
            <w:r w:rsidR="00CF45E4" w:rsidRPr="009B0F2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9B0F26">
              <w:rPr>
                <w:rFonts w:ascii="Times New Roman" w:eastAsia="Times New Roman" w:hAnsi="Times New Roman" w:cs="Times New Roman"/>
                <w:sz w:val="24"/>
                <w:szCs w:val="24"/>
              </w:rPr>
              <w:t>шт) (наименования, знаки)</w:t>
            </w:r>
          </w:p>
        </w:tc>
      </w:tr>
      <w:tr w:rsidR="00D26833" w:rsidRPr="00282424" w:rsidTr="00323DDA">
        <w:trPr>
          <w:trHeight w:val="114"/>
        </w:trPr>
        <w:tc>
          <w:tcPr>
            <w:tcW w:w="572" w:type="dxa"/>
          </w:tcPr>
          <w:p w:rsidR="00D26833" w:rsidRPr="00282424" w:rsidRDefault="00D26833" w:rsidP="00126892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D26833" w:rsidRPr="00282424" w:rsidRDefault="00D26833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9" w:type="dxa"/>
            <w:gridSpan w:val="3"/>
          </w:tcPr>
          <w:p w:rsidR="00D26833" w:rsidRPr="00282424" w:rsidRDefault="00D26833" w:rsidP="0028242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8242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Кровля</w:t>
            </w:r>
          </w:p>
        </w:tc>
      </w:tr>
      <w:tr w:rsidR="00D26833" w:rsidRPr="00282424" w:rsidTr="003B2FA0">
        <w:trPr>
          <w:trHeight w:val="70"/>
        </w:trPr>
        <w:tc>
          <w:tcPr>
            <w:tcW w:w="572" w:type="dxa"/>
          </w:tcPr>
          <w:p w:rsidR="00D26833" w:rsidRPr="00282424" w:rsidRDefault="00D26833" w:rsidP="00CF674F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Merge w:val="restart"/>
          </w:tcPr>
          <w:p w:rsidR="00D26833" w:rsidRPr="00282424" w:rsidRDefault="00D26833" w:rsidP="006C54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</w:rPr>
              <w:t>Течь кровли, разрушение и отслоение рубероидного покрытия, отсутствие листовых обделок кров</w:t>
            </w:r>
            <w:r w:rsidR="006C54A5">
              <w:rPr>
                <w:rFonts w:ascii="Times New Roman" w:eastAsia="Times New Roman" w:hAnsi="Times New Roman" w:cs="Times New Roman"/>
                <w:sz w:val="24"/>
                <w:szCs w:val="24"/>
              </w:rPr>
              <w:t>ли, вследствие чего происходит подтопление</w:t>
            </w: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оборудования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ЗТ</w:t>
            </w: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</w:rPr>
              <w:t>П, разрушение защитного слоя плит перекрытий</w:t>
            </w:r>
          </w:p>
        </w:tc>
        <w:tc>
          <w:tcPr>
            <w:tcW w:w="707" w:type="dxa"/>
            <w:vAlign w:val="center"/>
          </w:tcPr>
          <w:p w:rsidR="00D26833" w:rsidRPr="00282424" w:rsidRDefault="00D26833" w:rsidP="002824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424">
              <w:rPr>
                <w:rFonts w:ascii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851" w:type="dxa"/>
            <w:vAlign w:val="center"/>
          </w:tcPr>
          <w:p w:rsidR="00D26833" w:rsidRPr="00282424" w:rsidRDefault="00D26833" w:rsidP="000B32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424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4961" w:type="dxa"/>
          </w:tcPr>
          <w:p w:rsidR="00D26833" w:rsidRPr="00282424" w:rsidRDefault="00D26833" w:rsidP="000B32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Разборка кирпичной кладки парапета </w:t>
            </w:r>
            <w:r w:rsidRPr="000B32BB">
              <w:rPr>
                <w:rFonts w:ascii="Times New Roman" w:eastAsia="Times New Roman" w:hAnsi="Times New Roman" w:cs="Times New Roman"/>
                <w:sz w:val="24"/>
                <w:szCs w:val="24"/>
              </w:rPr>
              <w:t>0,25х0,6х5,4х2</w:t>
            </w:r>
          </w:p>
        </w:tc>
      </w:tr>
      <w:tr w:rsidR="00D26833" w:rsidRPr="00282424" w:rsidTr="00422416">
        <w:trPr>
          <w:trHeight w:val="457"/>
        </w:trPr>
        <w:tc>
          <w:tcPr>
            <w:tcW w:w="572" w:type="dxa"/>
          </w:tcPr>
          <w:p w:rsidR="00D26833" w:rsidRPr="00282424" w:rsidRDefault="00D26833" w:rsidP="00CF674F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D26833" w:rsidRPr="00282424" w:rsidRDefault="00D26833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D26833" w:rsidRPr="001746FF" w:rsidRDefault="00D26833" w:rsidP="0028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6FF">
              <w:rPr>
                <w:rFonts w:ascii="Times New Roman" w:eastAsia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851" w:type="dxa"/>
            <w:vAlign w:val="center"/>
          </w:tcPr>
          <w:p w:rsidR="00D26833" w:rsidRPr="001746FF" w:rsidRDefault="008A37BE" w:rsidP="004C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2,37</w:t>
            </w:r>
          </w:p>
        </w:tc>
        <w:tc>
          <w:tcPr>
            <w:tcW w:w="4961" w:type="dxa"/>
            <w:vAlign w:val="center"/>
          </w:tcPr>
          <w:p w:rsidR="00D26833" w:rsidRPr="001746FF" w:rsidRDefault="00D26833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6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Установка элементов каркаса </w:t>
            </w:r>
          </w:p>
          <w:p w:rsidR="00D26833" w:rsidRPr="001746FF" w:rsidRDefault="00D26833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6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(установка мауэрлата, каркаса, стропил) из брусьев </w:t>
            </w:r>
          </w:p>
        </w:tc>
      </w:tr>
      <w:tr w:rsidR="00D26833" w:rsidRPr="00282424" w:rsidTr="00422416">
        <w:trPr>
          <w:trHeight w:val="457"/>
        </w:trPr>
        <w:tc>
          <w:tcPr>
            <w:tcW w:w="572" w:type="dxa"/>
          </w:tcPr>
          <w:p w:rsidR="00D26833" w:rsidRPr="00282424" w:rsidRDefault="00D26833" w:rsidP="00CF674F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D26833" w:rsidRPr="00282424" w:rsidRDefault="00D26833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D26833" w:rsidRPr="001746FF" w:rsidRDefault="00D26833" w:rsidP="00F32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6FF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851" w:type="dxa"/>
            <w:vAlign w:val="center"/>
          </w:tcPr>
          <w:p w:rsidR="00D26833" w:rsidRPr="001746FF" w:rsidRDefault="00D26833" w:rsidP="00F32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746F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48</w:t>
            </w:r>
          </w:p>
        </w:tc>
        <w:tc>
          <w:tcPr>
            <w:tcW w:w="4961" w:type="dxa"/>
            <w:vAlign w:val="center"/>
          </w:tcPr>
          <w:p w:rsidR="00D26833" w:rsidRPr="001746FF" w:rsidRDefault="00D26833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6FF">
              <w:rPr>
                <w:rFonts w:ascii="Times New Roman" w:eastAsia="Times New Roman" w:hAnsi="Times New Roman" w:cs="Times New Roman"/>
                <w:sz w:val="24"/>
                <w:szCs w:val="24"/>
              </w:rPr>
              <w:t>Сверление отверстий: для анкерных крепежей</w:t>
            </w:r>
            <w:r w:rsidR="009641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6410B" w:rsidRPr="00F21F1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длиной до 48см</w:t>
            </w:r>
          </w:p>
        </w:tc>
      </w:tr>
      <w:tr w:rsidR="00D26833" w:rsidRPr="00282424" w:rsidTr="00422416">
        <w:trPr>
          <w:trHeight w:val="457"/>
        </w:trPr>
        <w:tc>
          <w:tcPr>
            <w:tcW w:w="572" w:type="dxa"/>
          </w:tcPr>
          <w:p w:rsidR="00D26833" w:rsidRPr="00282424" w:rsidRDefault="00D26833" w:rsidP="00CF674F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D26833" w:rsidRPr="00282424" w:rsidRDefault="00D26833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D26833" w:rsidRPr="001746FF" w:rsidRDefault="00D26833" w:rsidP="0028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6FF">
              <w:rPr>
                <w:rFonts w:ascii="Times New Roman" w:eastAsia="Times New Roman" w:hAnsi="Times New Roman" w:cs="Times New Roman"/>
                <w:sz w:val="24"/>
                <w:szCs w:val="24"/>
              </w:rPr>
              <w:t>шт/т</w:t>
            </w:r>
          </w:p>
        </w:tc>
        <w:tc>
          <w:tcPr>
            <w:tcW w:w="851" w:type="dxa"/>
            <w:vAlign w:val="center"/>
          </w:tcPr>
          <w:p w:rsidR="00D26833" w:rsidRPr="001746FF" w:rsidRDefault="00D26833" w:rsidP="004C5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6F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48</w:t>
            </w:r>
            <w:r w:rsidRPr="001746FF">
              <w:rPr>
                <w:rFonts w:ascii="Times New Roman" w:eastAsia="Times New Roman" w:hAnsi="Times New Roman" w:cs="Times New Roman"/>
                <w:sz w:val="24"/>
                <w:szCs w:val="24"/>
              </w:rPr>
              <w:t>/ 0,01</w:t>
            </w:r>
          </w:p>
        </w:tc>
        <w:tc>
          <w:tcPr>
            <w:tcW w:w="4961" w:type="dxa"/>
            <w:vAlign w:val="center"/>
          </w:tcPr>
          <w:p w:rsidR="00D26833" w:rsidRPr="001746FF" w:rsidRDefault="00D26833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6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Устройство анкеров (закрепление мауэрлата, лаг) </w:t>
            </w:r>
          </w:p>
        </w:tc>
      </w:tr>
      <w:tr w:rsidR="00D26833" w:rsidRPr="00282424" w:rsidTr="00422416">
        <w:trPr>
          <w:trHeight w:val="457"/>
        </w:trPr>
        <w:tc>
          <w:tcPr>
            <w:tcW w:w="572" w:type="dxa"/>
          </w:tcPr>
          <w:p w:rsidR="00D26833" w:rsidRPr="00282424" w:rsidRDefault="00D26833" w:rsidP="00CF674F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D26833" w:rsidRPr="00282424" w:rsidRDefault="00D26833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D26833" w:rsidRPr="001746FF" w:rsidRDefault="00D26833" w:rsidP="0028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6FF">
              <w:rPr>
                <w:rFonts w:ascii="Times New Roman" w:eastAsia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851" w:type="dxa"/>
            <w:vAlign w:val="center"/>
          </w:tcPr>
          <w:p w:rsidR="00D26833" w:rsidRPr="002963B3" w:rsidRDefault="00D26833" w:rsidP="0028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6F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,45</w:t>
            </w:r>
          </w:p>
        </w:tc>
        <w:tc>
          <w:tcPr>
            <w:tcW w:w="4961" w:type="dxa"/>
            <w:vAlign w:val="center"/>
          </w:tcPr>
          <w:p w:rsidR="00D26833" w:rsidRPr="001746FF" w:rsidRDefault="00D26833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6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Устройство односкатной </w:t>
            </w:r>
            <w:r w:rsidR="00FA41F2" w:rsidRPr="001746FF">
              <w:rPr>
                <w:rFonts w:ascii="Times New Roman" w:eastAsia="Times New Roman" w:hAnsi="Times New Roman" w:cs="Times New Roman"/>
                <w:sz w:val="24"/>
                <w:szCs w:val="24"/>
              </w:rPr>
              <w:t>кровли,</w:t>
            </w:r>
            <w:r w:rsidRPr="001746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включая подкровельную обрешетку из профнастила с выносами </w:t>
            </w:r>
            <w:r w:rsidR="00E751D5" w:rsidRPr="00E751D5">
              <w:rPr>
                <w:rFonts w:ascii="Times New Roman" w:eastAsia="Times New Roman" w:hAnsi="Times New Roman" w:cs="Times New Roman"/>
                <w:sz w:val="24"/>
                <w:szCs w:val="24"/>
              </w:rPr>
              <w:t>ГОСТ 24045-2016</w:t>
            </w:r>
          </w:p>
          <w:p w:rsidR="00D26833" w:rsidRPr="001746FF" w:rsidRDefault="00D26833" w:rsidP="002963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746F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 60-845-0,7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6,13х10,35</w:t>
            </w:r>
            <w:r w:rsidRPr="001746FF">
              <w:rPr>
                <w:rFonts w:ascii="Times New Roman" w:hAnsi="Times New Roman" w:cs="Times New Roman"/>
                <w:i/>
                <w:sz w:val="24"/>
                <w:szCs w:val="24"/>
              </w:rPr>
              <w:t>м</w:t>
            </w:r>
          </w:p>
        </w:tc>
      </w:tr>
      <w:tr w:rsidR="00D26833" w:rsidRPr="00282424" w:rsidTr="00422416">
        <w:trPr>
          <w:trHeight w:val="457"/>
        </w:trPr>
        <w:tc>
          <w:tcPr>
            <w:tcW w:w="572" w:type="dxa"/>
          </w:tcPr>
          <w:p w:rsidR="00D26833" w:rsidRPr="00282424" w:rsidRDefault="00D26833" w:rsidP="00CF674F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D26833" w:rsidRPr="00282424" w:rsidRDefault="00D26833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D26833" w:rsidRPr="001746FF" w:rsidRDefault="00D26833" w:rsidP="0028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6FF">
              <w:rPr>
                <w:rFonts w:ascii="Times New Roman" w:eastAsia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851" w:type="dxa"/>
            <w:vAlign w:val="center"/>
          </w:tcPr>
          <w:p w:rsidR="00D26833" w:rsidRPr="00A23583" w:rsidRDefault="00D26833" w:rsidP="0028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18,89</w:t>
            </w:r>
          </w:p>
        </w:tc>
        <w:tc>
          <w:tcPr>
            <w:tcW w:w="4961" w:type="dxa"/>
            <w:vAlign w:val="center"/>
          </w:tcPr>
          <w:p w:rsidR="00D26833" w:rsidRPr="001746FF" w:rsidRDefault="00D26833" w:rsidP="00A23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6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Устройство фронтонов деревянных </w:t>
            </w:r>
          </w:p>
        </w:tc>
      </w:tr>
      <w:tr w:rsidR="00D26833" w:rsidRPr="00282424" w:rsidTr="00422416">
        <w:trPr>
          <w:trHeight w:val="457"/>
        </w:trPr>
        <w:tc>
          <w:tcPr>
            <w:tcW w:w="572" w:type="dxa"/>
          </w:tcPr>
          <w:p w:rsidR="00D26833" w:rsidRPr="00282424" w:rsidRDefault="00D26833" w:rsidP="00CF674F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D26833" w:rsidRPr="00282424" w:rsidRDefault="00D26833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D26833" w:rsidRPr="001746FF" w:rsidRDefault="00D26833" w:rsidP="0028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6FF">
              <w:rPr>
                <w:rFonts w:ascii="Times New Roman" w:eastAsia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851" w:type="dxa"/>
            <w:vAlign w:val="center"/>
          </w:tcPr>
          <w:p w:rsidR="00D26833" w:rsidRPr="001746FF" w:rsidRDefault="00D26833" w:rsidP="0028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18,89</w:t>
            </w:r>
          </w:p>
        </w:tc>
        <w:tc>
          <w:tcPr>
            <w:tcW w:w="4961" w:type="dxa"/>
            <w:vAlign w:val="center"/>
          </w:tcPr>
          <w:p w:rsidR="00D26833" w:rsidRPr="001746FF" w:rsidRDefault="00D26833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6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Обшивка фронтонов профнастилом </w:t>
            </w:r>
            <w:r w:rsidR="00E751D5" w:rsidRPr="00E751D5">
              <w:rPr>
                <w:rFonts w:ascii="Times New Roman" w:eastAsia="Times New Roman" w:hAnsi="Times New Roman" w:cs="Times New Roman"/>
                <w:sz w:val="24"/>
                <w:szCs w:val="24"/>
              </w:rPr>
              <w:t>ГОСТ 24045-2016</w:t>
            </w:r>
            <w:r w:rsidR="00E751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746FF">
              <w:rPr>
                <w:rFonts w:ascii="Times New Roman" w:hAnsi="Times New Roman" w:cs="Times New Roman"/>
                <w:i/>
                <w:sz w:val="24"/>
                <w:szCs w:val="24"/>
              </w:rPr>
              <w:t>НС 21-0,7</w:t>
            </w:r>
          </w:p>
        </w:tc>
      </w:tr>
      <w:tr w:rsidR="00D26833" w:rsidRPr="00282424" w:rsidTr="00422416">
        <w:trPr>
          <w:trHeight w:val="457"/>
        </w:trPr>
        <w:tc>
          <w:tcPr>
            <w:tcW w:w="572" w:type="dxa"/>
          </w:tcPr>
          <w:p w:rsidR="00D26833" w:rsidRPr="00282424" w:rsidRDefault="00D26833" w:rsidP="00CF674F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D26833" w:rsidRPr="00282424" w:rsidRDefault="00D26833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D26833" w:rsidRPr="001746FF" w:rsidRDefault="00D26833" w:rsidP="0028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6FF">
              <w:rPr>
                <w:rFonts w:ascii="Times New Roman" w:eastAsia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851" w:type="dxa"/>
            <w:vAlign w:val="center"/>
          </w:tcPr>
          <w:p w:rsidR="00D26833" w:rsidRPr="001746FF" w:rsidRDefault="00D26833" w:rsidP="0028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10,35</w:t>
            </w:r>
          </w:p>
        </w:tc>
        <w:tc>
          <w:tcPr>
            <w:tcW w:w="4961" w:type="dxa"/>
            <w:vAlign w:val="center"/>
          </w:tcPr>
          <w:p w:rsidR="00D26833" w:rsidRPr="001746FF" w:rsidRDefault="00D26833" w:rsidP="00A23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6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Устройство карнизов  деревянных </w:t>
            </w:r>
          </w:p>
        </w:tc>
      </w:tr>
      <w:tr w:rsidR="00D26833" w:rsidRPr="00282424" w:rsidTr="00422416">
        <w:trPr>
          <w:trHeight w:val="457"/>
        </w:trPr>
        <w:tc>
          <w:tcPr>
            <w:tcW w:w="572" w:type="dxa"/>
          </w:tcPr>
          <w:p w:rsidR="00D26833" w:rsidRPr="00282424" w:rsidRDefault="00D26833" w:rsidP="00CF674F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D26833" w:rsidRPr="00282424" w:rsidRDefault="00D26833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D26833" w:rsidRPr="001746FF" w:rsidRDefault="00D26833" w:rsidP="0028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6FF">
              <w:rPr>
                <w:rFonts w:ascii="Times New Roman" w:eastAsia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851" w:type="dxa"/>
            <w:vAlign w:val="center"/>
          </w:tcPr>
          <w:p w:rsidR="00D26833" w:rsidRPr="001746FF" w:rsidRDefault="00D26833" w:rsidP="0028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10,35</w:t>
            </w:r>
          </w:p>
        </w:tc>
        <w:tc>
          <w:tcPr>
            <w:tcW w:w="4961" w:type="dxa"/>
            <w:vAlign w:val="center"/>
          </w:tcPr>
          <w:p w:rsidR="00D26833" w:rsidRPr="001746FF" w:rsidRDefault="00D26833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6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Обшивка карнизов  деревянных оцинкованной сталью </w:t>
            </w:r>
          </w:p>
        </w:tc>
      </w:tr>
      <w:tr w:rsidR="00D26833" w:rsidRPr="00282424" w:rsidTr="00323DDA">
        <w:trPr>
          <w:trHeight w:val="180"/>
        </w:trPr>
        <w:tc>
          <w:tcPr>
            <w:tcW w:w="572" w:type="dxa"/>
          </w:tcPr>
          <w:p w:rsidR="00D26833" w:rsidRPr="00282424" w:rsidRDefault="00D26833" w:rsidP="00126892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D26833" w:rsidRPr="00282424" w:rsidRDefault="00D26833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9" w:type="dxa"/>
            <w:gridSpan w:val="3"/>
            <w:vAlign w:val="center"/>
          </w:tcPr>
          <w:p w:rsidR="00D26833" w:rsidRPr="00282424" w:rsidRDefault="00D26833" w:rsidP="002824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28242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Отмостка</w:t>
            </w:r>
          </w:p>
        </w:tc>
      </w:tr>
      <w:tr w:rsidR="00D26833" w:rsidRPr="00282424" w:rsidTr="00422416">
        <w:trPr>
          <w:trHeight w:val="180"/>
        </w:trPr>
        <w:tc>
          <w:tcPr>
            <w:tcW w:w="572" w:type="dxa"/>
          </w:tcPr>
          <w:p w:rsidR="00D26833" w:rsidRPr="00282424" w:rsidRDefault="00D26833" w:rsidP="00E0691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Merge w:val="restart"/>
          </w:tcPr>
          <w:p w:rsidR="00D26833" w:rsidRPr="00282424" w:rsidRDefault="00D26833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Отмостка отсутствует, не обеспечен прямой отвод воды от фундаментов </w:t>
            </w:r>
          </w:p>
        </w:tc>
        <w:tc>
          <w:tcPr>
            <w:tcW w:w="707" w:type="dxa"/>
            <w:vAlign w:val="center"/>
          </w:tcPr>
          <w:p w:rsidR="00D26833" w:rsidRPr="00282424" w:rsidRDefault="00D26833" w:rsidP="0028242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851" w:type="dxa"/>
            <w:vAlign w:val="center"/>
          </w:tcPr>
          <w:p w:rsidR="00D26833" w:rsidRPr="00282424" w:rsidRDefault="00D26833" w:rsidP="00A13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14,14</w:t>
            </w:r>
          </w:p>
        </w:tc>
        <w:tc>
          <w:tcPr>
            <w:tcW w:w="4961" w:type="dxa"/>
          </w:tcPr>
          <w:p w:rsidR="00D26833" w:rsidRPr="00282424" w:rsidRDefault="00D26833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Разработка грунта вручную толщиной слоя 45см </w:t>
            </w:r>
          </w:p>
          <w:p w:rsidR="00D26833" w:rsidRPr="00282424" w:rsidRDefault="00D26833" w:rsidP="008C3E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62F7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10,25</w:t>
            </w:r>
            <w:r w:rsidRPr="00A62F7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+5,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4+0,9х2</w:t>
            </w:r>
            <w:r w:rsidRPr="00A62F7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)х2х0,45х0,9</w:t>
            </w:r>
          </w:p>
        </w:tc>
      </w:tr>
      <w:tr w:rsidR="00D26833" w:rsidRPr="00282424" w:rsidTr="00422416">
        <w:trPr>
          <w:trHeight w:val="180"/>
        </w:trPr>
        <w:tc>
          <w:tcPr>
            <w:tcW w:w="572" w:type="dxa"/>
          </w:tcPr>
          <w:p w:rsidR="00D26833" w:rsidRPr="00282424" w:rsidRDefault="00D26833" w:rsidP="00E0691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D26833" w:rsidRPr="00282424" w:rsidRDefault="00D26833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D26833" w:rsidRPr="00282424" w:rsidRDefault="00D26833" w:rsidP="0028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/м3</w:t>
            </w:r>
          </w:p>
        </w:tc>
        <w:tc>
          <w:tcPr>
            <w:tcW w:w="851" w:type="dxa"/>
            <w:vAlign w:val="center"/>
          </w:tcPr>
          <w:p w:rsidR="00D26833" w:rsidRPr="00282424" w:rsidRDefault="00D26833" w:rsidP="00006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24,04/ 14,14</w:t>
            </w:r>
          </w:p>
        </w:tc>
        <w:tc>
          <w:tcPr>
            <w:tcW w:w="4961" w:type="dxa"/>
          </w:tcPr>
          <w:p w:rsidR="00D26833" w:rsidRPr="00282424" w:rsidRDefault="00D26833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</w:rPr>
              <w:t>Погрузочные работы при автомобильных перевозках грунта</w:t>
            </w:r>
          </w:p>
          <w:p w:rsidR="00D26833" w:rsidRPr="00282424" w:rsidRDefault="00D26833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14,14</w:t>
            </w:r>
            <w:r w:rsidRPr="0028242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х1,7т/м3</w:t>
            </w:r>
          </w:p>
        </w:tc>
      </w:tr>
      <w:tr w:rsidR="00D26833" w:rsidRPr="00282424" w:rsidTr="00422416">
        <w:trPr>
          <w:trHeight w:val="180"/>
        </w:trPr>
        <w:tc>
          <w:tcPr>
            <w:tcW w:w="572" w:type="dxa"/>
          </w:tcPr>
          <w:p w:rsidR="00D26833" w:rsidRPr="00282424" w:rsidRDefault="00D26833" w:rsidP="00E0691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D26833" w:rsidRPr="00282424" w:rsidRDefault="00D26833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D26833" w:rsidRPr="00282424" w:rsidRDefault="00D26833" w:rsidP="0028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851" w:type="dxa"/>
            <w:vAlign w:val="center"/>
          </w:tcPr>
          <w:p w:rsidR="00D26833" w:rsidRPr="00282424" w:rsidRDefault="00D26833" w:rsidP="0028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24,04</w:t>
            </w:r>
          </w:p>
        </w:tc>
        <w:tc>
          <w:tcPr>
            <w:tcW w:w="4961" w:type="dxa"/>
          </w:tcPr>
          <w:p w:rsidR="00D26833" w:rsidRPr="00282424" w:rsidRDefault="00D26833" w:rsidP="006E10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Перевозка грузов (</w:t>
            </w:r>
            <w:r w:rsidR="006E10C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</w:rPr>
              <w:t>км)</w:t>
            </w:r>
          </w:p>
        </w:tc>
      </w:tr>
      <w:tr w:rsidR="00D26833" w:rsidRPr="00282424" w:rsidTr="00422416">
        <w:trPr>
          <w:trHeight w:val="180"/>
        </w:trPr>
        <w:tc>
          <w:tcPr>
            <w:tcW w:w="572" w:type="dxa"/>
          </w:tcPr>
          <w:p w:rsidR="00D26833" w:rsidRPr="00282424" w:rsidRDefault="00D26833" w:rsidP="00E0691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D26833" w:rsidRPr="00282424" w:rsidRDefault="00D26833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D26833" w:rsidRPr="00282424" w:rsidRDefault="00D26833" w:rsidP="0028242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851" w:type="dxa"/>
            <w:vAlign w:val="center"/>
          </w:tcPr>
          <w:p w:rsidR="00D26833" w:rsidRPr="00282424" w:rsidRDefault="00D26833" w:rsidP="008C3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</w:rPr>
              <w:t>3,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961" w:type="dxa"/>
          </w:tcPr>
          <w:p w:rsidR="00D26833" w:rsidRPr="00282424" w:rsidRDefault="00D26833" w:rsidP="008C3E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подстилающих слоев песчаных с уплотнением толщиной 10см</w:t>
            </w:r>
            <w:r w:rsidR="00E751D5">
              <w:t xml:space="preserve"> </w:t>
            </w:r>
            <w:r w:rsidR="00E751D5" w:rsidRPr="00E751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ГОСТ 8736-2014 </w:t>
            </w:r>
            <w:r w:rsidR="00E751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8242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r w:rsidRPr="008C3E2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10,25+5,4+0,9х2</w:t>
            </w:r>
            <w:r w:rsidRPr="0028242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)х2х0,1х0,9</w:t>
            </w:r>
          </w:p>
        </w:tc>
      </w:tr>
      <w:tr w:rsidR="00D26833" w:rsidRPr="00282424" w:rsidTr="00422416">
        <w:trPr>
          <w:trHeight w:val="180"/>
        </w:trPr>
        <w:tc>
          <w:tcPr>
            <w:tcW w:w="572" w:type="dxa"/>
          </w:tcPr>
          <w:p w:rsidR="00D26833" w:rsidRPr="00282424" w:rsidRDefault="00D26833" w:rsidP="00E0691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D26833" w:rsidRPr="00282424" w:rsidRDefault="00D26833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D26833" w:rsidRPr="00282424" w:rsidRDefault="00D26833" w:rsidP="0028242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851" w:type="dxa"/>
            <w:vAlign w:val="center"/>
          </w:tcPr>
          <w:p w:rsidR="00D26833" w:rsidRPr="00282424" w:rsidRDefault="00D26833" w:rsidP="008C3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6,28</w:t>
            </w:r>
          </w:p>
        </w:tc>
        <w:tc>
          <w:tcPr>
            <w:tcW w:w="4961" w:type="dxa"/>
          </w:tcPr>
          <w:p w:rsidR="00D26833" w:rsidRPr="00282424" w:rsidRDefault="00D26833" w:rsidP="00AD50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подстилающих слоев из щебня с уплотнением толщиной 20см</w:t>
            </w:r>
            <w:r w:rsidR="00E751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751D5" w:rsidRPr="00E751D5">
              <w:rPr>
                <w:rFonts w:ascii="Times New Roman" w:eastAsia="Times New Roman" w:hAnsi="Times New Roman" w:cs="Times New Roman"/>
                <w:sz w:val="24"/>
                <w:szCs w:val="24"/>
              </w:rPr>
              <w:t>ГОСТ 8267-93</w:t>
            </w: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28242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r w:rsidRPr="008C3E2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10,25+5,4+0,9х2</w:t>
            </w:r>
            <w:r w:rsidRPr="0028242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)х2х0,2х0,9</w:t>
            </w:r>
          </w:p>
        </w:tc>
      </w:tr>
      <w:tr w:rsidR="00D26833" w:rsidRPr="00282424" w:rsidTr="00422416">
        <w:trPr>
          <w:trHeight w:val="180"/>
        </w:trPr>
        <w:tc>
          <w:tcPr>
            <w:tcW w:w="572" w:type="dxa"/>
          </w:tcPr>
          <w:p w:rsidR="00D26833" w:rsidRPr="00282424" w:rsidRDefault="00D26833" w:rsidP="00E0691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D26833" w:rsidRPr="00282424" w:rsidRDefault="00D26833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D26833" w:rsidRPr="00282424" w:rsidRDefault="00D26833" w:rsidP="0028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851" w:type="dxa"/>
            <w:vAlign w:val="center"/>
          </w:tcPr>
          <w:p w:rsidR="00D26833" w:rsidRPr="00282424" w:rsidRDefault="00D26833" w:rsidP="00006F77">
            <w:pPr>
              <w:spacing w:after="0" w:line="240" w:lineRule="auto"/>
              <w:ind w:left="-25" w:right="-49" w:hanging="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4961" w:type="dxa"/>
          </w:tcPr>
          <w:p w:rsidR="00D26833" w:rsidRPr="00282424" w:rsidRDefault="00D26833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</w:rPr>
              <w:t>Армирование металлической сеткой 100х100х5 в  1 слой с на хлестом 10%</w:t>
            </w:r>
          </w:p>
          <w:p w:rsidR="00D26833" w:rsidRPr="00282424" w:rsidRDefault="00D26833" w:rsidP="00006F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8242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r w:rsidRPr="008C3E2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10,25+5,4+0,9х2</w:t>
            </w:r>
            <w:r w:rsidRPr="0028242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)х2х0,9х 2,9х1,1</w:t>
            </w:r>
          </w:p>
        </w:tc>
      </w:tr>
      <w:tr w:rsidR="00D26833" w:rsidRPr="00282424" w:rsidTr="00422416">
        <w:trPr>
          <w:trHeight w:val="180"/>
        </w:trPr>
        <w:tc>
          <w:tcPr>
            <w:tcW w:w="572" w:type="dxa"/>
          </w:tcPr>
          <w:p w:rsidR="00D26833" w:rsidRPr="00282424" w:rsidRDefault="00D26833" w:rsidP="00E0691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D26833" w:rsidRPr="00282424" w:rsidRDefault="00D26833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D26833" w:rsidRPr="00282424" w:rsidRDefault="00D26833" w:rsidP="0028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851" w:type="dxa"/>
            <w:vAlign w:val="center"/>
          </w:tcPr>
          <w:p w:rsidR="00D26833" w:rsidRPr="00282424" w:rsidRDefault="00D26833" w:rsidP="008C3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4961" w:type="dxa"/>
          </w:tcPr>
          <w:p w:rsidR="00D26833" w:rsidRPr="00282424" w:rsidRDefault="00D26833" w:rsidP="00006F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Устройство бетонной отмостки ср. толщиной 15см с устройством деформационных швов (15м деревянного поребрика) </w:t>
            </w:r>
            <w:r w:rsidR="00E751D5" w:rsidRPr="00E751D5">
              <w:rPr>
                <w:rFonts w:ascii="Times New Roman" w:eastAsia="Times New Roman" w:hAnsi="Times New Roman" w:cs="Times New Roman"/>
                <w:sz w:val="24"/>
                <w:szCs w:val="24"/>
              </w:rPr>
              <w:t>ГОСТ 26633-2015</w:t>
            </w: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8242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r w:rsidRPr="008C3E2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10,25+5,4+0,9х2</w:t>
            </w:r>
            <w:r w:rsidRPr="0028242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)х2х0,15х0,9</w:t>
            </w:r>
          </w:p>
        </w:tc>
      </w:tr>
      <w:tr w:rsidR="00D26833" w:rsidRPr="00282424" w:rsidTr="00323DDA">
        <w:trPr>
          <w:trHeight w:val="180"/>
        </w:trPr>
        <w:tc>
          <w:tcPr>
            <w:tcW w:w="572" w:type="dxa"/>
          </w:tcPr>
          <w:p w:rsidR="00D26833" w:rsidRPr="00282424" w:rsidRDefault="00D26833" w:rsidP="00126892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Merge w:val="restart"/>
          </w:tcPr>
          <w:p w:rsidR="00D26833" w:rsidRDefault="00D26833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</w:rPr>
              <w:t>Разрушение ж/б полов в помещениях в следствии морозного пучения и размыва подстилающих слоев и проседания ж/б полов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РУ-10 кВ</w:t>
            </w:r>
          </w:p>
          <w:p w:rsidR="00D26833" w:rsidRPr="00282424" w:rsidRDefault="00D26833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9" w:type="dxa"/>
            <w:gridSpan w:val="3"/>
            <w:vAlign w:val="center"/>
          </w:tcPr>
          <w:p w:rsidR="00D26833" w:rsidRPr="00282424" w:rsidRDefault="00D26833" w:rsidP="002824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28242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Полы</w:t>
            </w:r>
            <w:r w:rsidR="00014B7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 в РУ-10 кВ</w:t>
            </w:r>
          </w:p>
        </w:tc>
      </w:tr>
      <w:tr w:rsidR="00D26833" w:rsidRPr="00282424" w:rsidTr="00422416">
        <w:trPr>
          <w:trHeight w:val="180"/>
        </w:trPr>
        <w:tc>
          <w:tcPr>
            <w:tcW w:w="572" w:type="dxa"/>
          </w:tcPr>
          <w:p w:rsidR="00D26833" w:rsidRPr="00282424" w:rsidRDefault="00D26833" w:rsidP="00E0691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D26833" w:rsidRPr="00282424" w:rsidRDefault="00D26833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D26833" w:rsidRPr="00282424" w:rsidRDefault="00D26833" w:rsidP="0028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851" w:type="dxa"/>
            <w:vAlign w:val="center"/>
          </w:tcPr>
          <w:p w:rsidR="00D26833" w:rsidRPr="00282424" w:rsidRDefault="00985727" w:rsidP="0028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1,035</w:t>
            </w:r>
          </w:p>
        </w:tc>
        <w:tc>
          <w:tcPr>
            <w:tcW w:w="4961" w:type="dxa"/>
          </w:tcPr>
          <w:p w:rsidR="00D26833" w:rsidRPr="00282424" w:rsidRDefault="00D26833" w:rsidP="0098572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</w:rPr>
              <w:t>Разборка покрытий из ж/б плит толщиной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0см с помощью отбойных молотков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2,</w:t>
            </w:r>
            <w:r w:rsidR="00985727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Pr="00282424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  <w:r w:rsidR="00985727">
              <w:rPr>
                <w:rFonts w:ascii="Times New Roman" w:hAnsi="Times New Roman" w:cs="Times New Roman"/>
                <w:i/>
                <w:sz w:val="24"/>
                <w:szCs w:val="24"/>
              </w:rPr>
              <w:t>4,5</w:t>
            </w:r>
            <w:r w:rsidRPr="00282424">
              <w:rPr>
                <w:rFonts w:ascii="Times New Roman" w:hAnsi="Times New Roman" w:cs="Times New Roman"/>
                <w:i/>
                <w:sz w:val="24"/>
                <w:szCs w:val="24"/>
              </w:rPr>
              <w:t>х0,1</w:t>
            </w:r>
          </w:p>
        </w:tc>
      </w:tr>
      <w:tr w:rsidR="00985727" w:rsidRPr="00282424" w:rsidTr="00422416">
        <w:trPr>
          <w:trHeight w:val="180"/>
        </w:trPr>
        <w:tc>
          <w:tcPr>
            <w:tcW w:w="572" w:type="dxa"/>
          </w:tcPr>
          <w:p w:rsidR="00985727" w:rsidRPr="00282424" w:rsidRDefault="00985727" w:rsidP="00E0691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985727" w:rsidRPr="00282424" w:rsidRDefault="00985727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985727" w:rsidRPr="00282424" w:rsidRDefault="00AB144C" w:rsidP="0028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851" w:type="dxa"/>
            <w:vAlign w:val="center"/>
          </w:tcPr>
          <w:p w:rsidR="00985727" w:rsidRDefault="00AB144C" w:rsidP="0028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3,62</w:t>
            </w:r>
          </w:p>
        </w:tc>
        <w:tc>
          <w:tcPr>
            <w:tcW w:w="4961" w:type="dxa"/>
          </w:tcPr>
          <w:p w:rsidR="00985727" w:rsidRPr="00282424" w:rsidRDefault="00985727" w:rsidP="00985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Разборка основания пола глубиной 35см</w:t>
            </w:r>
            <w:r w:rsidR="00AB14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B144C">
              <w:rPr>
                <w:rFonts w:ascii="Times New Roman" w:hAnsi="Times New Roman" w:cs="Times New Roman"/>
                <w:i/>
                <w:sz w:val="24"/>
                <w:szCs w:val="24"/>
              </w:rPr>
              <w:t>2,3</w:t>
            </w:r>
            <w:r w:rsidR="00AB144C" w:rsidRPr="00282424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  <w:r w:rsidR="00AB144C">
              <w:rPr>
                <w:rFonts w:ascii="Times New Roman" w:hAnsi="Times New Roman" w:cs="Times New Roman"/>
                <w:i/>
                <w:sz w:val="24"/>
                <w:szCs w:val="24"/>
              </w:rPr>
              <w:t>4,5х0,35</w:t>
            </w:r>
          </w:p>
        </w:tc>
      </w:tr>
      <w:tr w:rsidR="00985727" w:rsidRPr="00282424" w:rsidTr="00422416">
        <w:trPr>
          <w:trHeight w:val="180"/>
        </w:trPr>
        <w:tc>
          <w:tcPr>
            <w:tcW w:w="572" w:type="dxa"/>
          </w:tcPr>
          <w:p w:rsidR="00985727" w:rsidRPr="00282424" w:rsidRDefault="00985727" w:rsidP="00E0691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985727" w:rsidRPr="00282424" w:rsidRDefault="00985727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985727" w:rsidRPr="00282424" w:rsidRDefault="00AB144C" w:rsidP="0028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/м3</w:t>
            </w:r>
          </w:p>
        </w:tc>
        <w:tc>
          <w:tcPr>
            <w:tcW w:w="851" w:type="dxa"/>
            <w:vAlign w:val="center"/>
          </w:tcPr>
          <w:p w:rsidR="00985727" w:rsidRDefault="00AB144C" w:rsidP="0028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6,15/</w:t>
            </w:r>
            <w:r w:rsidR="00323D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3,62</w:t>
            </w:r>
          </w:p>
        </w:tc>
        <w:tc>
          <w:tcPr>
            <w:tcW w:w="4961" w:type="dxa"/>
          </w:tcPr>
          <w:p w:rsidR="00985727" w:rsidRPr="00282424" w:rsidRDefault="00985727" w:rsidP="00301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</w:rPr>
              <w:t>Погрузочные работы при автомобильных перевозках грунта</w:t>
            </w:r>
          </w:p>
          <w:p w:rsidR="00985727" w:rsidRPr="00282424" w:rsidRDefault="00AB144C" w:rsidP="00301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3,62</w:t>
            </w:r>
            <w:r w:rsidR="00985727" w:rsidRPr="0028242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х1,7т/м3</w:t>
            </w:r>
          </w:p>
        </w:tc>
      </w:tr>
      <w:tr w:rsidR="00985727" w:rsidRPr="00282424" w:rsidTr="00422416">
        <w:trPr>
          <w:trHeight w:val="180"/>
        </w:trPr>
        <w:tc>
          <w:tcPr>
            <w:tcW w:w="572" w:type="dxa"/>
          </w:tcPr>
          <w:p w:rsidR="00985727" w:rsidRPr="00282424" w:rsidRDefault="00985727" w:rsidP="00E0691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985727" w:rsidRPr="00282424" w:rsidRDefault="00985727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985727" w:rsidRPr="00282424" w:rsidRDefault="00AB144C" w:rsidP="0028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/м3</w:t>
            </w:r>
          </w:p>
        </w:tc>
        <w:tc>
          <w:tcPr>
            <w:tcW w:w="851" w:type="dxa"/>
            <w:vAlign w:val="center"/>
          </w:tcPr>
          <w:p w:rsidR="00985727" w:rsidRDefault="00AB144C" w:rsidP="0028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6,15/</w:t>
            </w:r>
            <w:r w:rsidR="00323D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3,62</w:t>
            </w:r>
          </w:p>
        </w:tc>
        <w:tc>
          <w:tcPr>
            <w:tcW w:w="4961" w:type="dxa"/>
          </w:tcPr>
          <w:p w:rsidR="00985727" w:rsidRPr="00282424" w:rsidRDefault="00985727" w:rsidP="00301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Перевозка грузов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</w:rPr>
              <w:t>км)</w:t>
            </w:r>
          </w:p>
        </w:tc>
      </w:tr>
      <w:tr w:rsidR="00985727" w:rsidRPr="00282424" w:rsidTr="00422416">
        <w:trPr>
          <w:trHeight w:val="180"/>
        </w:trPr>
        <w:tc>
          <w:tcPr>
            <w:tcW w:w="572" w:type="dxa"/>
          </w:tcPr>
          <w:p w:rsidR="00985727" w:rsidRPr="00282424" w:rsidRDefault="00985727" w:rsidP="004609C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985727" w:rsidRPr="00282424" w:rsidRDefault="00985727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985727" w:rsidRPr="00282424" w:rsidRDefault="00985727" w:rsidP="0028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851" w:type="dxa"/>
            <w:vAlign w:val="center"/>
          </w:tcPr>
          <w:p w:rsidR="00985727" w:rsidRPr="00282424" w:rsidRDefault="00AB144C" w:rsidP="00282424">
            <w:pPr>
              <w:spacing w:after="0" w:line="240" w:lineRule="auto"/>
              <w:ind w:right="-49" w:hanging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2,07</w:t>
            </w:r>
          </w:p>
        </w:tc>
        <w:tc>
          <w:tcPr>
            <w:tcW w:w="4961" w:type="dxa"/>
          </w:tcPr>
          <w:p w:rsidR="00985727" w:rsidRPr="00282424" w:rsidRDefault="00985727" w:rsidP="006B5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Устройство подстилающих слоев из щебня с уплотнением толщиной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</w:rPr>
              <w:t>см</w:t>
            </w:r>
            <w:r w:rsidR="00E751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751D5" w:rsidRPr="00E751D5">
              <w:rPr>
                <w:rFonts w:ascii="Times New Roman" w:eastAsia="Times New Roman" w:hAnsi="Times New Roman" w:cs="Times New Roman"/>
                <w:sz w:val="24"/>
                <w:szCs w:val="24"/>
              </w:rPr>
              <w:t>ГОСТ 8267-93</w:t>
            </w: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B144C">
              <w:rPr>
                <w:rFonts w:ascii="Times New Roman" w:hAnsi="Times New Roman" w:cs="Times New Roman"/>
                <w:i/>
                <w:sz w:val="24"/>
                <w:szCs w:val="24"/>
              </w:rPr>
              <w:t>2,3</w:t>
            </w:r>
            <w:r w:rsidR="00AB144C" w:rsidRPr="00282424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  <w:r w:rsidR="00AB144C">
              <w:rPr>
                <w:rFonts w:ascii="Times New Roman" w:hAnsi="Times New Roman" w:cs="Times New Roman"/>
                <w:i/>
                <w:sz w:val="24"/>
                <w:szCs w:val="24"/>
              </w:rPr>
              <w:t>4,5х0,2</w:t>
            </w:r>
          </w:p>
        </w:tc>
      </w:tr>
      <w:tr w:rsidR="00985727" w:rsidRPr="00282424" w:rsidTr="00422416">
        <w:trPr>
          <w:trHeight w:val="180"/>
        </w:trPr>
        <w:tc>
          <w:tcPr>
            <w:tcW w:w="572" w:type="dxa"/>
          </w:tcPr>
          <w:p w:rsidR="00985727" w:rsidRPr="00282424" w:rsidRDefault="00985727" w:rsidP="004609C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985727" w:rsidRPr="00282424" w:rsidRDefault="00985727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985727" w:rsidRPr="00282424" w:rsidRDefault="00AB144C" w:rsidP="0028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851" w:type="dxa"/>
            <w:vAlign w:val="center"/>
          </w:tcPr>
          <w:p w:rsidR="00985727" w:rsidRPr="00282424" w:rsidRDefault="00AB144C" w:rsidP="00282424">
            <w:pPr>
              <w:spacing w:after="0" w:line="240" w:lineRule="auto"/>
              <w:ind w:right="-49" w:hanging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1,04</w:t>
            </w:r>
          </w:p>
        </w:tc>
        <w:tc>
          <w:tcPr>
            <w:tcW w:w="4961" w:type="dxa"/>
          </w:tcPr>
          <w:p w:rsidR="00985727" w:rsidRPr="00282424" w:rsidRDefault="00985727" w:rsidP="00985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727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подстилающих слоев из песка с уплотнением толщиной 10см</w:t>
            </w:r>
            <w:r w:rsidR="00E751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B14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751D5" w:rsidRPr="00E751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ГОСТ 8736-2014 </w:t>
            </w:r>
            <w:r w:rsidR="00AB144C">
              <w:rPr>
                <w:rFonts w:ascii="Times New Roman" w:hAnsi="Times New Roman" w:cs="Times New Roman"/>
                <w:i/>
                <w:sz w:val="24"/>
                <w:szCs w:val="24"/>
              </w:rPr>
              <w:t>2,3</w:t>
            </w:r>
            <w:r w:rsidR="00AB144C" w:rsidRPr="00282424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  <w:r w:rsidR="00AB144C">
              <w:rPr>
                <w:rFonts w:ascii="Times New Roman" w:hAnsi="Times New Roman" w:cs="Times New Roman"/>
                <w:i/>
                <w:sz w:val="24"/>
                <w:szCs w:val="24"/>
              </w:rPr>
              <w:t>4,5х0,</w:t>
            </w:r>
            <w:r w:rsidR="006C7422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</w:tr>
      <w:tr w:rsidR="00985727" w:rsidRPr="00282424" w:rsidTr="00422416">
        <w:trPr>
          <w:trHeight w:val="180"/>
        </w:trPr>
        <w:tc>
          <w:tcPr>
            <w:tcW w:w="572" w:type="dxa"/>
          </w:tcPr>
          <w:p w:rsidR="00985727" w:rsidRPr="00282424" w:rsidRDefault="00985727" w:rsidP="004609C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985727" w:rsidRPr="00282424" w:rsidRDefault="00985727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985727" w:rsidRPr="00282424" w:rsidRDefault="00AB144C" w:rsidP="0028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851" w:type="dxa"/>
            <w:vAlign w:val="center"/>
          </w:tcPr>
          <w:p w:rsidR="00985727" w:rsidRPr="00282424" w:rsidRDefault="00AB144C" w:rsidP="00282424">
            <w:pPr>
              <w:spacing w:after="0" w:line="240" w:lineRule="auto"/>
              <w:ind w:right="-49" w:hanging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0,033</w:t>
            </w:r>
          </w:p>
        </w:tc>
        <w:tc>
          <w:tcPr>
            <w:tcW w:w="4961" w:type="dxa"/>
          </w:tcPr>
          <w:p w:rsidR="00985727" w:rsidRPr="00282424" w:rsidRDefault="00985727" w:rsidP="00985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</w:rPr>
              <w:t>Армирование металлической сеткой 100х100х5 в  1 слой с на хлестом 10%</w:t>
            </w:r>
          </w:p>
          <w:p w:rsidR="00985727" w:rsidRPr="00985727" w:rsidRDefault="00985727" w:rsidP="00985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2,3х4,5</w:t>
            </w:r>
            <w:r w:rsidRPr="0028242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х 2,9х1,1</w:t>
            </w:r>
          </w:p>
        </w:tc>
      </w:tr>
      <w:tr w:rsidR="00985727" w:rsidRPr="00282424" w:rsidTr="00422416">
        <w:trPr>
          <w:trHeight w:val="180"/>
        </w:trPr>
        <w:tc>
          <w:tcPr>
            <w:tcW w:w="572" w:type="dxa"/>
          </w:tcPr>
          <w:p w:rsidR="00985727" w:rsidRPr="00282424" w:rsidRDefault="00985727" w:rsidP="004609C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985727" w:rsidRPr="00282424" w:rsidRDefault="00985727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985727" w:rsidRPr="00282424" w:rsidRDefault="00985727" w:rsidP="0028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</w:rPr>
              <w:t>м3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="004224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851" w:type="dxa"/>
            <w:vAlign w:val="center"/>
          </w:tcPr>
          <w:p w:rsidR="00985727" w:rsidRPr="00282424" w:rsidRDefault="004D3CC7" w:rsidP="00C60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1,55/</w:t>
            </w:r>
            <w:r w:rsidR="00323D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9,2</w:t>
            </w:r>
          </w:p>
        </w:tc>
        <w:tc>
          <w:tcPr>
            <w:tcW w:w="4961" w:type="dxa"/>
          </w:tcPr>
          <w:p w:rsidR="00985727" w:rsidRPr="00282424" w:rsidRDefault="00985727" w:rsidP="002A6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Устройство стяжки бетонной </w:t>
            </w:r>
            <w:r w:rsidRPr="00985727">
              <w:rPr>
                <w:rFonts w:ascii="Times New Roman" w:eastAsia="Times New Roman" w:hAnsi="Times New Roman" w:cs="Times New Roman"/>
                <w:sz w:val="24"/>
                <w:szCs w:val="24"/>
              </w:rPr>
              <w:t>толщиной 1</w:t>
            </w:r>
            <w:r w:rsidR="002A6F8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985727">
              <w:rPr>
                <w:rFonts w:ascii="Times New Roman" w:eastAsia="Times New Roman" w:hAnsi="Times New Roman" w:cs="Times New Roman"/>
                <w:sz w:val="24"/>
                <w:szCs w:val="24"/>
              </w:rPr>
              <w:t>см</w:t>
            </w:r>
            <w:r w:rsidR="00E751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751D5" w:rsidRPr="00E751D5">
              <w:rPr>
                <w:rFonts w:ascii="Times New Roman" w:eastAsia="Times New Roman" w:hAnsi="Times New Roman" w:cs="Times New Roman"/>
                <w:sz w:val="24"/>
                <w:szCs w:val="24"/>
              </w:rPr>
              <w:t>ГОСТ 26633-2015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D3CC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2,3х4,5</w:t>
            </w:r>
            <w:r w:rsidRPr="0028242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х0,1</w:t>
            </w:r>
            <w:r w:rsidR="004D3CC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5</w:t>
            </w:r>
          </w:p>
        </w:tc>
      </w:tr>
      <w:tr w:rsidR="00985727" w:rsidRPr="00282424" w:rsidTr="00422416">
        <w:trPr>
          <w:trHeight w:val="70"/>
        </w:trPr>
        <w:tc>
          <w:tcPr>
            <w:tcW w:w="572" w:type="dxa"/>
          </w:tcPr>
          <w:p w:rsidR="00985727" w:rsidRPr="00282424" w:rsidRDefault="00985727" w:rsidP="004609C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985727" w:rsidRPr="00282424" w:rsidRDefault="00985727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985727" w:rsidRPr="00282424" w:rsidRDefault="00985727" w:rsidP="0028242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851" w:type="dxa"/>
            <w:vAlign w:val="center"/>
          </w:tcPr>
          <w:p w:rsidR="00985727" w:rsidRPr="00282424" w:rsidRDefault="004D3CC7" w:rsidP="00C60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9,2</w:t>
            </w:r>
          </w:p>
        </w:tc>
        <w:tc>
          <w:tcPr>
            <w:tcW w:w="4961" w:type="dxa"/>
          </w:tcPr>
          <w:p w:rsidR="00985727" w:rsidRPr="00282424" w:rsidRDefault="00985727" w:rsidP="002A6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</w:rPr>
              <w:t>Железнение поверхности бетонной стяжки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14B72" w:rsidRPr="00282424" w:rsidTr="00422416">
        <w:trPr>
          <w:trHeight w:val="70"/>
        </w:trPr>
        <w:tc>
          <w:tcPr>
            <w:tcW w:w="572" w:type="dxa"/>
          </w:tcPr>
          <w:p w:rsidR="00014B72" w:rsidRPr="00282424" w:rsidRDefault="00014B72" w:rsidP="00014B72">
            <w:pPr>
              <w:pStyle w:val="a3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014B72" w:rsidRPr="00282424" w:rsidRDefault="00014B72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014B72" w:rsidRDefault="00014B72" w:rsidP="0028242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14B72" w:rsidRPr="00282424" w:rsidRDefault="00014B72" w:rsidP="00C60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014B72" w:rsidRPr="00282424" w:rsidRDefault="00014B72" w:rsidP="00014B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42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Полы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 в РУ-0,4 кВ</w:t>
            </w:r>
          </w:p>
        </w:tc>
      </w:tr>
      <w:tr w:rsidR="008B2480" w:rsidRPr="00282424" w:rsidTr="00422416">
        <w:trPr>
          <w:trHeight w:val="70"/>
        </w:trPr>
        <w:tc>
          <w:tcPr>
            <w:tcW w:w="572" w:type="dxa"/>
          </w:tcPr>
          <w:p w:rsidR="008B2480" w:rsidRPr="00282424" w:rsidRDefault="008B2480" w:rsidP="004609C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Merge w:val="restart"/>
          </w:tcPr>
          <w:p w:rsidR="008B2480" w:rsidRPr="00282424" w:rsidRDefault="008B2480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Необходимость засыпки не действующего лотка в РУ-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0,4кВ, глубиной 0,85м</w:t>
            </w:r>
          </w:p>
        </w:tc>
        <w:tc>
          <w:tcPr>
            <w:tcW w:w="707" w:type="dxa"/>
            <w:vAlign w:val="center"/>
          </w:tcPr>
          <w:p w:rsidR="008B2480" w:rsidRDefault="008B2480" w:rsidP="0028242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м3</w:t>
            </w:r>
          </w:p>
        </w:tc>
        <w:tc>
          <w:tcPr>
            <w:tcW w:w="851" w:type="dxa"/>
            <w:vAlign w:val="center"/>
          </w:tcPr>
          <w:p w:rsidR="008B2480" w:rsidRPr="00282424" w:rsidRDefault="008B2480" w:rsidP="00C60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1,49</w:t>
            </w:r>
          </w:p>
        </w:tc>
        <w:tc>
          <w:tcPr>
            <w:tcW w:w="4961" w:type="dxa"/>
          </w:tcPr>
          <w:p w:rsidR="008B2480" w:rsidRPr="00282424" w:rsidRDefault="008B2480" w:rsidP="009F4E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Устройство подстилающих слоев из щебня с уплотнением толщиной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 </w:t>
            </w:r>
            <w:r w:rsidR="00E751D5" w:rsidRPr="00E751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ГОСТ 8267-93 </w:t>
            </w:r>
            <w:r w:rsidRPr="006C742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4,5</w:t>
            </w:r>
            <w:r w:rsidRPr="006C7422">
              <w:rPr>
                <w:rFonts w:ascii="Times New Roman" w:hAnsi="Times New Roman" w:cs="Times New Roman"/>
                <w:i/>
                <w:sz w:val="24"/>
                <w:szCs w:val="24"/>
              </w:rPr>
              <w:t>х0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,6х0,55</w:t>
            </w:r>
          </w:p>
        </w:tc>
      </w:tr>
      <w:tr w:rsidR="008B2480" w:rsidRPr="00282424" w:rsidTr="00422416">
        <w:trPr>
          <w:trHeight w:val="70"/>
        </w:trPr>
        <w:tc>
          <w:tcPr>
            <w:tcW w:w="572" w:type="dxa"/>
          </w:tcPr>
          <w:p w:rsidR="008B2480" w:rsidRPr="00282424" w:rsidRDefault="008B2480" w:rsidP="004609C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8B2480" w:rsidRPr="00282424" w:rsidRDefault="008B2480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8B2480" w:rsidRDefault="008B2480" w:rsidP="0028242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851" w:type="dxa"/>
            <w:vAlign w:val="center"/>
          </w:tcPr>
          <w:p w:rsidR="008B2480" w:rsidRPr="00282424" w:rsidRDefault="008B2480" w:rsidP="00C60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0,41</w:t>
            </w:r>
          </w:p>
        </w:tc>
        <w:tc>
          <w:tcPr>
            <w:tcW w:w="4961" w:type="dxa"/>
          </w:tcPr>
          <w:p w:rsidR="008B2480" w:rsidRPr="00282424" w:rsidRDefault="008B2480" w:rsidP="006C74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727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подстилающих слоев из песка с уплотнением толщиной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985727">
              <w:rPr>
                <w:rFonts w:ascii="Times New Roman" w:eastAsia="Times New Roman" w:hAnsi="Times New Roman" w:cs="Times New Roman"/>
                <w:sz w:val="24"/>
                <w:szCs w:val="24"/>
              </w:rPr>
              <w:t>см</w:t>
            </w:r>
            <w:r w:rsidR="00E751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751D5" w:rsidRPr="00E751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ГОСТ 8736-2014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C742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4,5</w:t>
            </w:r>
            <w:r w:rsidRPr="006C7422">
              <w:rPr>
                <w:rFonts w:ascii="Times New Roman" w:hAnsi="Times New Roman" w:cs="Times New Roman"/>
                <w:i/>
                <w:sz w:val="24"/>
                <w:szCs w:val="24"/>
              </w:rPr>
              <w:t>х0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,6х0,15</w:t>
            </w:r>
          </w:p>
        </w:tc>
      </w:tr>
      <w:tr w:rsidR="008B2480" w:rsidRPr="00282424" w:rsidTr="00422416">
        <w:trPr>
          <w:trHeight w:val="70"/>
        </w:trPr>
        <w:tc>
          <w:tcPr>
            <w:tcW w:w="572" w:type="dxa"/>
          </w:tcPr>
          <w:p w:rsidR="008B2480" w:rsidRPr="00282424" w:rsidRDefault="008B2480" w:rsidP="004609C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8B2480" w:rsidRPr="00282424" w:rsidRDefault="008B2480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8B2480" w:rsidRDefault="008B2480" w:rsidP="0028242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851" w:type="dxa"/>
            <w:vAlign w:val="center"/>
          </w:tcPr>
          <w:p w:rsidR="008B2480" w:rsidRPr="00282424" w:rsidRDefault="008B2480" w:rsidP="00C60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0,009</w:t>
            </w:r>
          </w:p>
        </w:tc>
        <w:tc>
          <w:tcPr>
            <w:tcW w:w="4961" w:type="dxa"/>
          </w:tcPr>
          <w:p w:rsidR="008B2480" w:rsidRPr="00282424" w:rsidRDefault="008B2480" w:rsidP="006C74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</w:rPr>
              <w:t>Армирование металлической сеткой 100х100х5 в  1 слой с на хлестом 10%</w:t>
            </w:r>
          </w:p>
          <w:p w:rsidR="008B2480" w:rsidRPr="00985727" w:rsidRDefault="008B2480" w:rsidP="006C74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42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4,5</w:t>
            </w:r>
            <w:r w:rsidRPr="006C7422">
              <w:rPr>
                <w:rFonts w:ascii="Times New Roman" w:hAnsi="Times New Roman" w:cs="Times New Roman"/>
                <w:i/>
                <w:sz w:val="24"/>
                <w:szCs w:val="24"/>
              </w:rPr>
              <w:t>х0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,6</w:t>
            </w:r>
            <w:r w:rsidRPr="0028242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х2,9х1,1</w:t>
            </w:r>
          </w:p>
        </w:tc>
      </w:tr>
      <w:tr w:rsidR="008B2480" w:rsidRPr="00282424" w:rsidTr="00422416">
        <w:trPr>
          <w:trHeight w:val="70"/>
        </w:trPr>
        <w:tc>
          <w:tcPr>
            <w:tcW w:w="572" w:type="dxa"/>
          </w:tcPr>
          <w:p w:rsidR="008B2480" w:rsidRPr="00282424" w:rsidRDefault="008B2480" w:rsidP="004609C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8B2480" w:rsidRPr="00282424" w:rsidRDefault="008B2480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8B2480" w:rsidRDefault="008B2480" w:rsidP="0028242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851" w:type="dxa"/>
            <w:vAlign w:val="center"/>
          </w:tcPr>
          <w:p w:rsidR="008B2480" w:rsidRPr="00282424" w:rsidRDefault="008B2480" w:rsidP="00C60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0,41</w:t>
            </w:r>
          </w:p>
        </w:tc>
        <w:tc>
          <w:tcPr>
            <w:tcW w:w="4961" w:type="dxa"/>
          </w:tcPr>
          <w:p w:rsidR="008B2480" w:rsidRPr="00282424" w:rsidRDefault="008B2480" w:rsidP="006C74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Устройство стяжки бетонной </w:t>
            </w:r>
            <w:r w:rsidRPr="00985727">
              <w:rPr>
                <w:rFonts w:ascii="Times New Roman" w:eastAsia="Times New Roman" w:hAnsi="Times New Roman" w:cs="Times New Roman"/>
                <w:sz w:val="24"/>
                <w:szCs w:val="24"/>
              </w:rPr>
              <w:t>толщиной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985727">
              <w:rPr>
                <w:rFonts w:ascii="Times New Roman" w:eastAsia="Times New Roman" w:hAnsi="Times New Roman" w:cs="Times New Roman"/>
                <w:sz w:val="24"/>
                <w:szCs w:val="24"/>
              </w:rPr>
              <w:t>см</w:t>
            </w:r>
            <w:r w:rsidR="00E751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ГОСТ 26633-2015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C742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4,5</w:t>
            </w:r>
            <w:r w:rsidRPr="006C7422">
              <w:rPr>
                <w:rFonts w:ascii="Times New Roman" w:hAnsi="Times New Roman" w:cs="Times New Roman"/>
                <w:i/>
                <w:sz w:val="24"/>
                <w:szCs w:val="24"/>
              </w:rPr>
              <w:t>х0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,6</w:t>
            </w:r>
            <w:r w:rsidRPr="0028242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х0,1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5</w:t>
            </w:r>
          </w:p>
        </w:tc>
      </w:tr>
      <w:tr w:rsidR="008B2480" w:rsidRPr="00282424" w:rsidTr="00422416">
        <w:trPr>
          <w:trHeight w:val="70"/>
        </w:trPr>
        <w:tc>
          <w:tcPr>
            <w:tcW w:w="572" w:type="dxa"/>
          </w:tcPr>
          <w:p w:rsidR="008B2480" w:rsidRPr="00282424" w:rsidRDefault="008B2480" w:rsidP="004609C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8B2480" w:rsidRPr="00282424" w:rsidRDefault="008B2480" w:rsidP="00282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8B2480" w:rsidRDefault="008B2480" w:rsidP="0028242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851" w:type="dxa"/>
            <w:vAlign w:val="center"/>
          </w:tcPr>
          <w:p w:rsidR="008B2480" w:rsidRPr="00282424" w:rsidRDefault="008B2480" w:rsidP="00C60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4961" w:type="dxa"/>
          </w:tcPr>
          <w:p w:rsidR="008B2480" w:rsidRPr="00282424" w:rsidRDefault="008B2480" w:rsidP="002A6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</w:rPr>
              <w:t>Железнение поверхности бетонной стяжки</w:t>
            </w:r>
          </w:p>
        </w:tc>
      </w:tr>
      <w:tr w:rsidR="00985727" w:rsidRPr="00282424" w:rsidTr="00323DDA">
        <w:trPr>
          <w:trHeight w:val="85"/>
        </w:trPr>
        <w:tc>
          <w:tcPr>
            <w:tcW w:w="572" w:type="dxa"/>
          </w:tcPr>
          <w:p w:rsidR="00985727" w:rsidRPr="00282424" w:rsidRDefault="00985727" w:rsidP="001004CC">
            <w:pPr>
              <w:pStyle w:val="a3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6" w:type="dxa"/>
            <w:gridSpan w:val="4"/>
          </w:tcPr>
          <w:p w:rsidR="00985727" w:rsidRPr="001004CC" w:rsidRDefault="00985727" w:rsidP="0010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04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Материалы</w:t>
            </w:r>
          </w:p>
        </w:tc>
      </w:tr>
      <w:tr w:rsidR="00985727" w:rsidRPr="00282424" w:rsidTr="00422416">
        <w:tc>
          <w:tcPr>
            <w:tcW w:w="572" w:type="dxa"/>
          </w:tcPr>
          <w:p w:rsidR="00985727" w:rsidRPr="00282424" w:rsidRDefault="00985727" w:rsidP="00E0691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985727" w:rsidRPr="00645CAD" w:rsidRDefault="00985727" w:rsidP="00764D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CAD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Материалы, необходимые для производства ремонтных работ, указанных в ведомости дефектов и объемов работ</w:t>
            </w:r>
            <w:r w:rsidRPr="00645CAD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707" w:type="dxa"/>
            <w:vAlign w:val="center"/>
          </w:tcPr>
          <w:p w:rsidR="00985727" w:rsidRPr="00645CAD" w:rsidRDefault="00985727" w:rsidP="00764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CA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985727" w:rsidRPr="00645CAD" w:rsidRDefault="00985727" w:rsidP="00764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CA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61" w:type="dxa"/>
          </w:tcPr>
          <w:p w:rsidR="00985727" w:rsidRPr="00645CAD" w:rsidRDefault="00985727" w:rsidP="00764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CAD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Приобретаются подрядчиком самостоятельно</w:t>
            </w:r>
          </w:p>
        </w:tc>
      </w:tr>
      <w:tr w:rsidR="00985727" w:rsidRPr="00282424" w:rsidTr="00323DDA">
        <w:tc>
          <w:tcPr>
            <w:tcW w:w="572" w:type="dxa"/>
          </w:tcPr>
          <w:p w:rsidR="00985727" w:rsidRPr="00282424" w:rsidRDefault="00985727" w:rsidP="001004CC">
            <w:pPr>
              <w:pStyle w:val="a3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6" w:type="dxa"/>
            <w:gridSpan w:val="4"/>
            <w:vAlign w:val="center"/>
          </w:tcPr>
          <w:p w:rsidR="00985727" w:rsidRPr="000B3D2E" w:rsidRDefault="00985727" w:rsidP="00100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Cs w:val="24"/>
              </w:rPr>
            </w:pPr>
            <w:r w:rsidRPr="00282424">
              <w:rPr>
                <w:rFonts w:ascii="Times New Roman" w:hAnsi="Times New Roman" w:cs="Times New Roman"/>
                <w:b/>
                <w:sz w:val="24"/>
                <w:szCs w:val="24"/>
              </w:rPr>
              <w:t>Транспортная схема</w:t>
            </w:r>
          </w:p>
        </w:tc>
      </w:tr>
      <w:tr w:rsidR="00985727" w:rsidRPr="00282424" w:rsidTr="00422416">
        <w:trPr>
          <w:trHeight w:val="70"/>
        </w:trPr>
        <w:tc>
          <w:tcPr>
            <w:tcW w:w="572" w:type="dxa"/>
          </w:tcPr>
          <w:p w:rsidR="00985727" w:rsidRPr="00282424" w:rsidRDefault="00985727" w:rsidP="00A5208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985727" w:rsidRPr="00282424" w:rsidRDefault="00985727" w:rsidP="00D012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Расстояние от базы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</w:rPr>
              <w:t>РЭС до ремонтируемого объекта</w:t>
            </w:r>
          </w:p>
        </w:tc>
        <w:tc>
          <w:tcPr>
            <w:tcW w:w="707" w:type="dxa"/>
            <w:vAlign w:val="center"/>
          </w:tcPr>
          <w:p w:rsidR="00985727" w:rsidRPr="00282424" w:rsidRDefault="00985727" w:rsidP="00A52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851" w:type="dxa"/>
            <w:vAlign w:val="center"/>
          </w:tcPr>
          <w:p w:rsidR="00985727" w:rsidRPr="00282424" w:rsidRDefault="00985727" w:rsidP="00A52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:rsidR="00985727" w:rsidRPr="00282424" w:rsidRDefault="00985727" w:rsidP="00A52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5727" w:rsidRPr="00282424" w:rsidTr="00422416">
        <w:trPr>
          <w:trHeight w:val="751"/>
        </w:trPr>
        <w:tc>
          <w:tcPr>
            <w:tcW w:w="572" w:type="dxa"/>
          </w:tcPr>
          <w:p w:rsidR="00985727" w:rsidRPr="00282424" w:rsidRDefault="00985727" w:rsidP="00A5208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985727" w:rsidRPr="00282424" w:rsidRDefault="00985727" w:rsidP="00A52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Расстояние от базы ЦЭС (Промышленная, 13) до ремонтируемого объекта</w:t>
            </w:r>
          </w:p>
        </w:tc>
        <w:tc>
          <w:tcPr>
            <w:tcW w:w="707" w:type="dxa"/>
            <w:shd w:val="clear" w:color="auto" w:fill="FFFFFF" w:themeFill="background1"/>
            <w:vAlign w:val="center"/>
          </w:tcPr>
          <w:p w:rsidR="00985727" w:rsidRPr="00282424" w:rsidRDefault="00985727" w:rsidP="00A52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985727" w:rsidRPr="00282424" w:rsidRDefault="00985727" w:rsidP="00A52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4961" w:type="dxa"/>
            <w:shd w:val="clear" w:color="auto" w:fill="FFFFFF" w:themeFill="background1"/>
          </w:tcPr>
          <w:p w:rsidR="00985727" w:rsidRPr="00282424" w:rsidRDefault="00985727" w:rsidP="00A52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5727" w:rsidRPr="00282424" w:rsidTr="00422416">
        <w:trPr>
          <w:trHeight w:val="641"/>
        </w:trPr>
        <w:tc>
          <w:tcPr>
            <w:tcW w:w="572" w:type="dxa"/>
          </w:tcPr>
          <w:p w:rsidR="00985727" w:rsidRPr="00282424" w:rsidRDefault="00985727" w:rsidP="00A5208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vAlign w:val="center"/>
          </w:tcPr>
          <w:p w:rsidR="00985727" w:rsidRPr="00282424" w:rsidRDefault="00985727" w:rsidP="00A52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424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Расстояние от ремонтируемого объекта до пункта приёма ТБО</w:t>
            </w:r>
          </w:p>
        </w:tc>
        <w:tc>
          <w:tcPr>
            <w:tcW w:w="707" w:type="dxa"/>
            <w:shd w:val="clear" w:color="auto" w:fill="FFFFFF" w:themeFill="background1"/>
            <w:vAlign w:val="center"/>
          </w:tcPr>
          <w:p w:rsidR="00985727" w:rsidRPr="00282424" w:rsidRDefault="00985727" w:rsidP="00A52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985727" w:rsidRPr="00282424" w:rsidRDefault="00985727" w:rsidP="00A520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1" w:type="dxa"/>
            <w:shd w:val="clear" w:color="auto" w:fill="FFFFFF" w:themeFill="background1"/>
          </w:tcPr>
          <w:p w:rsidR="00985727" w:rsidRPr="00282424" w:rsidRDefault="00985727" w:rsidP="00A5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5727" w:rsidRPr="00282424" w:rsidTr="00323DDA">
        <w:trPr>
          <w:trHeight w:val="70"/>
        </w:trPr>
        <w:tc>
          <w:tcPr>
            <w:tcW w:w="10208" w:type="dxa"/>
            <w:gridSpan w:val="5"/>
          </w:tcPr>
          <w:p w:rsidR="00985727" w:rsidRPr="001B46F2" w:rsidRDefault="00985727" w:rsidP="001B4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46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Погрузо-разгрузочные работы</w:t>
            </w:r>
          </w:p>
        </w:tc>
      </w:tr>
      <w:tr w:rsidR="00985727" w:rsidRPr="00282424" w:rsidTr="00422416">
        <w:tc>
          <w:tcPr>
            <w:tcW w:w="572" w:type="dxa"/>
          </w:tcPr>
          <w:p w:rsidR="00985727" w:rsidRPr="00282424" w:rsidRDefault="00985727" w:rsidP="00A5208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shd w:val="clear" w:color="auto" w:fill="FFFFFF" w:themeFill="background1"/>
          </w:tcPr>
          <w:p w:rsidR="00985727" w:rsidRPr="00282424" w:rsidRDefault="00985727" w:rsidP="00A5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Строительный мусор</w:t>
            </w:r>
          </w:p>
        </w:tc>
        <w:tc>
          <w:tcPr>
            <w:tcW w:w="707" w:type="dxa"/>
          </w:tcPr>
          <w:p w:rsidR="00985727" w:rsidRPr="00282424" w:rsidRDefault="00985727" w:rsidP="00A52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851" w:type="dxa"/>
          </w:tcPr>
          <w:p w:rsidR="00985727" w:rsidRDefault="00AB43F3" w:rsidP="00A52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5,4</w:t>
            </w:r>
          </w:p>
        </w:tc>
        <w:tc>
          <w:tcPr>
            <w:tcW w:w="4961" w:type="dxa"/>
          </w:tcPr>
          <w:p w:rsidR="00985727" w:rsidRPr="00282424" w:rsidRDefault="00985727" w:rsidP="00A5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3DDA" w:rsidRPr="00282424" w:rsidTr="00323DDA">
        <w:tc>
          <w:tcPr>
            <w:tcW w:w="10208" w:type="dxa"/>
            <w:gridSpan w:val="5"/>
          </w:tcPr>
          <w:p w:rsidR="00323DDA" w:rsidRPr="00323DDA" w:rsidRDefault="00323DDA" w:rsidP="00A520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323DDA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Примечание:</w:t>
            </w:r>
          </w:p>
        </w:tc>
      </w:tr>
      <w:tr w:rsidR="00323DDA" w:rsidRPr="00282424" w:rsidTr="00323DDA">
        <w:tc>
          <w:tcPr>
            <w:tcW w:w="10208" w:type="dxa"/>
            <w:gridSpan w:val="5"/>
          </w:tcPr>
          <w:p w:rsidR="00323DDA" w:rsidRPr="00323DDA" w:rsidRDefault="00323DDA" w:rsidP="00A52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23DDA">
              <w:rPr>
                <w:rFonts w:ascii="Times New Roman" w:eastAsia="Times New Roman" w:hAnsi="Times New Roman" w:cs="Times New Roman"/>
                <w:sz w:val="20"/>
                <w:szCs w:val="24"/>
              </w:rPr>
              <w:t>Работа на территории действующей РП при наличии допусков</w:t>
            </w:r>
          </w:p>
        </w:tc>
      </w:tr>
    </w:tbl>
    <w:p w:rsidR="00323DDA" w:rsidRDefault="00323DDA" w:rsidP="00D6604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53915" w:rsidRPr="00947C9F" w:rsidRDefault="00153915" w:rsidP="00F83C2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bookmarkStart w:id="0" w:name="_GoBack"/>
      <w:bookmarkEnd w:id="0"/>
    </w:p>
    <w:sectPr w:rsidR="00153915" w:rsidRPr="00947C9F" w:rsidSect="00422416">
      <w:pgSz w:w="11906" w:h="16838"/>
      <w:pgMar w:top="567" w:right="850" w:bottom="1276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51D8" w:rsidRDefault="007551D8" w:rsidP="00FE3B38">
      <w:pPr>
        <w:spacing w:after="0" w:line="240" w:lineRule="auto"/>
      </w:pPr>
      <w:r>
        <w:separator/>
      </w:r>
    </w:p>
  </w:endnote>
  <w:endnote w:type="continuationSeparator" w:id="0">
    <w:p w:rsidR="007551D8" w:rsidRDefault="007551D8" w:rsidP="00FE3B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51D8" w:rsidRDefault="007551D8" w:rsidP="00FE3B38">
      <w:pPr>
        <w:spacing w:after="0" w:line="240" w:lineRule="auto"/>
      </w:pPr>
      <w:r>
        <w:separator/>
      </w:r>
    </w:p>
  </w:footnote>
  <w:footnote w:type="continuationSeparator" w:id="0">
    <w:p w:rsidR="007551D8" w:rsidRDefault="007551D8" w:rsidP="00FE3B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F3DB2"/>
    <w:multiLevelType w:val="hybridMultilevel"/>
    <w:tmpl w:val="846CAF1E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D1386D"/>
    <w:multiLevelType w:val="hybridMultilevel"/>
    <w:tmpl w:val="CB0E8D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2F2"/>
    <w:rsid w:val="00006F77"/>
    <w:rsid w:val="00014B72"/>
    <w:rsid w:val="0003593C"/>
    <w:rsid w:val="00037653"/>
    <w:rsid w:val="00043032"/>
    <w:rsid w:val="00052A29"/>
    <w:rsid w:val="00055DDC"/>
    <w:rsid w:val="000562F2"/>
    <w:rsid w:val="00057803"/>
    <w:rsid w:val="00083D22"/>
    <w:rsid w:val="00084F0E"/>
    <w:rsid w:val="000A463F"/>
    <w:rsid w:val="000B32BB"/>
    <w:rsid w:val="000B3D2E"/>
    <w:rsid w:val="000C0484"/>
    <w:rsid w:val="000C5F14"/>
    <w:rsid w:val="000C7205"/>
    <w:rsid w:val="000E3F74"/>
    <w:rsid w:val="000E7053"/>
    <w:rsid w:val="000F640F"/>
    <w:rsid w:val="001004CC"/>
    <w:rsid w:val="00102597"/>
    <w:rsid w:val="00107FA7"/>
    <w:rsid w:val="001243CE"/>
    <w:rsid w:val="001249B1"/>
    <w:rsid w:val="00125FF0"/>
    <w:rsid w:val="00126892"/>
    <w:rsid w:val="00134156"/>
    <w:rsid w:val="001452B5"/>
    <w:rsid w:val="00153915"/>
    <w:rsid w:val="00157F94"/>
    <w:rsid w:val="00160E18"/>
    <w:rsid w:val="001746FF"/>
    <w:rsid w:val="00177497"/>
    <w:rsid w:val="00177FF5"/>
    <w:rsid w:val="001813D3"/>
    <w:rsid w:val="00182CB0"/>
    <w:rsid w:val="00183E63"/>
    <w:rsid w:val="0018610D"/>
    <w:rsid w:val="00191071"/>
    <w:rsid w:val="001B46F2"/>
    <w:rsid w:val="001D1A16"/>
    <w:rsid w:val="001E022A"/>
    <w:rsid w:val="001E1A16"/>
    <w:rsid w:val="001E1BF3"/>
    <w:rsid w:val="001E4F55"/>
    <w:rsid w:val="001F73D4"/>
    <w:rsid w:val="002045F5"/>
    <w:rsid w:val="0021218C"/>
    <w:rsid w:val="00230357"/>
    <w:rsid w:val="00236F4A"/>
    <w:rsid w:val="00247D89"/>
    <w:rsid w:val="00252610"/>
    <w:rsid w:val="00255949"/>
    <w:rsid w:val="002624E1"/>
    <w:rsid w:val="00270864"/>
    <w:rsid w:val="00282424"/>
    <w:rsid w:val="00285D00"/>
    <w:rsid w:val="002941F2"/>
    <w:rsid w:val="002963B3"/>
    <w:rsid w:val="00297F9C"/>
    <w:rsid w:val="002A6F88"/>
    <w:rsid w:val="002A756D"/>
    <w:rsid w:val="002C7787"/>
    <w:rsid w:val="002E2879"/>
    <w:rsid w:val="002E7435"/>
    <w:rsid w:val="002F55FC"/>
    <w:rsid w:val="003067F1"/>
    <w:rsid w:val="00320EF8"/>
    <w:rsid w:val="00321420"/>
    <w:rsid w:val="00323DDA"/>
    <w:rsid w:val="00344E71"/>
    <w:rsid w:val="00361A12"/>
    <w:rsid w:val="0036490A"/>
    <w:rsid w:val="00367992"/>
    <w:rsid w:val="00374EFA"/>
    <w:rsid w:val="003970D2"/>
    <w:rsid w:val="003A4420"/>
    <w:rsid w:val="003B2FA0"/>
    <w:rsid w:val="003C2251"/>
    <w:rsid w:val="003D1A25"/>
    <w:rsid w:val="003F42E3"/>
    <w:rsid w:val="003F54D5"/>
    <w:rsid w:val="0041650E"/>
    <w:rsid w:val="00422416"/>
    <w:rsid w:val="0044536A"/>
    <w:rsid w:val="00451BB6"/>
    <w:rsid w:val="00457882"/>
    <w:rsid w:val="00473561"/>
    <w:rsid w:val="00483D57"/>
    <w:rsid w:val="004C3406"/>
    <w:rsid w:val="004C584C"/>
    <w:rsid w:val="004D3CC7"/>
    <w:rsid w:val="004D4252"/>
    <w:rsid w:val="004D5DC1"/>
    <w:rsid w:val="004E16D4"/>
    <w:rsid w:val="005129D2"/>
    <w:rsid w:val="005213CE"/>
    <w:rsid w:val="005253FF"/>
    <w:rsid w:val="00527392"/>
    <w:rsid w:val="005315D1"/>
    <w:rsid w:val="005354FB"/>
    <w:rsid w:val="005551F4"/>
    <w:rsid w:val="00563335"/>
    <w:rsid w:val="00564D73"/>
    <w:rsid w:val="00582EA5"/>
    <w:rsid w:val="00587710"/>
    <w:rsid w:val="00595A33"/>
    <w:rsid w:val="005A41FC"/>
    <w:rsid w:val="005C7EF8"/>
    <w:rsid w:val="005F2487"/>
    <w:rsid w:val="00606F0A"/>
    <w:rsid w:val="00607CDF"/>
    <w:rsid w:val="0061190D"/>
    <w:rsid w:val="00611A6C"/>
    <w:rsid w:val="00634B80"/>
    <w:rsid w:val="00635363"/>
    <w:rsid w:val="00651521"/>
    <w:rsid w:val="00657341"/>
    <w:rsid w:val="0067261D"/>
    <w:rsid w:val="00675AF7"/>
    <w:rsid w:val="00681CE4"/>
    <w:rsid w:val="00691198"/>
    <w:rsid w:val="006914DB"/>
    <w:rsid w:val="00693251"/>
    <w:rsid w:val="006B067A"/>
    <w:rsid w:val="006B5116"/>
    <w:rsid w:val="006C54A5"/>
    <w:rsid w:val="006C7422"/>
    <w:rsid w:val="006D5204"/>
    <w:rsid w:val="006E10CA"/>
    <w:rsid w:val="006E42F2"/>
    <w:rsid w:val="006F2108"/>
    <w:rsid w:val="007116E5"/>
    <w:rsid w:val="007139D1"/>
    <w:rsid w:val="00714128"/>
    <w:rsid w:val="00717667"/>
    <w:rsid w:val="007551D8"/>
    <w:rsid w:val="007566CE"/>
    <w:rsid w:val="00757C85"/>
    <w:rsid w:val="007606C3"/>
    <w:rsid w:val="00763D6F"/>
    <w:rsid w:val="0076595B"/>
    <w:rsid w:val="00776B74"/>
    <w:rsid w:val="007770CB"/>
    <w:rsid w:val="007821B2"/>
    <w:rsid w:val="00785623"/>
    <w:rsid w:val="0078624B"/>
    <w:rsid w:val="00797293"/>
    <w:rsid w:val="007B5982"/>
    <w:rsid w:val="007C36C7"/>
    <w:rsid w:val="007C456A"/>
    <w:rsid w:val="007D1954"/>
    <w:rsid w:val="007D54C2"/>
    <w:rsid w:val="007D6538"/>
    <w:rsid w:val="007D769E"/>
    <w:rsid w:val="007D7AC6"/>
    <w:rsid w:val="007E0809"/>
    <w:rsid w:val="007E7DB0"/>
    <w:rsid w:val="007F5512"/>
    <w:rsid w:val="007F6071"/>
    <w:rsid w:val="00802374"/>
    <w:rsid w:val="0080237F"/>
    <w:rsid w:val="008135BB"/>
    <w:rsid w:val="00816231"/>
    <w:rsid w:val="00816758"/>
    <w:rsid w:val="008221BE"/>
    <w:rsid w:val="00824054"/>
    <w:rsid w:val="00825327"/>
    <w:rsid w:val="00855528"/>
    <w:rsid w:val="0086120A"/>
    <w:rsid w:val="008746D3"/>
    <w:rsid w:val="008847F8"/>
    <w:rsid w:val="008857ED"/>
    <w:rsid w:val="00892419"/>
    <w:rsid w:val="008A37BE"/>
    <w:rsid w:val="008A4EEB"/>
    <w:rsid w:val="008A681D"/>
    <w:rsid w:val="008B1DE9"/>
    <w:rsid w:val="008B2480"/>
    <w:rsid w:val="008C3E26"/>
    <w:rsid w:val="008C7089"/>
    <w:rsid w:val="008D408D"/>
    <w:rsid w:val="008D4963"/>
    <w:rsid w:val="008E6905"/>
    <w:rsid w:val="00900C7E"/>
    <w:rsid w:val="009022C4"/>
    <w:rsid w:val="009042FE"/>
    <w:rsid w:val="0091355F"/>
    <w:rsid w:val="00920E47"/>
    <w:rsid w:val="00924CCF"/>
    <w:rsid w:val="00927A5A"/>
    <w:rsid w:val="00944194"/>
    <w:rsid w:val="00947C9F"/>
    <w:rsid w:val="009507B4"/>
    <w:rsid w:val="00954980"/>
    <w:rsid w:val="00954F8F"/>
    <w:rsid w:val="009614F9"/>
    <w:rsid w:val="0096410B"/>
    <w:rsid w:val="00967EF5"/>
    <w:rsid w:val="00984610"/>
    <w:rsid w:val="00985727"/>
    <w:rsid w:val="009A28FE"/>
    <w:rsid w:val="009B04D1"/>
    <w:rsid w:val="009B0F26"/>
    <w:rsid w:val="009B1DEC"/>
    <w:rsid w:val="009B3A54"/>
    <w:rsid w:val="009B682F"/>
    <w:rsid w:val="009C0104"/>
    <w:rsid w:val="009D0613"/>
    <w:rsid w:val="009D2F8C"/>
    <w:rsid w:val="009E7F13"/>
    <w:rsid w:val="009F4EEB"/>
    <w:rsid w:val="009F7D26"/>
    <w:rsid w:val="00A01D08"/>
    <w:rsid w:val="00A05DAA"/>
    <w:rsid w:val="00A12D31"/>
    <w:rsid w:val="00A13A6A"/>
    <w:rsid w:val="00A23583"/>
    <w:rsid w:val="00A312A3"/>
    <w:rsid w:val="00A451A8"/>
    <w:rsid w:val="00A4644B"/>
    <w:rsid w:val="00A52085"/>
    <w:rsid w:val="00A551EB"/>
    <w:rsid w:val="00A62BF1"/>
    <w:rsid w:val="00A62F77"/>
    <w:rsid w:val="00A66C59"/>
    <w:rsid w:val="00A708D8"/>
    <w:rsid w:val="00A71890"/>
    <w:rsid w:val="00A7703E"/>
    <w:rsid w:val="00A80445"/>
    <w:rsid w:val="00AB144C"/>
    <w:rsid w:val="00AB43F3"/>
    <w:rsid w:val="00AD50FC"/>
    <w:rsid w:val="00AD5749"/>
    <w:rsid w:val="00AE1EB5"/>
    <w:rsid w:val="00AE556B"/>
    <w:rsid w:val="00AF1DD4"/>
    <w:rsid w:val="00B20698"/>
    <w:rsid w:val="00B3038E"/>
    <w:rsid w:val="00B30B18"/>
    <w:rsid w:val="00B35196"/>
    <w:rsid w:val="00B36BC4"/>
    <w:rsid w:val="00B55ACD"/>
    <w:rsid w:val="00B71F37"/>
    <w:rsid w:val="00B8034F"/>
    <w:rsid w:val="00B83697"/>
    <w:rsid w:val="00B8411B"/>
    <w:rsid w:val="00BA56D5"/>
    <w:rsid w:val="00BB3FC9"/>
    <w:rsid w:val="00BB3FD7"/>
    <w:rsid w:val="00BB4664"/>
    <w:rsid w:val="00BB47AA"/>
    <w:rsid w:val="00BB6033"/>
    <w:rsid w:val="00BC45C9"/>
    <w:rsid w:val="00C02E69"/>
    <w:rsid w:val="00C02F43"/>
    <w:rsid w:val="00C13886"/>
    <w:rsid w:val="00C13994"/>
    <w:rsid w:val="00C21E77"/>
    <w:rsid w:val="00C22A71"/>
    <w:rsid w:val="00C22DC9"/>
    <w:rsid w:val="00C459CA"/>
    <w:rsid w:val="00C608FF"/>
    <w:rsid w:val="00C6479E"/>
    <w:rsid w:val="00C673EB"/>
    <w:rsid w:val="00C839F4"/>
    <w:rsid w:val="00C90B68"/>
    <w:rsid w:val="00C92D94"/>
    <w:rsid w:val="00CB2C9C"/>
    <w:rsid w:val="00CB5C52"/>
    <w:rsid w:val="00CC0218"/>
    <w:rsid w:val="00CC066A"/>
    <w:rsid w:val="00CC79D7"/>
    <w:rsid w:val="00CD633F"/>
    <w:rsid w:val="00CE764F"/>
    <w:rsid w:val="00CF45E4"/>
    <w:rsid w:val="00CF674F"/>
    <w:rsid w:val="00D01272"/>
    <w:rsid w:val="00D03732"/>
    <w:rsid w:val="00D216BA"/>
    <w:rsid w:val="00D22678"/>
    <w:rsid w:val="00D26833"/>
    <w:rsid w:val="00D34D09"/>
    <w:rsid w:val="00D51E06"/>
    <w:rsid w:val="00D531FA"/>
    <w:rsid w:val="00D547F1"/>
    <w:rsid w:val="00D631AC"/>
    <w:rsid w:val="00D66045"/>
    <w:rsid w:val="00D75EA7"/>
    <w:rsid w:val="00D87D04"/>
    <w:rsid w:val="00D933D1"/>
    <w:rsid w:val="00D9364A"/>
    <w:rsid w:val="00DA14EE"/>
    <w:rsid w:val="00DA3560"/>
    <w:rsid w:val="00DA389E"/>
    <w:rsid w:val="00DB4365"/>
    <w:rsid w:val="00DC2ADD"/>
    <w:rsid w:val="00DE2401"/>
    <w:rsid w:val="00DE672E"/>
    <w:rsid w:val="00DF1381"/>
    <w:rsid w:val="00E0691D"/>
    <w:rsid w:val="00E13BAC"/>
    <w:rsid w:val="00E14909"/>
    <w:rsid w:val="00E173A0"/>
    <w:rsid w:val="00E21A7D"/>
    <w:rsid w:val="00E21A81"/>
    <w:rsid w:val="00E236F5"/>
    <w:rsid w:val="00E25A5E"/>
    <w:rsid w:val="00E318FC"/>
    <w:rsid w:val="00E3545C"/>
    <w:rsid w:val="00E377BE"/>
    <w:rsid w:val="00E44EF4"/>
    <w:rsid w:val="00E652DD"/>
    <w:rsid w:val="00E73DD5"/>
    <w:rsid w:val="00E745F8"/>
    <w:rsid w:val="00E751D5"/>
    <w:rsid w:val="00E85A61"/>
    <w:rsid w:val="00EA5220"/>
    <w:rsid w:val="00EA7395"/>
    <w:rsid w:val="00EB0A19"/>
    <w:rsid w:val="00EC2894"/>
    <w:rsid w:val="00ED1BB1"/>
    <w:rsid w:val="00ED4DB4"/>
    <w:rsid w:val="00ED76A9"/>
    <w:rsid w:val="00EE426F"/>
    <w:rsid w:val="00EE6429"/>
    <w:rsid w:val="00EF2FF8"/>
    <w:rsid w:val="00F03F4C"/>
    <w:rsid w:val="00F43865"/>
    <w:rsid w:val="00F55068"/>
    <w:rsid w:val="00F61D03"/>
    <w:rsid w:val="00F74336"/>
    <w:rsid w:val="00F83C2E"/>
    <w:rsid w:val="00F902C6"/>
    <w:rsid w:val="00F95028"/>
    <w:rsid w:val="00FA41F2"/>
    <w:rsid w:val="00FA5339"/>
    <w:rsid w:val="00FB3A0C"/>
    <w:rsid w:val="00FB4A06"/>
    <w:rsid w:val="00FC4930"/>
    <w:rsid w:val="00FD02DD"/>
    <w:rsid w:val="00FD3C62"/>
    <w:rsid w:val="00FD5C8F"/>
    <w:rsid w:val="00FD6062"/>
    <w:rsid w:val="00FD6EA3"/>
    <w:rsid w:val="00FE3B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D4927E-7413-47D8-8E74-CBA4C88E6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3A54"/>
    <w:pPr>
      <w:ind w:left="720"/>
      <w:contextualSpacing/>
    </w:pPr>
  </w:style>
  <w:style w:type="paragraph" w:customStyle="1" w:styleId="a4">
    <w:name w:val="Знак Знак Знак Знак Знак Знак Знак Знак Знак Знак"/>
    <w:basedOn w:val="a"/>
    <w:uiPriority w:val="99"/>
    <w:rsid w:val="00A451A8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5">
    <w:name w:val="Hyperlink"/>
    <w:basedOn w:val="a0"/>
    <w:uiPriority w:val="99"/>
    <w:semiHidden/>
    <w:unhideWhenUsed/>
    <w:rsid w:val="00FB4A06"/>
    <w:rPr>
      <w:color w:val="0000FF"/>
      <w:u w:val="single"/>
    </w:rPr>
  </w:style>
  <w:style w:type="paragraph" w:customStyle="1" w:styleId="ConsPlusTitle">
    <w:name w:val="ConsPlusTitle"/>
    <w:rsid w:val="00177FF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344E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44E71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39"/>
    <w:rsid w:val="00FE3B38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8"/>
    <w:uiPriority w:val="59"/>
    <w:rsid w:val="00E745F8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</Pages>
  <Words>727</Words>
  <Characters>4144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ДРСК</Company>
  <LinksUpToDate>false</LinksUpToDate>
  <CharactersWithSpaces>4862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Панфилова Евгения Вячеславовна</dc:creator>
  <cp:lastModifiedBy>Гоголева Анастасия Вячеславовна</cp:lastModifiedBy>
  <cp:revision>64</cp:revision>
  <cp:lastPrinted>2021-01-18T00:26:00Z</cp:lastPrinted>
  <dcterms:created xsi:type="dcterms:W3CDTF">2020-02-04T05:33:00Z</dcterms:created>
  <dcterms:modified xsi:type="dcterms:W3CDTF">2021-01-19T08:39:00Z</dcterms:modified>
</cp:coreProperties>
</file>