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9C" w:rsidRDefault="00F83B9C" w:rsidP="00F83B9C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93779CA" wp14:editId="204814D3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EB546D" w:rsidRPr="008A7844">
        <w:rPr>
          <w:b/>
          <w:sz w:val="32"/>
          <w:szCs w:val="32"/>
        </w:rPr>
        <w:t xml:space="preserve">сетевая </w:t>
      </w:r>
      <w:r w:rsidR="00EB546D" w:rsidRPr="00EB546D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E81BC7">
        <w:rPr>
          <w:rFonts w:ascii="Times New Roman" w:hAnsi="Times New Roman"/>
          <w:sz w:val="28"/>
          <w:szCs w:val="28"/>
        </w:rPr>
        <w:t>614</w:t>
      </w:r>
      <w:r w:rsidR="00352406">
        <w:rPr>
          <w:rFonts w:ascii="Times New Roman" w:hAnsi="Times New Roman"/>
          <w:sz w:val="28"/>
          <w:szCs w:val="28"/>
        </w:rPr>
        <w:t>/</w:t>
      </w:r>
      <w:r w:rsidR="00E81BC7">
        <w:rPr>
          <w:rFonts w:ascii="Times New Roman" w:hAnsi="Times New Roman"/>
          <w:sz w:val="28"/>
          <w:szCs w:val="28"/>
        </w:rPr>
        <w:t>Пр</w:t>
      </w:r>
      <w:r w:rsidR="00FD2CD0">
        <w:rPr>
          <w:rFonts w:ascii="Times New Roman" w:hAnsi="Times New Roman"/>
          <w:sz w:val="28"/>
          <w:szCs w:val="28"/>
        </w:rPr>
        <w:t>У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E81BC7" w:rsidRDefault="00E81BC7" w:rsidP="00E81BC7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Закупочной комиссии по рассмотрению заявок по аукциону в электронной форме на право заключения договора: «</w:t>
      </w:r>
      <w:r>
        <w:rPr>
          <w:b/>
          <w:bCs/>
          <w:i/>
          <w:iCs/>
          <w:snapToGrid w:val="0"/>
          <w:szCs w:val="28"/>
        </w:rPr>
        <w:t xml:space="preserve">Кредит» </w:t>
      </w: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 xml:space="preserve">№ 1377.1 </w:t>
      </w:r>
      <w:r>
        <w:rPr>
          <w:b/>
          <w:bCs/>
          <w:iCs/>
          <w:snapToGrid w:val="0"/>
          <w:szCs w:val="28"/>
        </w:rPr>
        <w:t>раздел</w:t>
      </w:r>
      <w:r>
        <w:rPr>
          <w:b/>
          <w:bCs/>
          <w:szCs w:val="28"/>
        </w:rPr>
        <w:t xml:space="preserve"> 9 ГКПЗ 2019</w:t>
      </w:r>
    </w:p>
    <w:p w:rsidR="0041375F" w:rsidRDefault="0041375F" w:rsidP="0041375F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D6133D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E81BC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E81BC7">
              <w:rPr>
                <w:b/>
                <w:bCs/>
                <w:caps/>
                <w:sz w:val="24"/>
              </w:rPr>
              <w:t>09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E81BC7">
              <w:rPr>
                <w:b/>
                <w:bCs/>
                <w:sz w:val="24"/>
              </w:rPr>
              <w:t>дека</w:t>
            </w:r>
            <w:r w:rsidR="001930D5">
              <w:rPr>
                <w:b/>
                <w:bCs/>
                <w:sz w:val="24"/>
              </w:rPr>
              <w:t>бря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4B16F9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D6133D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E81BC7" w:rsidP="00D6133D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 w:rsidRPr="00E81BC7">
        <w:rPr>
          <w:b/>
          <w:i/>
          <w:sz w:val="26"/>
          <w:szCs w:val="26"/>
        </w:rPr>
        <w:t>31908293298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D6133D">
      <w:pPr>
        <w:pStyle w:val="21"/>
        <w:ind w:firstLine="0"/>
        <w:rPr>
          <w:b/>
          <w:bCs/>
          <w:caps/>
          <w:sz w:val="26"/>
          <w:szCs w:val="26"/>
        </w:rPr>
      </w:pPr>
    </w:p>
    <w:p w:rsidR="00E81BC7" w:rsidRDefault="00E81BC7" w:rsidP="00E81BC7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4 (четыре) </w:t>
      </w:r>
      <w:r>
        <w:rPr>
          <w:sz w:val="24"/>
          <w:szCs w:val="24"/>
        </w:rPr>
        <w:t>заявки.</w:t>
      </w:r>
    </w:p>
    <w:p w:rsidR="00E81BC7" w:rsidRDefault="00E81BC7" w:rsidP="00E81BC7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378"/>
        <w:gridCol w:w="2694"/>
      </w:tblGrid>
      <w:tr w:rsidR="00E81BC7" w:rsidTr="00D86AFA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BC7" w:rsidRDefault="00E81BC7" w:rsidP="00D86AFA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E81BC7" w:rsidRDefault="00E81BC7" w:rsidP="00D86AFA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BC7" w:rsidRDefault="00E81BC7" w:rsidP="00D86AFA">
            <w:pPr>
              <w:pStyle w:val="af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BC7" w:rsidRDefault="00E81BC7" w:rsidP="00D86AFA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E81BC7" w:rsidTr="00D86AFA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BC7" w:rsidRDefault="00E81BC7" w:rsidP="00E81BC7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BC7" w:rsidRPr="00B40083" w:rsidRDefault="00E81BC7" w:rsidP="00D86AFA">
            <w:pPr>
              <w:snapToGrid w:val="0"/>
              <w:spacing w:line="240" w:lineRule="auto"/>
              <w:ind w:firstLine="34"/>
              <w:jc w:val="left"/>
              <w:rPr>
                <w:sz w:val="24"/>
                <w:szCs w:val="24"/>
                <w:lang w:eastAsia="en-US"/>
              </w:rPr>
            </w:pPr>
            <w:r w:rsidRPr="00963A5C">
              <w:rPr>
                <w:sz w:val="24"/>
                <w:szCs w:val="24"/>
                <w:lang w:eastAsia="en-US"/>
              </w:rPr>
              <w:t>ПАО "СБЕРБАНК РОССИИ"</w:t>
            </w:r>
            <w:r w:rsidRPr="00B40083">
              <w:rPr>
                <w:sz w:val="24"/>
                <w:szCs w:val="24"/>
                <w:lang w:eastAsia="en-US"/>
              </w:rPr>
              <w:t xml:space="preserve"> </w:t>
            </w:r>
            <w:r w:rsidRPr="00B40083">
              <w:rPr>
                <w:sz w:val="24"/>
                <w:szCs w:val="24"/>
                <w:lang w:eastAsia="en-US"/>
              </w:rPr>
              <w:br/>
              <w:t>ИНН/КПП 7707083893/773601001 ОГРН 1027700132195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BC7" w:rsidRPr="00B40083" w:rsidRDefault="00E81BC7" w:rsidP="00D86AFA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B40083">
              <w:rPr>
                <w:sz w:val="24"/>
                <w:szCs w:val="24"/>
                <w:lang w:eastAsia="en-US"/>
              </w:rPr>
              <w:t>07.11.2019 12:03</w:t>
            </w:r>
          </w:p>
        </w:tc>
      </w:tr>
      <w:tr w:rsidR="00E81BC7" w:rsidTr="00D86AF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BC7" w:rsidRDefault="00E81BC7" w:rsidP="00E81BC7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BC7" w:rsidRPr="00B40083" w:rsidRDefault="00E81BC7" w:rsidP="00D86AFA">
            <w:pPr>
              <w:snapToGrid w:val="0"/>
              <w:spacing w:line="240" w:lineRule="auto"/>
              <w:ind w:firstLine="34"/>
              <w:jc w:val="left"/>
              <w:rPr>
                <w:sz w:val="24"/>
                <w:szCs w:val="24"/>
                <w:lang w:eastAsia="en-US"/>
              </w:rPr>
            </w:pPr>
            <w:r w:rsidRPr="00963A5C">
              <w:rPr>
                <w:sz w:val="24"/>
                <w:szCs w:val="24"/>
                <w:lang w:eastAsia="en-US"/>
              </w:rPr>
              <w:t>АО "Всероссийский банк развития регионов"</w:t>
            </w:r>
            <w:r w:rsidRPr="00B40083">
              <w:rPr>
                <w:sz w:val="24"/>
                <w:szCs w:val="24"/>
                <w:lang w:eastAsia="en-US"/>
              </w:rPr>
              <w:t xml:space="preserve"> </w:t>
            </w:r>
            <w:r w:rsidRPr="00B40083">
              <w:rPr>
                <w:sz w:val="24"/>
                <w:szCs w:val="24"/>
                <w:lang w:eastAsia="en-US"/>
              </w:rPr>
              <w:br/>
              <w:t>ИНН/КПП 7736153344/997950001 ОГРН 1027739186914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1BC7" w:rsidRPr="00B40083" w:rsidRDefault="00E81BC7" w:rsidP="00D86AFA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B40083">
              <w:rPr>
                <w:sz w:val="24"/>
                <w:szCs w:val="24"/>
                <w:lang w:eastAsia="en-US"/>
              </w:rPr>
              <w:t>07.11.2019 18:51</w:t>
            </w:r>
          </w:p>
        </w:tc>
      </w:tr>
      <w:tr w:rsidR="00E81BC7" w:rsidTr="00D86AF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BC7" w:rsidRDefault="00E81BC7" w:rsidP="00E81BC7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BC7" w:rsidRPr="00B40083" w:rsidRDefault="00E81BC7" w:rsidP="00D86AFA">
            <w:pPr>
              <w:snapToGrid w:val="0"/>
              <w:spacing w:line="240" w:lineRule="auto"/>
              <w:ind w:firstLine="34"/>
              <w:jc w:val="left"/>
              <w:rPr>
                <w:sz w:val="24"/>
                <w:szCs w:val="24"/>
                <w:lang w:eastAsia="en-US"/>
              </w:rPr>
            </w:pPr>
            <w:r w:rsidRPr="00963A5C">
              <w:rPr>
                <w:sz w:val="24"/>
                <w:szCs w:val="24"/>
                <w:lang w:eastAsia="en-US"/>
              </w:rPr>
              <w:t>Банк ЗЕНИТ (ПАО)</w:t>
            </w:r>
            <w:r w:rsidRPr="00B40083">
              <w:rPr>
                <w:sz w:val="24"/>
                <w:szCs w:val="24"/>
                <w:lang w:eastAsia="en-US"/>
              </w:rPr>
              <w:t xml:space="preserve"> </w:t>
            </w:r>
            <w:r w:rsidRPr="00B40083">
              <w:rPr>
                <w:sz w:val="24"/>
                <w:szCs w:val="24"/>
                <w:lang w:eastAsia="en-US"/>
              </w:rPr>
              <w:br/>
              <w:t>ИНН/КПП 7729405872/772701001 ОГРН 1027739056927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BC7" w:rsidRPr="00B40083" w:rsidRDefault="00E81BC7" w:rsidP="00D86AFA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B40083">
              <w:rPr>
                <w:sz w:val="24"/>
                <w:szCs w:val="24"/>
                <w:lang w:eastAsia="en-US"/>
              </w:rPr>
              <w:t>08.11.2019 10:51</w:t>
            </w:r>
          </w:p>
        </w:tc>
      </w:tr>
      <w:tr w:rsidR="00E81BC7" w:rsidTr="00D86AF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BC7" w:rsidRDefault="00E81BC7" w:rsidP="00E81BC7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BC7" w:rsidRPr="00B40083" w:rsidRDefault="00E81BC7" w:rsidP="00D86AFA">
            <w:pPr>
              <w:snapToGrid w:val="0"/>
              <w:spacing w:line="240" w:lineRule="auto"/>
              <w:ind w:firstLine="34"/>
              <w:jc w:val="left"/>
              <w:rPr>
                <w:sz w:val="24"/>
                <w:szCs w:val="24"/>
                <w:lang w:eastAsia="en-US"/>
              </w:rPr>
            </w:pPr>
            <w:r w:rsidRPr="003C3D94">
              <w:rPr>
                <w:sz w:val="24"/>
                <w:szCs w:val="24"/>
                <w:lang w:eastAsia="en-US"/>
              </w:rPr>
              <w:t>Акционерный коммерческий банк «АК БАРС» (ПАО)</w:t>
            </w:r>
            <w:r w:rsidRPr="00B40083">
              <w:rPr>
                <w:sz w:val="24"/>
                <w:szCs w:val="24"/>
                <w:lang w:eastAsia="en-US"/>
              </w:rPr>
              <w:t xml:space="preserve"> </w:t>
            </w:r>
            <w:r w:rsidRPr="00B40083">
              <w:rPr>
                <w:sz w:val="24"/>
                <w:szCs w:val="24"/>
                <w:lang w:eastAsia="en-US"/>
              </w:rPr>
              <w:br/>
              <w:t>ИНН/КПП 1653001805/165601001 ОГРН 1021600000124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BC7" w:rsidRPr="00B40083" w:rsidRDefault="00E81BC7" w:rsidP="00D86AFA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B40083">
              <w:rPr>
                <w:sz w:val="24"/>
                <w:szCs w:val="24"/>
                <w:lang w:eastAsia="en-US"/>
              </w:rPr>
              <w:t>08.11.2019 12:24</w:t>
            </w:r>
          </w:p>
        </w:tc>
      </w:tr>
    </w:tbl>
    <w:p w:rsidR="00E81BC7" w:rsidRPr="00B50D8A" w:rsidRDefault="00E81BC7" w:rsidP="00E81BC7">
      <w:pPr>
        <w:spacing w:line="240" w:lineRule="auto"/>
        <w:ind w:right="-143" w:firstLine="0"/>
        <w:rPr>
          <w:sz w:val="12"/>
          <w:szCs w:val="12"/>
        </w:rPr>
      </w:pPr>
    </w:p>
    <w:p w:rsidR="00E81BC7" w:rsidRDefault="00E81BC7" w:rsidP="00E81BC7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1 (одна) </w:t>
      </w:r>
      <w:r>
        <w:rPr>
          <w:sz w:val="24"/>
          <w:szCs w:val="24"/>
        </w:rPr>
        <w:t>заявок.</w:t>
      </w:r>
    </w:p>
    <w:p w:rsidR="00633D1C" w:rsidRDefault="00633D1C" w:rsidP="00D6133D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D6133D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83B9C" w:rsidRPr="00B665B5" w:rsidRDefault="00F83B9C" w:rsidP="00F83B9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F83B9C" w:rsidRPr="00B665B5" w:rsidRDefault="00F83B9C" w:rsidP="00F83B9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ранжировке заявок.</w:t>
      </w:r>
    </w:p>
    <w:p w:rsidR="00F83B9C" w:rsidRPr="00B665B5" w:rsidRDefault="00F83B9C" w:rsidP="00F83B9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выборе победителя закупки.</w:t>
      </w:r>
    </w:p>
    <w:p w:rsidR="00F83B9C" w:rsidRPr="00B665B5" w:rsidRDefault="00F83B9C" w:rsidP="00F83B9C">
      <w:pPr>
        <w:spacing w:line="240" w:lineRule="auto"/>
        <w:ind w:firstLine="0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E81BC7" w:rsidRDefault="00E81BC7" w:rsidP="00E81BC7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E81BC7" w:rsidRDefault="00E81BC7" w:rsidP="00E81BC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E81BC7" w:rsidRDefault="00E81BC7" w:rsidP="00E81BC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Принять условия заявок Участников после переторжки:</w:t>
      </w:r>
    </w:p>
    <w:tbl>
      <w:tblPr>
        <w:tblpPr w:leftFromText="180" w:rightFromText="180" w:bottomFromText="200" w:vertAnchor="text" w:tblpX="-176" w:tblpY="1"/>
        <w:tblOverlap w:val="never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3378"/>
        <w:gridCol w:w="1134"/>
        <w:gridCol w:w="2410"/>
        <w:gridCol w:w="2127"/>
      </w:tblGrid>
      <w:tr w:rsidR="00E81BC7" w:rsidTr="00D86AFA">
        <w:trPr>
          <w:trHeight w:val="1032"/>
          <w:tblHeader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C7" w:rsidRDefault="00E81BC7" w:rsidP="00D86AFA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</w:pPr>
            <w:r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  <w:t>№ п/п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C7" w:rsidRDefault="00E81BC7" w:rsidP="00D86AFA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C7" w:rsidRDefault="00E81BC7" w:rsidP="00D86AFA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C7" w:rsidRPr="00D36302" w:rsidRDefault="00E81BC7" w:rsidP="00D86AFA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D36302">
              <w:rPr>
                <w:b/>
                <w:i/>
                <w:sz w:val="20"/>
                <w:szCs w:val="24"/>
                <w:lang w:eastAsia="en-US"/>
              </w:rPr>
              <w:t xml:space="preserve">Цена заявки, руб. без НДС до переторжки, </w:t>
            </w:r>
            <w:r w:rsidRPr="00D36302">
              <w:rPr>
                <w:b/>
                <w:i/>
                <w:sz w:val="20"/>
                <w:szCs w:val="24"/>
                <w:lang w:eastAsia="en-US"/>
              </w:rPr>
              <w:br/>
              <w:t>руб. без НДС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C7" w:rsidRPr="00D36302" w:rsidRDefault="00E81BC7" w:rsidP="00D86AFA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D36302">
              <w:rPr>
                <w:b/>
                <w:i/>
                <w:sz w:val="20"/>
                <w:szCs w:val="24"/>
                <w:lang w:eastAsia="en-US"/>
              </w:rPr>
              <w:t xml:space="preserve">Цена заявки , руб. без НДС после переторжки, </w:t>
            </w:r>
            <w:r w:rsidRPr="00D36302">
              <w:rPr>
                <w:b/>
                <w:i/>
                <w:sz w:val="20"/>
                <w:szCs w:val="24"/>
                <w:lang w:eastAsia="en-US"/>
              </w:rPr>
              <w:br/>
              <w:t>руб. без НДС</w:t>
            </w:r>
          </w:p>
        </w:tc>
      </w:tr>
      <w:tr w:rsidR="00E81BC7" w:rsidTr="00D86AFA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C7" w:rsidRDefault="00E81BC7" w:rsidP="00E81BC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C7" w:rsidRPr="009911C5" w:rsidRDefault="00E81BC7" w:rsidP="00D86A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9911C5">
              <w:rPr>
                <w:b/>
                <w:i/>
                <w:sz w:val="23"/>
                <w:szCs w:val="23"/>
              </w:rPr>
              <w:t>ПАО "СБЕРБАНК РОССИИ"</w:t>
            </w:r>
          </w:p>
          <w:p w:rsidR="00E81BC7" w:rsidRPr="009911C5" w:rsidRDefault="00E81BC7" w:rsidP="00D86A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3"/>
                <w:szCs w:val="23"/>
              </w:rPr>
            </w:pPr>
            <w:r w:rsidRPr="009911C5">
              <w:rPr>
                <w:sz w:val="23"/>
                <w:szCs w:val="23"/>
              </w:rPr>
              <w:t>ИНН/КПП 7707083893/773601001 ОГРН 1027700132195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C7" w:rsidRPr="009911C5" w:rsidRDefault="00E81BC7" w:rsidP="00E81B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11C5">
              <w:rPr>
                <w:sz w:val="24"/>
                <w:szCs w:val="24"/>
              </w:rPr>
              <w:t>05.11.2019 03:45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C7" w:rsidRPr="009911C5" w:rsidRDefault="00E81BC7" w:rsidP="00D86A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9911C5">
              <w:rPr>
                <w:b/>
                <w:i/>
                <w:sz w:val="23"/>
                <w:szCs w:val="23"/>
              </w:rPr>
              <w:t>1 798 248 832,25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7" w:rsidRPr="009911C5" w:rsidRDefault="00E81BC7" w:rsidP="00D86AFA">
            <w:pPr>
              <w:spacing w:line="240" w:lineRule="auto"/>
              <w:jc w:val="center"/>
            </w:pPr>
            <w:r w:rsidRPr="009911C5">
              <w:rPr>
                <w:b/>
                <w:i/>
                <w:sz w:val="23"/>
                <w:szCs w:val="23"/>
              </w:rPr>
              <w:t>1 798 248 832,25</w:t>
            </w:r>
          </w:p>
        </w:tc>
      </w:tr>
      <w:tr w:rsidR="00E81BC7" w:rsidTr="00D86AFA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C7" w:rsidRDefault="00E81BC7" w:rsidP="00E81BC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C7" w:rsidRPr="009911C5" w:rsidRDefault="00E81BC7" w:rsidP="00D86A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9911C5">
              <w:rPr>
                <w:b/>
                <w:i/>
                <w:sz w:val="23"/>
                <w:szCs w:val="23"/>
              </w:rPr>
              <w:t>АО "Всероссийский банк развития регионов"</w:t>
            </w:r>
          </w:p>
          <w:p w:rsidR="00E81BC7" w:rsidRPr="009911C5" w:rsidRDefault="00E81BC7" w:rsidP="00D86A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3"/>
                <w:szCs w:val="23"/>
              </w:rPr>
            </w:pPr>
            <w:r w:rsidRPr="009911C5">
              <w:rPr>
                <w:sz w:val="23"/>
                <w:szCs w:val="23"/>
              </w:rPr>
              <w:t>ИНН/КПП 7736153344/997950001 ОГРН 1027739186914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C7" w:rsidRPr="009911C5" w:rsidRDefault="00E81BC7" w:rsidP="00E81B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11C5">
              <w:rPr>
                <w:sz w:val="24"/>
                <w:szCs w:val="24"/>
              </w:rPr>
              <w:t>13.11.2019 16:32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C7" w:rsidRPr="009911C5" w:rsidRDefault="00E81BC7" w:rsidP="00D86A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9911C5">
              <w:rPr>
                <w:b/>
                <w:i/>
                <w:sz w:val="23"/>
                <w:szCs w:val="23"/>
              </w:rPr>
              <w:t>1 798 248 832,25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C7" w:rsidRPr="009911C5" w:rsidRDefault="00E81BC7" w:rsidP="00D86AF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911C5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911C5">
              <w:rPr>
                <w:b/>
                <w:i/>
                <w:sz w:val="24"/>
                <w:szCs w:val="24"/>
              </w:rPr>
              <w:t>539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911C5">
              <w:rPr>
                <w:b/>
                <w:i/>
                <w:sz w:val="24"/>
                <w:szCs w:val="24"/>
              </w:rPr>
              <w:t>708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911C5">
              <w:rPr>
                <w:b/>
                <w:i/>
                <w:sz w:val="24"/>
                <w:szCs w:val="24"/>
              </w:rPr>
              <w:t>750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E81BC7" w:rsidTr="00D86AFA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C7" w:rsidRDefault="00E81BC7" w:rsidP="00E81BC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C7" w:rsidRPr="009911C5" w:rsidRDefault="00E81BC7" w:rsidP="00D86A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3"/>
                <w:szCs w:val="23"/>
              </w:rPr>
            </w:pPr>
            <w:r w:rsidRPr="009911C5">
              <w:rPr>
                <w:b/>
                <w:i/>
                <w:sz w:val="23"/>
                <w:szCs w:val="23"/>
              </w:rPr>
              <w:t>Банк ЗЕНИТ (ПАО)</w:t>
            </w:r>
            <w:r w:rsidRPr="009911C5">
              <w:rPr>
                <w:sz w:val="23"/>
                <w:szCs w:val="23"/>
              </w:rPr>
              <w:t xml:space="preserve"> </w:t>
            </w:r>
          </w:p>
          <w:p w:rsidR="00E81BC7" w:rsidRPr="009911C5" w:rsidRDefault="00E81BC7" w:rsidP="00D86A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3"/>
                <w:szCs w:val="23"/>
              </w:rPr>
            </w:pPr>
            <w:r w:rsidRPr="009911C5">
              <w:rPr>
                <w:sz w:val="23"/>
                <w:szCs w:val="23"/>
              </w:rPr>
              <w:t xml:space="preserve">ИНН/КПП </w:t>
            </w:r>
            <w:r w:rsidRPr="009911C5">
              <w:rPr>
                <w:sz w:val="23"/>
                <w:szCs w:val="23"/>
              </w:rPr>
              <w:lastRenderedPageBreak/>
              <w:t>7729405872/772701001 ОГРН 1027739056927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C7" w:rsidRPr="009911C5" w:rsidRDefault="00E81BC7" w:rsidP="00E81B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11C5">
              <w:rPr>
                <w:sz w:val="24"/>
                <w:szCs w:val="24"/>
              </w:rPr>
              <w:lastRenderedPageBreak/>
              <w:t>05.11.2019 07:47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C7" w:rsidRPr="009911C5" w:rsidRDefault="00E81BC7" w:rsidP="00D86A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9911C5">
              <w:rPr>
                <w:b/>
                <w:i/>
                <w:sz w:val="23"/>
                <w:szCs w:val="23"/>
              </w:rPr>
              <w:t>1 541 250 000,00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C7" w:rsidRPr="009911C5" w:rsidRDefault="00E81BC7" w:rsidP="00D86AF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911C5">
              <w:rPr>
                <w:b/>
                <w:i/>
                <w:sz w:val="23"/>
                <w:szCs w:val="23"/>
              </w:rPr>
              <w:t>1 541 250 000,00</w:t>
            </w:r>
          </w:p>
        </w:tc>
      </w:tr>
    </w:tbl>
    <w:p w:rsidR="00F83B9C" w:rsidRPr="00B665B5" w:rsidRDefault="00F83B9C" w:rsidP="00F83B9C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 w:rsidR="00E81BC7">
        <w:rPr>
          <w:b/>
          <w:bCs/>
          <w:i/>
          <w:iCs/>
          <w:sz w:val="26"/>
          <w:szCs w:val="26"/>
        </w:rPr>
        <w:t>2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D22905">
        <w:rPr>
          <w:b/>
          <w:bCs/>
          <w:i/>
          <w:iCs/>
          <w:sz w:val="26"/>
          <w:szCs w:val="26"/>
        </w:rPr>
        <w:t>О ранжировке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E81BC7" w:rsidRDefault="00E81BC7" w:rsidP="00E81BC7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E81BC7" w:rsidRDefault="00E81BC7" w:rsidP="00E81BC7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5019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478"/>
        <w:gridCol w:w="745"/>
        <w:gridCol w:w="747"/>
        <w:gridCol w:w="1864"/>
        <w:gridCol w:w="2157"/>
        <w:gridCol w:w="2163"/>
        <w:gridCol w:w="22"/>
      </w:tblGrid>
      <w:tr w:rsidR="00E81BC7" w:rsidTr="00D86AFA">
        <w:trPr>
          <w:trHeight w:val="394"/>
        </w:trPr>
        <w:tc>
          <w:tcPr>
            <w:tcW w:w="121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81BC7" w:rsidRDefault="00E81BC7" w:rsidP="00D86AFA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733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81BC7" w:rsidRDefault="00E81BC7" w:rsidP="00D86AFA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305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81BC7" w:rsidRDefault="00E81BC7" w:rsidP="00D86AFA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>
              <w:rPr>
                <w:sz w:val="24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E81BC7" w:rsidTr="00D86AFA">
        <w:trPr>
          <w:gridAfter w:val="1"/>
          <w:wAfter w:w="12" w:type="pct"/>
          <w:trHeight w:val="360"/>
        </w:trPr>
        <w:tc>
          <w:tcPr>
            <w:tcW w:w="121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81BC7" w:rsidRDefault="00E81BC7" w:rsidP="00D86AFA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81BC7" w:rsidRDefault="00E81BC7" w:rsidP="00D86AFA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81BC7" w:rsidRDefault="00E81BC7" w:rsidP="00D86AFA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81BC7" w:rsidRPr="00D36302" w:rsidRDefault="00E81BC7" w:rsidP="00D86A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ПАО "СБЕРБАНК РОССИИ"</w:t>
            </w:r>
          </w:p>
        </w:tc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81BC7" w:rsidRPr="00D36302" w:rsidRDefault="00E81BC7" w:rsidP="00D86A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АО "Всероссийский банк развития регионов"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81BC7" w:rsidRPr="00AD37FE" w:rsidRDefault="00E81BC7" w:rsidP="00D86A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D3630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Банк ЗЕНИТ (ПАО)</w:t>
            </w:r>
          </w:p>
        </w:tc>
      </w:tr>
      <w:tr w:rsidR="00E81BC7" w:rsidTr="00D86AFA">
        <w:trPr>
          <w:gridAfter w:val="1"/>
          <w:wAfter w:w="12" w:type="pct"/>
          <w:trHeight w:val="75"/>
        </w:trPr>
        <w:tc>
          <w:tcPr>
            <w:tcW w:w="12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81BC7" w:rsidRDefault="00E81BC7" w:rsidP="00D86AFA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1: </w:t>
            </w:r>
            <w:r>
              <w:rPr>
                <w:i/>
                <w:sz w:val="24"/>
                <w:lang w:eastAsia="en-US"/>
              </w:rPr>
              <w:t>С</w:t>
            </w:r>
            <w:r w:rsidRPr="00C350D2">
              <w:rPr>
                <w:i/>
                <w:sz w:val="24"/>
                <w:lang w:eastAsia="en-US"/>
              </w:rPr>
              <w:t>редняя арифметическая стоимость всех видов работ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81BC7" w:rsidRDefault="00E81BC7" w:rsidP="00D86AFA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81BC7" w:rsidRDefault="00E81BC7" w:rsidP="00D86A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81BC7" w:rsidRDefault="00E81BC7" w:rsidP="00D86A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81BC7" w:rsidRDefault="00E81BC7" w:rsidP="00D86A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0,65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81BC7" w:rsidRDefault="00E81BC7" w:rsidP="00D86A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0,64</w:t>
            </w:r>
          </w:p>
        </w:tc>
      </w:tr>
      <w:tr w:rsidR="00E81BC7" w:rsidTr="00D86AFA">
        <w:trPr>
          <w:gridAfter w:val="1"/>
          <w:wAfter w:w="12" w:type="pct"/>
          <w:trHeight w:val="75"/>
        </w:trPr>
        <w:tc>
          <w:tcPr>
            <w:tcW w:w="12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81BC7" w:rsidRDefault="00E81BC7" w:rsidP="00D86A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81BC7" w:rsidRDefault="00E81BC7" w:rsidP="00D86A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81BC7" w:rsidRDefault="00E81BC7" w:rsidP="00D86A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81BC7" w:rsidRDefault="00E81BC7" w:rsidP="00D86AFA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0,50</w:t>
            </w:r>
          </w:p>
        </w:tc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81BC7" w:rsidRDefault="00E81BC7" w:rsidP="00D86A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81BC7" w:rsidRDefault="00E81BC7" w:rsidP="00D86A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</w:tr>
      <w:tr w:rsidR="00E81BC7" w:rsidTr="00D86AFA">
        <w:trPr>
          <w:gridAfter w:val="1"/>
          <w:wAfter w:w="12" w:type="pct"/>
          <w:trHeight w:val="487"/>
        </w:trPr>
        <w:tc>
          <w:tcPr>
            <w:tcW w:w="12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81BC7" w:rsidRDefault="00E81BC7" w:rsidP="00D86A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 w:rsidRPr="00D36302">
              <w:rPr>
                <w:rFonts w:eastAsia="Calibri"/>
                <w:i/>
                <w:sz w:val="22"/>
                <w:lang w:eastAsia="en-US"/>
              </w:rPr>
              <w:t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81BC7" w:rsidRDefault="00E81BC7" w:rsidP="00D86A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81BC7" w:rsidRDefault="00E81BC7" w:rsidP="00D86A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81BC7" w:rsidRDefault="00E81BC7" w:rsidP="00D86A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81BC7" w:rsidRDefault="00E81BC7" w:rsidP="00D86A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81BC7" w:rsidRDefault="00E81BC7" w:rsidP="00D86A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5,00</w:t>
            </w:r>
          </w:p>
        </w:tc>
      </w:tr>
      <w:tr w:rsidR="00E81BC7" w:rsidTr="00D86AFA">
        <w:trPr>
          <w:gridAfter w:val="1"/>
          <w:wAfter w:w="12" w:type="pct"/>
          <w:trHeight w:val="75"/>
        </w:trPr>
        <w:tc>
          <w:tcPr>
            <w:tcW w:w="194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81BC7" w:rsidRDefault="00E81BC7" w:rsidP="00D86A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81BC7" w:rsidRDefault="00E81BC7" w:rsidP="00D86A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81BC7" w:rsidRDefault="00E81BC7" w:rsidP="00D86A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1,18</w:t>
            </w:r>
          </w:p>
        </w:tc>
        <w:tc>
          <w:tcPr>
            <w:tcW w:w="1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81BC7" w:rsidRDefault="00E81BC7" w:rsidP="00D86AFA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1,14</w:t>
            </w:r>
          </w:p>
        </w:tc>
      </w:tr>
    </w:tbl>
    <w:p w:rsidR="00E81BC7" w:rsidRDefault="00E81BC7" w:rsidP="00E81BC7">
      <w:pPr>
        <w:spacing w:line="240" w:lineRule="auto"/>
        <w:ind w:firstLine="0"/>
        <w:rPr>
          <w:sz w:val="26"/>
          <w:szCs w:val="26"/>
        </w:rPr>
      </w:pPr>
    </w:p>
    <w:p w:rsidR="00E81BC7" w:rsidRDefault="00E81BC7" w:rsidP="00E81BC7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1700"/>
        <w:gridCol w:w="2269"/>
        <w:gridCol w:w="1701"/>
      </w:tblGrid>
      <w:tr w:rsidR="00E81BC7" w:rsidTr="00D86A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C7" w:rsidRDefault="00E81BC7" w:rsidP="00D86AF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Место в ранжировке (порядковый </w:t>
            </w:r>
            <w:r>
              <w:rPr>
                <w:sz w:val="22"/>
                <w:szCs w:val="24"/>
                <w:lang w:eastAsia="en-US"/>
              </w:rPr>
              <w:lastRenderedPageBreak/>
              <w:t>№ заявки)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C7" w:rsidRDefault="00E81BC7" w:rsidP="00D86AF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lastRenderedPageBreak/>
              <w:t>Наименование Участника и/или идентификационный номер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C7" w:rsidRDefault="00E81BC7" w:rsidP="00D86AFA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C7" w:rsidRDefault="00E81BC7" w:rsidP="00D86AFA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 заявки, </w:t>
            </w:r>
            <w:r>
              <w:rPr>
                <w:sz w:val="22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C7" w:rsidRDefault="00E81BC7" w:rsidP="00D86AF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Возможность применения приоритета в </w:t>
            </w:r>
            <w:r>
              <w:rPr>
                <w:sz w:val="22"/>
                <w:szCs w:val="24"/>
                <w:lang w:eastAsia="en-US"/>
              </w:rPr>
              <w:lastRenderedPageBreak/>
              <w:t>соответствии с 925-ПП</w:t>
            </w:r>
          </w:p>
        </w:tc>
      </w:tr>
      <w:tr w:rsidR="00E81BC7" w:rsidTr="00D86A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C7" w:rsidRDefault="00E81BC7" w:rsidP="00D86AF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C7" w:rsidRDefault="00E81BC7" w:rsidP="00D86A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napToGrid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АО "Всероссийский банк развития регионов"</w:t>
            </w:r>
          </w:p>
          <w:p w:rsidR="00E81BC7" w:rsidRDefault="00E81BC7" w:rsidP="00D86A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ИНН/КПП 7736153344/997950001 ОГРН 1027739186914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C7" w:rsidRDefault="00E81BC7" w:rsidP="00D86A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13.11.2019 16:32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C7" w:rsidRPr="00732F3D" w:rsidRDefault="00E81BC7" w:rsidP="00D86AFA">
            <w:pPr>
              <w:spacing w:line="240" w:lineRule="auto"/>
              <w:ind w:firstLine="0"/>
              <w:jc w:val="center"/>
            </w:pPr>
            <w:r w:rsidRPr="009911C5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911C5">
              <w:rPr>
                <w:b/>
                <w:i/>
                <w:sz w:val="24"/>
                <w:szCs w:val="24"/>
              </w:rPr>
              <w:t>539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911C5">
              <w:rPr>
                <w:b/>
                <w:i/>
                <w:sz w:val="24"/>
                <w:szCs w:val="24"/>
              </w:rPr>
              <w:t>708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911C5">
              <w:rPr>
                <w:b/>
                <w:i/>
                <w:sz w:val="24"/>
                <w:szCs w:val="24"/>
              </w:rPr>
              <w:t>750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C7" w:rsidRDefault="00E81BC7" w:rsidP="00D86AF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E81BC7" w:rsidTr="00D86A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C7" w:rsidRDefault="00E81BC7" w:rsidP="00D86AF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C7" w:rsidRDefault="00E81BC7" w:rsidP="00D86A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Банк ЗЕНИТ (ПАО)</w:t>
            </w:r>
            <w:r>
              <w:rPr>
                <w:sz w:val="23"/>
                <w:szCs w:val="23"/>
              </w:rPr>
              <w:t xml:space="preserve"> </w:t>
            </w:r>
          </w:p>
          <w:p w:rsidR="00E81BC7" w:rsidRDefault="00E81BC7" w:rsidP="00D86A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ИНН/КПП 7729405872/772701001 ОГРН 1027739056927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C7" w:rsidRDefault="00E81BC7" w:rsidP="00D86A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05.11.2019 07:47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7" w:rsidRPr="00732F3D" w:rsidRDefault="00E81BC7" w:rsidP="00D86AFA">
            <w:pPr>
              <w:spacing w:line="240" w:lineRule="auto"/>
              <w:ind w:firstLine="0"/>
              <w:jc w:val="center"/>
            </w:pPr>
            <w:r w:rsidRPr="009911C5">
              <w:rPr>
                <w:b/>
                <w:i/>
                <w:sz w:val="23"/>
                <w:szCs w:val="23"/>
              </w:rPr>
              <w:t>1 541 250 000,00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C7" w:rsidRDefault="00E81BC7" w:rsidP="00D86AF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E81BC7" w:rsidTr="00D86AF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C7" w:rsidRDefault="00E81BC7" w:rsidP="00D86AF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C7" w:rsidRDefault="00E81BC7" w:rsidP="00D86A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napToGrid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ПАО "СБЕРБАНК РОССИИ"</w:t>
            </w:r>
          </w:p>
          <w:p w:rsidR="00E81BC7" w:rsidRDefault="00E81BC7" w:rsidP="00D86A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ИНН/КПП 7707083893/773601001 ОГРН 1027700132195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C7" w:rsidRDefault="00E81BC7" w:rsidP="00D86A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05.11.2019 03:45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C7" w:rsidRPr="00AD37FE" w:rsidRDefault="00E81BC7" w:rsidP="00D86AFA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9911C5">
              <w:rPr>
                <w:b/>
                <w:i/>
                <w:sz w:val="23"/>
                <w:szCs w:val="23"/>
              </w:rPr>
              <w:t>1 798 248 832,25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C7" w:rsidRDefault="00E81BC7" w:rsidP="00D86AF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633D1C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E81BC7" w:rsidRPr="00B665B5" w:rsidRDefault="00E81BC7" w:rsidP="00E81BC7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E81BC7" w:rsidRPr="000E18EA" w:rsidRDefault="00E81BC7" w:rsidP="00E81BC7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B665B5">
        <w:rPr>
          <w:sz w:val="26"/>
          <w:szCs w:val="26"/>
        </w:rPr>
        <w:t>Признать Победителем закупки Участника, занявшего 1 (первое) место в ранжировке по степени предпочтительности для Заказчика:</w:t>
      </w:r>
      <w:r w:rsidRPr="00B665B5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АО "Всероссийский банк развития регионов"</w:t>
      </w:r>
      <w:r>
        <w:rPr>
          <w:sz w:val="26"/>
          <w:szCs w:val="26"/>
        </w:rPr>
        <w:t xml:space="preserve"> ИНН/КПП 7736153344/997950001 ОГРН 1027739186914 </w:t>
      </w:r>
      <w:r w:rsidRPr="00DC7B29">
        <w:rPr>
          <w:sz w:val="26"/>
          <w:szCs w:val="26"/>
        </w:rPr>
        <w:t xml:space="preserve">на условиях: с ценой заявки </w:t>
      </w:r>
      <w:r w:rsidR="00E438C9" w:rsidRPr="00E438C9">
        <w:rPr>
          <w:b/>
          <w:i/>
          <w:sz w:val="24"/>
          <w:szCs w:val="24"/>
        </w:rPr>
        <w:t>1 539 708 750,00</w:t>
      </w:r>
      <w:r w:rsidR="00E438C9">
        <w:rPr>
          <w:b/>
          <w:i/>
          <w:sz w:val="24"/>
          <w:szCs w:val="24"/>
        </w:rPr>
        <w:t xml:space="preserve"> </w:t>
      </w:r>
      <w:bookmarkStart w:id="2" w:name="_GoBack"/>
      <w:bookmarkEnd w:id="2"/>
      <w:r w:rsidRPr="00DC7B29">
        <w:rPr>
          <w:sz w:val="26"/>
          <w:szCs w:val="26"/>
        </w:rPr>
        <w:t xml:space="preserve">руб. </w:t>
      </w:r>
      <w:r w:rsidRPr="00DC7B29">
        <w:rPr>
          <w:sz w:val="26"/>
          <w:szCs w:val="26"/>
          <w:lang w:eastAsia="en-US"/>
        </w:rPr>
        <w:t>без учета НДС</w:t>
      </w:r>
      <w:r>
        <w:rPr>
          <w:sz w:val="26"/>
          <w:szCs w:val="26"/>
          <w:lang w:eastAsia="en-US"/>
        </w:rPr>
        <w:t>.</w:t>
      </w:r>
      <w:r w:rsidRPr="00DC7B29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Период заимствования: 5 лет с даты подписания кредитного соглашения. Максимальная процентная ставка за пользование кредитными средствами: 8,99</w:t>
      </w:r>
      <w:r w:rsidRPr="000E18EA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% годовых</w:t>
      </w:r>
      <w:r w:rsidRPr="000E18EA">
        <w:rPr>
          <w:sz w:val="26"/>
          <w:szCs w:val="26"/>
          <w:lang w:eastAsia="en-US"/>
        </w:rPr>
        <w:t>.</w:t>
      </w:r>
    </w:p>
    <w:p w:rsidR="00E81BC7" w:rsidRPr="00B665B5" w:rsidRDefault="00E81BC7" w:rsidP="00E81BC7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B665B5"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F83B9C" w:rsidRDefault="00E81BC7" w:rsidP="00E81BC7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665B5">
        <w:rPr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52FEE" w:rsidRDefault="00C52FEE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41375F" w:rsidP="00721D5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1930D5" w:rsidRDefault="00DE0923" w:rsidP="00DE0923">
      <w:pPr>
        <w:pStyle w:val="a4"/>
        <w:jc w:val="both"/>
        <w:rPr>
          <w:sz w:val="18"/>
          <w:szCs w:val="18"/>
        </w:rPr>
      </w:pPr>
      <w:r w:rsidRPr="001930D5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C52FEE">
      <w:headerReference w:type="default" r:id="rId8"/>
      <w:footerReference w:type="default" r:id="rId9"/>
      <w:pgSz w:w="11906" w:h="16838"/>
      <w:pgMar w:top="677" w:right="567" w:bottom="284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17F" w:rsidRDefault="009F517F" w:rsidP="00355095">
      <w:pPr>
        <w:spacing w:line="240" w:lineRule="auto"/>
      </w:pPr>
      <w:r>
        <w:separator/>
      </w:r>
    </w:p>
  </w:endnote>
  <w:endnote w:type="continuationSeparator" w:id="0">
    <w:p w:rsidR="009F517F" w:rsidRDefault="009F517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38C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38C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17F" w:rsidRDefault="009F517F" w:rsidP="00355095">
      <w:pPr>
        <w:spacing w:line="240" w:lineRule="auto"/>
      </w:pPr>
      <w:r>
        <w:separator/>
      </w:r>
    </w:p>
  </w:footnote>
  <w:footnote w:type="continuationSeparator" w:id="0">
    <w:p w:rsidR="009F517F" w:rsidRDefault="009F517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81BC7">
      <w:rPr>
        <w:i/>
        <w:sz w:val="20"/>
      </w:rPr>
      <w:t>1377</w:t>
    </w:r>
    <w:r w:rsidR="001930D5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E81BC7">
      <w:rPr>
        <w:i/>
        <w:sz w:val="20"/>
      </w:rPr>
      <w:t>9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9"/>
  </w:num>
  <w:num w:numId="8">
    <w:abstractNumId w:val="21"/>
  </w:num>
  <w:num w:numId="9">
    <w:abstractNumId w:val="6"/>
  </w:num>
  <w:num w:numId="10">
    <w:abstractNumId w:val="28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31"/>
  </w:num>
  <w:num w:numId="17">
    <w:abstractNumId w:val="16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064"/>
    <w:rsid w:val="00036A5E"/>
    <w:rsid w:val="00040BFE"/>
    <w:rsid w:val="000412EE"/>
    <w:rsid w:val="00043130"/>
    <w:rsid w:val="0004480F"/>
    <w:rsid w:val="0004784F"/>
    <w:rsid w:val="00051B71"/>
    <w:rsid w:val="00053ACD"/>
    <w:rsid w:val="00054534"/>
    <w:rsid w:val="000546FE"/>
    <w:rsid w:val="00055CA4"/>
    <w:rsid w:val="00057F72"/>
    <w:rsid w:val="0006695B"/>
    <w:rsid w:val="00073B6A"/>
    <w:rsid w:val="0008004B"/>
    <w:rsid w:val="00090774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04DF"/>
    <w:rsid w:val="000F1326"/>
    <w:rsid w:val="000F3397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866C3"/>
    <w:rsid w:val="00190043"/>
    <w:rsid w:val="001924E0"/>
    <w:rsid w:val="001926AC"/>
    <w:rsid w:val="001930D5"/>
    <w:rsid w:val="00195917"/>
    <w:rsid w:val="00197C90"/>
    <w:rsid w:val="001B0628"/>
    <w:rsid w:val="001B13FD"/>
    <w:rsid w:val="001B37A3"/>
    <w:rsid w:val="001B6D29"/>
    <w:rsid w:val="001C4007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3F3F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0C4A"/>
    <w:rsid w:val="002F3E0D"/>
    <w:rsid w:val="002F64D2"/>
    <w:rsid w:val="002F671D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5F4B"/>
    <w:rsid w:val="003A3003"/>
    <w:rsid w:val="003A3A04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375F"/>
    <w:rsid w:val="00416BC1"/>
    <w:rsid w:val="00416CFB"/>
    <w:rsid w:val="00417F3E"/>
    <w:rsid w:val="00423EB5"/>
    <w:rsid w:val="004244BD"/>
    <w:rsid w:val="00424983"/>
    <w:rsid w:val="00425DCF"/>
    <w:rsid w:val="00433072"/>
    <w:rsid w:val="004355A8"/>
    <w:rsid w:val="004415BF"/>
    <w:rsid w:val="00445432"/>
    <w:rsid w:val="0045250B"/>
    <w:rsid w:val="0045381B"/>
    <w:rsid w:val="00456E12"/>
    <w:rsid w:val="004579DA"/>
    <w:rsid w:val="00476103"/>
    <w:rsid w:val="00480849"/>
    <w:rsid w:val="0048121E"/>
    <w:rsid w:val="004932DB"/>
    <w:rsid w:val="0049333C"/>
    <w:rsid w:val="004A2BE5"/>
    <w:rsid w:val="004A4816"/>
    <w:rsid w:val="004A606C"/>
    <w:rsid w:val="004A7B61"/>
    <w:rsid w:val="004B16F9"/>
    <w:rsid w:val="004C1EA3"/>
    <w:rsid w:val="004D1A37"/>
    <w:rsid w:val="004D6055"/>
    <w:rsid w:val="004F1AA0"/>
    <w:rsid w:val="004F4E9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2902"/>
    <w:rsid w:val="005A4AD8"/>
    <w:rsid w:val="005B1491"/>
    <w:rsid w:val="005B4D86"/>
    <w:rsid w:val="005B5865"/>
    <w:rsid w:val="005C46C0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05AB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380A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21D54"/>
    <w:rsid w:val="007242BC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76F46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3C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474E2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8F77A9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9F517F"/>
    <w:rsid w:val="00A02900"/>
    <w:rsid w:val="00A05A52"/>
    <w:rsid w:val="00A06B93"/>
    <w:rsid w:val="00A20713"/>
    <w:rsid w:val="00A22331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04B5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6DAA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3E97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13358"/>
    <w:rsid w:val="00C212A7"/>
    <w:rsid w:val="00C21585"/>
    <w:rsid w:val="00C26636"/>
    <w:rsid w:val="00C438F5"/>
    <w:rsid w:val="00C47DCE"/>
    <w:rsid w:val="00C50139"/>
    <w:rsid w:val="00C507B3"/>
    <w:rsid w:val="00C50C07"/>
    <w:rsid w:val="00C52908"/>
    <w:rsid w:val="00C52FEE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131A"/>
    <w:rsid w:val="00CD3D25"/>
    <w:rsid w:val="00CE3F1D"/>
    <w:rsid w:val="00D05F7D"/>
    <w:rsid w:val="00D07AA2"/>
    <w:rsid w:val="00D10F2A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133D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38C9"/>
    <w:rsid w:val="00E45A6E"/>
    <w:rsid w:val="00E60045"/>
    <w:rsid w:val="00E7072E"/>
    <w:rsid w:val="00E722B3"/>
    <w:rsid w:val="00E7299F"/>
    <w:rsid w:val="00E72CEA"/>
    <w:rsid w:val="00E73818"/>
    <w:rsid w:val="00E7429D"/>
    <w:rsid w:val="00E748BC"/>
    <w:rsid w:val="00E804E0"/>
    <w:rsid w:val="00E81BC7"/>
    <w:rsid w:val="00E8314B"/>
    <w:rsid w:val="00E86A5D"/>
    <w:rsid w:val="00EA23EA"/>
    <w:rsid w:val="00EB0EC9"/>
    <w:rsid w:val="00EB25E3"/>
    <w:rsid w:val="00EB546D"/>
    <w:rsid w:val="00EC0971"/>
    <w:rsid w:val="00EC3CFD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3ABA"/>
    <w:rsid w:val="00F779A3"/>
    <w:rsid w:val="00F83972"/>
    <w:rsid w:val="00F83B9C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81DB1"/>
  <w15:docId w15:val="{7956D65F-1339-44E3-BD11-CED9A315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Коврижкина Елена Юрьевна</cp:lastModifiedBy>
  <cp:revision>183</cp:revision>
  <cp:lastPrinted>2019-12-09T01:06:00Z</cp:lastPrinted>
  <dcterms:created xsi:type="dcterms:W3CDTF">2014-08-07T23:18:00Z</dcterms:created>
  <dcterms:modified xsi:type="dcterms:W3CDTF">2019-12-09T01:06:00Z</dcterms:modified>
</cp:coreProperties>
</file>