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F2EFB" w14:textId="74A5FB03" w:rsidR="00EC5F37" w:rsidRPr="00AC6BD2" w:rsidRDefault="00EC5F37" w:rsidP="00E43A1A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</w:p>
    <w:p w14:paraId="7FB940A7" w14:textId="77777777" w:rsidR="00EC5F37" w:rsidRPr="00AC6BD2" w:rsidRDefault="00EC5F37" w:rsidP="00955D72">
      <w:pPr>
        <w:spacing w:line="240" w:lineRule="auto"/>
        <w:ind w:firstLine="0"/>
        <w:jc w:val="left"/>
      </w:pPr>
    </w:p>
    <w:p w14:paraId="45B151BA" w14:textId="6F7A2CC3" w:rsidR="00EC5F37" w:rsidRPr="00014946" w:rsidRDefault="00014946" w:rsidP="00955D72">
      <w:pPr>
        <w:spacing w:line="240" w:lineRule="auto"/>
        <w:rPr>
          <w:b/>
        </w:rPr>
      </w:pPr>
      <w:r>
        <w:t xml:space="preserve">                                                                                                                                                                   </w:t>
      </w:r>
      <w:r w:rsidRPr="00014946">
        <w:rPr>
          <w:b/>
        </w:rPr>
        <w:t>Приложение №6</w:t>
      </w:r>
    </w:p>
    <w:p w14:paraId="3E991361" w14:textId="7C6F625C" w:rsidR="00EC5F37" w:rsidRDefault="00EC5F37" w:rsidP="00955D72">
      <w:pPr>
        <w:spacing w:line="240" w:lineRule="auto"/>
        <w:ind w:firstLine="0"/>
        <w:rPr>
          <w:b/>
        </w:rPr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 xml:space="preserve">: </w:t>
      </w:r>
      <w:r w:rsidR="00E43A1A" w:rsidRPr="00E43A1A">
        <w:rPr>
          <w:b/>
        </w:rPr>
        <w:t>АО «ДРСК» Филиал «</w:t>
      </w:r>
      <w:r w:rsidR="008045CA">
        <w:rPr>
          <w:b/>
        </w:rPr>
        <w:t>Южно-Якутские</w:t>
      </w:r>
      <w:r w:rsidR="00FC09E6">
        <w:rPr>
          <w:b/>
        </w:rPr>
        <w:t xml:space="preserve"> </w:t>
      </w:r>
      <w:r w:rsidR="00E43A1A" w:rsidRPr="00E43A1A">
        <w:rPr>
          <w:b/>
        </w:rPr>
        <w:t xml:space="preserve"> электрические сети»</w:t>
      </w:r>
      <w:r w:rsidR="00650131">
        <w:rPr>
          <w:b/>
        </w:rPr>
        <w:t xml:space="preserve"> </w:t>
      </w:r>
    </w:p>
    <w:p w14:paraId="411E247C" w14:textId="77777777" w:rsidR="00C27A24" w:rsidRPr="00E43A1A" w:rsidRDefault="00C27A24" w:rsidP="00C27A24">
      <w:pPr>
        <w:spacing w:line="240" w:lineRule="auto"/>
        <w:ind w:firstLine="0"/>
        <w:rPr>
          <w:b/>
        </w:rPr>
      </w:pPr>
      <w:r w:rsidRPr="001A2BC6">
        <w:rPr>
          <w:b/>
        </w:rPr>
        <w:t>отгрузочные реквизиты: Станция Алдан ДВЖД; Код – 914001; Код предприятия – 1091</w:t>
      </w: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4963" w:type="dxa"/>
        <w:jc w:val="center"/>
        <w:tblInd w:w="-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1"/>
        <w:gridCol w:w="2625"/>
        <w:gridCol w:w="10164"/>
        <w:gridCol w:w="1583"/>
      </w:tblGrid>
      <w:tr w:rsidR="008A1963" w:rsidRPr="0038754B" w14:paraId="01EB79B3" w14:textId="77777777" w:rsidTr="00C27A24">
        <w:trPr>
          <w:trHeight w:val="378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4A6EF" w14:textId="77777777" w:rsidR="008A1963" w:rsidRPr="0038754B" w:rsidRDefault="008A1963" w:rsidP="005E7A62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0"/>
              </w:rPr>
            </w:pPr>
            <w:r w:rsidRPr="0038754B">
              <w:rPr>
                <w:sz w:val="20"/>
              </w:rPr>
              <w:t xml:space="preserve">№ </w:t>
            </w:r>
          </w:p>
        </w:tc>
        <w:tc>
          <w:tcPr>
            <w:tcW w:w="1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4DA9E" w14:textId="77777777" w:rsidR="008A1963" w:rsidRPr="0038754B" w:rsidRDefault="008A1963" w:rsidP="005E7A6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 w:rsidRPr="0038754B">
              <w:rPr>
                <w:sz w:val="20"/>
              </w:rPr>
              <w:t>Требования Заказчика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3B74B" w14:textId="7C066914" w:rsidR="008A1963" w:rsidRPr="0038754B" w:rsidRDefault="00C27A24" w:rsidP="005E7A62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</w:tr>
      <w:tr w:rsidR="00C27A24" w:rsidRPr="0038754B" w14:paraId="07C7BF9E" w14:textId="77777777" w:rsidTr="00C27A24">
        <w:trPr>
          <w:trHeight w:val="29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81C3" w14:textId="77777777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1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84C8" w14:textId="77777777" w:rsidR="00C27A24" w:rsidRDefault="00C27A24" w:rsidP="005E7A62">
            <w:pPr>
              <w:ind w:firstLine="0"/>
              <w:rPr>
                <w:sz w:val="20"/>
              </w:rPr>
            </w:pPr>
            <w:r w:rsidRPr="0038754B">
              <w:rPr>
                <w:sz w:val="20"/>
              </w:rPr>
              <w:t xml:space="preserve">Привязь страховочная СП </w:t>
            </w:r>
            <w:proofErr w:type="spellStart"/>
            <w:r w:rsidRPr="0038754B">
              <w:rPr>
                <w:sz w:val="20"/>
              </w:rPr>
              <w:t>II</w:t>
            </w:r>
            <w:proofErr w:type="gramStart"/>
            <w:r w:rsidRPr="0038754B">
              <w:rPr>
                <w:sz w:val="20"/>
              </w:rPr>
              <w:t>а</w:t>
            </w:r>
            <w:proofErr w:type="spellEnd"/>
            <w:proofErr w:type="gramEnd"/>
            <w:r w:rsidRPr="0038754B">
              <w:rPr>
                <w:sz w:val="20"/>
              </w:rPr>
              <w:t xml:space="preserve"> 21 с УП21</w:t>
            </w:r>
          </w:p>
          <w:p w14:paraId="7886DABC" w14:textId="785E97D0" w:rsidR="00E51CF0" w:rsidRPr="0038754B" w:rsidRDefault="00E51CF0" w:rsidP="005E7A6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9E7C" w14:textId="0FFADBDF" w:rsidR="00C27A24" w:rsidRPr="0038754B" w:rsidRDefault="00C27A24" w:rsidP="001F2AE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 xml:space="preserve">Кушак удерживающей привязи – 90см*16см; Материал страховочной привязи – </w:t>
            </w:r>
            <w:proofErr w:type="spellStart"/>
            <w:r w:rsidRPr="0038754B">
              <w:rPr>
                <w:sz w:val="20"/>
              </w:rPr>
              <w:t>термофиксированная</w:t>
            </w:r>
            <w:proofErr w:type="spellEnd"/>
            <w:r w:rsidRPr="0038754B">
              <w:rPr>
                <w:sz w:val="20"/>
              </w:rPr>
              <w:t xml:space="preserve"> полиамидная лента; Ширина ленты не менее 43 мм; Поясной ремень из </w:t>
            </w:r>
            <w:proofErr w:type="spellStart"/>
            <w:r w:rsidRPr="0038754B">
              <w:rPr>
                <w:sz w:val="20"/>
              </w:rPr>
              <w:t>термофиксированной</w:t>
            </w:r>
            <w:proofErr w:type="spellEnd"/>
            <w:r w:rsidRPr="0038754B">
              <w:rPr>
                <w:sz w:val="20"/>
              </w:rPr>
              <w:t xml:space="preserve"> полиамидной ленты шириной не менее 43 мм, с пряжкой регулирующей размер от 80см до 150см; Условия эксплуатации от 30°С до + 50°С; Разрывная нагрузка не менее 15 </w:t>
            </w:r>
            <w:proofErr w:type="spellStart"/>
            <w:r w:rsidRPr="0038754B">
              <w:rPr>
                <w:sz w:val="20"/>
              </w:rPr>
              <w:t>кН.</w:t>
            </w:r>
            <w:proofErr w:type="spellEnd"/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4A28" w14:textId="1CFA20A6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C27A24" w:rsidRPr="0038754B" w14:paraId="7AE57AB4" w14:textId="77777777" w:rsidTr="002D38E8">
        <w:trPr>
          <w:trHeight w:val="29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D722" w14:textId="77777777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2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8056" w14:textId="77777777" w:rsidR="00C27A24" w:rsidRDefault="00C27A24" w:rsidP="005E7A62">
            <w:pPr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Проектор сменный ЧЗ-1</w:t>
            </w:r>
          </w:p>
          <w:p w14:paraId="755FF8CF" w14:textId="39CC6458" w:rsidR="00E51CF0" w:rsidRPr="0038754B" w:rsidRDefault="00E51CF0" w:rsidP="005E7A6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9317" w14:textId="231FC574" w:rsidR="00C27A24" w:rsidRPr="0038754B" w:rsidRDefault="00C27A24" w:rsidP="0089713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Материал чехла – высокопрочная ткань; Карабин К-2 – карабин «Стальной овал» с винтовой муфтой (класс В), раскрытие 16 мм.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D634" w14:textId="4B17D016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C27A24" w:rsidRPr="0038754B" w14:paraId="5C512323" w14:textId="77777777" w:rsidTr="00502E20">
        <w:trPr>
          <w:trHeight w:val="29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4838" w14:textId="77777777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3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30F60" w14:textId="77777777" w:rsidR="00C27A24" w:rsidRDefault="00C27A24" w:rsidP="005E7A62">
            <w:pPr>
              <w:ind w:firstLine="0"/>
              <w:rPr>
                <w:sz w:val="20"/>
              </w:rPr>
            </w:pPr>
            <w:r w:rsidRPr="0038754B">
              <w:rPr>
                <w:sz w:val="20"/>
              </w:rPr>
              <w:t xml:space="preserve">Средство защиты втягивающего типа </w:t>
            </w:r>
            <w:r w:rsidRPr="0038754B">
              <w:rPr>
                <w:sz w:val="20"/>
              </w:rPr>
              <w:t>СЗВТ-206 "</w:t>
            </w:r>
            <w:proofErr w:type="spellStart"/>
            <w:r w:rsidRPr="0038754B">
              <w:rPr>
                <w:sz w:val="20"/>
              </w:rPr>
              <w:t>ПроВиТекс</w:t>
            </w:r>
            <w:proofErr w:type="spellEnd"/>
            <w:r w:rsidRPr="0038754B">
              <w:rPr>
                <w:sz w:val="20"/>
              </w:rPr>
              <w:t>"</w:t>
            </w:r>
          </w:p>
          <w:p w14:paraId="565C7DB6" w14:textId="0AA1B975" w:rsidR="00E51CF0" w:rsidRPr="0038754B" w:rsidRDefault="00E51CF0" w:rsidP="005E7A6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FB77B" w14:textId="77777777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 xml:space="preserve">" </w:t>
            </w:r>
          </w:p>
          <w:p w14:paraId="46405C72" w14:textId="2D5D0A45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Материал – металлический канат; Длина – 6.1 м.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CDEF" w14:textId="240ECF4A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27A24" w:rsidRPr="0038754B" w14:paraId="782BD5E3" w14:textId="77777777" w:rsidTr="00DB6C78">
        <w:trPr>
          <w:trHeight w:val="29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E356" w14:textId="77777777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4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5C9B" w14:textId="77777777" w:rsidR="00C27A24" w:rsidRDefault="00C27A24" w:rsidP="005E7A62">
            <w:pPr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Строп</w:t>
            </w:r>
            <w:r>
              <w:rPr>
                <w:sz w:val="20"/>
              </w:rPr>
              <w:t xml:space="preserve"> </w:t>
            </w:r>
            <w:r w:rsidRPr="0038754B">
              <w:rPr>
                <w:sz w:val="20"/>
              </w:rPr>
              <w:t>Д21711</w:t>
            </w:r>
          </w:p>
          <w:p w14:paraId="22C72A1E" w14:textId="3417A1F1" w:rsidR="00E51CF0" w:rsidRPr="0038754B" w:rsidRDefault="00E51CF0" w:rsidP="005E7A6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5EEE8" w14:textId="5312627C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Регулируемая длина до 2м; Регулировка кольцо; Веревка синтетическая, полиамидная, диаметр – 12 мм; Разрывная нагрузка не менее 22 кН; Карабин «Монтажный большой» К-7 (класс А), раскрытие – 50 мм; Карабин «Монтажный малый» К-1 (класс Т), раскрытие – 19 мм; с амортизатором А</w:t>
            </w:r>
            <w:proofErr w:type="gramStart"/>
            <w:r w:rsidRPr="0038754B">
              <w:rPr>
                <w:sz w:val="20"/>
              </w:rPr>
              <w:t>1</w:t>
            </w:r>
            <w:proofErr w:type="gramEnd"/>
            <w:r w:rsidRPr="0038754B">
              <w:rPr>
                <w:sz w:val="20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62C4" w14:textId="165744C4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27A24" w:rsidRPr="0038754B" w14:paraId="287C8D63" w14:textId="77777777" w:rsidTr="00F16719">
        <w:trPr>
          <w:trHeight w:val="29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59C1" w14:textId="77777777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5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6927" w14:textId="77777777" w:rsidR="00C27A24" w:rsidRDefault="00C27A24" w:rsidP="00C27A24">
            <w:pPr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Строп вер</w:t>
            </w:r>
            <w:r>
              <w:rPr>
                <w:sz w:val="20"/>
              </w:rPr>
              <w:t>ё</w:t>
            </w:r>
            <w:r w:rsidRPr="0038754B">
              <w:rPr>
                <w:sz w:val="20"/>
              </w:rPr>
              <w:t>в</w:t>
            </w:r>
            <w:r>
              <w:rPr>
                <w:sz w:val="20"/>
              </w:rPr>
              <w:t>о</w:t>
            </w:r>
            <w:r w:rsidRPr="0038754B">
              <w:rPr>
                <w:sz w:val="20"/>
              </w:rPr>
              <w:t>чный двойной с амортизатором</w:t>
            </w:r>
            <w:r>
              <w:rPr>
                <w:sz w:val="20"/>
              </w:rPr>
              <w:t xml:space="preserve"> </w:t>
            </w:r>
            <w:r w:rsidRPr="0038754B">
              <w:rPr>
                <w:sz w:val="20"/>
              </w:rPr>
              <w:t>аВ22р</w:t>
            </w:r>
          </w:p>
          <w:p w14:paraId="15B5175C" w14:textId="364AC566" w:rsidR="00E51CF0" w:rsidRPr="0038754B" w:rsidRDefault="00E51CF0" w:rsidP="00C27A24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FFB3" w14:textId="6FB1A1B8" w:rsidR="00C27A24" w:rsidRPr="0038754B" w:rsidRDefault="00C27A24" w:rsidP="00BA31FF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38754B">
              <w:rPr>
                <w:sz w:val="20"/>
              </w:rPr>
              <w:t>Модель стропа – «аВ2р»; Модификация стропа – «аВ22р»; Масса – 1800 гр.; Длина – 199 см; Материал – полиамид; В комплектацию входят карабины:</w:t>
            </w:r>
            <w:proofErr w:type="gramEnd"/>
            <w:r w:rsidRPr="0038754B">
              <w:rPr>
                <w:sz w:val="20"/>
              </w:rPr>
              <w:t xml:space="preserve"> «Монтажный» (</w:t>
            </w:r>
            <w:proofErr w:type="spellStart"/>
            <w:r w:rsidRPr="0038754B">
              <w:rPr>
                <w:sz w:val="20"/>
                <w:lang w:val="en-US"/>
              </w:rPr>
              <w:t>vpro</w:t>
            </w:r>
            <w:proofErr w:type="spellEnd"/>
            <w:r w:rsidRPr="0038754B">
              <w:rPr>
                <w:sz w:val="20"/>
              </w:rPr>
              <w:t xml:space="preserve"> 0051) и «Монтажный малый» (</w:t>
            </w:r>
            <w:proofErr w:type="spellStart"/>
            <w:r w:rsidRPr="0038754B">
              <w:rPr>
                <w:sz w:val="20"/>
                <w:lang w:val="en-US"/>
              </w:rPr>
              <w:t>vpro</w:t>
            </w:r>
            <w:proofErr w:type="spellEnd"/>
            <w:r w:rsidRPr="0038754B">
              <w:rPr>
                <w:sz w:val="20"/>
              </w:rPr>
              <w:t xml:space="preserve"> 0052).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1A31" w14:textId="35757E03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C27A24" w:rsidRPr="0038754B" w14:paraId="584902B4" w14:textId="77777777" w:rsidTr="00F71279">
        <w:trPr>
          <w:trHeight w:val="296"/>
          <w:jc w:val="center"/>
        </w:trPr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E2A9" w14:textId="77777777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6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B7CA" w14:textId="77777777" w:rsidR="00C27A24" w:rsidRDefault="00C27A24" w:rsidP="005E7A62">
            <w:pPr>
              <w:ind w:firstLine="0"/>
              <w:rPr>
                <w:sz w:val="20"/>
              </w:rPr>
            </w:pPr>
            <w:r w:rsidRPr="0038754B">
              <w:rPr>
                <w:sz w:val="20"/>
              </w:rPr>
              <w:t xml:space="preserve">Строп из веревки, страховочный, 2-х </w:t>
            </w:r>
            <w:proofErr w:type="spellStart"/>
            <w:r w:rsidRPr="0038754B">
              <w:rPr>
                <w:sz w:val="20"/>
              </w:rPr>
              <w:t>ветвевой</w:t>
            </w:r>
            <w:proofErr w:type="spellEnd"/>
            <w:r w:rsidRPr="0038754B">
              <w:rPr>
                <w:sz w:val="20"/>
              </w:rPr>
              <w:t xml:space="preserve">, регулируемый </w:t>
            </w:r>
            <w:r w:rsidRPr="0038754B">
              <w:rPr>
                <w:sz w:val="20"/>
              </w:rPr>
              <w:t>Р21721 «</w:t>
            </w:r>
            <w:proofErr w:type="spellStart"/>
            <w:r w:rsidRPr="0038754B">
              <w:rPr>
                <w:sz w:val="20"/>
              </w:rPr>
              <w:t>ПроВиТекс</w:t>
            </w:r>
            <w:proofErr w:type="spellEnd"/>
            <w:r w:rsidRPr="0038754B">
              <w:rPr>
                <w:sz w:val="20"/>
              </w:rPr>
              <w:t>»</w:t>
            </w:r>
          </w:p>
          <w:p w14:paraId="002C431E" w14:textId="712EA323" w:rsidR="00E51CF0" w:rsidRPr="0038754B" w:rsidRDefault="00E51CF0" w:rsidP="005E7A62">
            <w:pPr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bookmarkStart w:id="1" w:name="_GoBack"/>
            <w:bookmarkEnd w:id="1"/>
          </w:p>
        </w:tc>
        <w:tc>
          <w:tcPr>
            <w:tcW w:w="10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4944" w14:textId="77777777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»</w:t>
            </w:r>
          </w:p>
          <w:p w14:paraId="49D306FF" w14:textId="6E5126B1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38754B">
              <w:rPr>
                <w:sz w:val="20"/>
              </w:rPr>
              <w:t>Регулируемая длина до 2м; Регулировка кольцо; Веревка синтетическая, полиамидная, диаметр – 12 мм; Разрывная нагрузка не менее 22 кН; Карабин «Монтажный большой» К-7 (класс А), раскрытие – 50 мм; Карабин «Монтажный малый» К-2 (класс В), раскрытие – 16 мм; с амортизатором А</w:t>
            </w:r>
            <w:proofErr w:type="gramStart"/>
            <w:r w:rsidRPr="0038754B">
              <w:rPr>
                <w:sz w:val="20"/>
              </w:rPr>
              <w:t>1</w:t>
            </w:r>
            <w:proofErr w:type="gramEnd"/>
            <w:r w:rsidRPr="0038754B">
              <w:rPr>
                <w:sz w:val="20"/>
              </w:rPr>
              <w:t>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D3C8E" w14:textId="776FF76D" w:rsidR="00C27A24" w:rsidRPr="0038754B" w:rsidRDefault="00C27A24" w:rsidP="005E7A62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</w:tbl>
    <w:p w14:paraId="066E357A" w14:textId="77777777" w:rsidR="008A1963" w:rsidRPr="0038754B" w:rsidRDefault="008A1963" w:rsidP="00955D72">
      <w:pPr>
        <w:spacing w:line="240" w:lineRule="auto"/>
        <w:rPr>
          <w:rStyle w:val="afc"/>
          <w:sz w:val="20"/>
        </w:rPr>
      </w:pPr>
    </w:p>
    <w:bookmarkEnd w:id="0"/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5DF1A" w14:textId="77777777" w:rsidR="00555F90" w:rsidRDefault="00555F90">
      <w:r>
        <w:separator/>
      </w:r>
    </w:p>
  </w:endnote>
  <w:endnote w:type="continuationSeparator" w:id="0">
    <w:p w14:paraId="3FA6F4A2" w14:textId="77777777" w:rsidR="00555F90" w:rsidRDefault="00555F90">
      <w:r>
        <w:continuationSeparator/>
      </w:r>
    </w:p>
  </w:endnote>
  <w:endnote w:type="continuationNotice" w:id="1">
    <w:p w14:paraId="4449D8B4" w14:textId="77777777" w:rsidR="00555F90" w:rsidRDefault="00555F9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8A0FD6" w14:textId="77777777" w:rsidR="00555F90" w:rsidRDefault="00555F90">
      <w:r>
        <w:separator/>
      </w:r>
    </w:p>
  </w:footnote>
  <w:footnote w:type="continuationSeparator" w:id="0">
    <w:p w14:paraId="0FE03415" w14:textId="77777777" w:rsidR="00555F90" w:rsidRDefault="00555F90">
      <w:r>
        <w:continuationSeparator/>
      </w:r>
    </w:p>
  </w:footnote>
  <w:footnote w:type="continuationNotice" w:id="1">
    <w:p w14:paraId="15C88BB6" w14:textId="77777777" w:rsidR="00555F90" w:rsidRDefault="00555F9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4946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27E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6C52"/>
    <w:rsid w:val="00097634"/>
    <w:rsid w:val="000A02CD"/>
    <w:rsid w:val="000A180A"/>
    <w:rsid w:val="000A6F5C"/>
    <w:rsid w:val="000A74C1"/>
    <w:rsid w:val="000A7D55"/>
    <w:rsid w:val="000B05FA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2AEE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D24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8754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18"/>
    <w:rsid w:val="0044506A"/>
    <w:rsid w:val="00445AAD"/>
    <w:rsid w:val="00447FB6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90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1F1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A3A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1A0A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0AA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45CA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9713B"/>
    <w:rsid w:val="008A02EB"/>
    <w:rsid w:val="008A0337"/>
    <w:rsid w:val="008A1963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5DA4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1790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C65"/>
    <w:rsid w:val="009B7C51"/>
    <w:rsid w:val="009C2DFF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918C2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B7CE6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097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591B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31FF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27A24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117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35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0E2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1CF0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78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F9BBD-69A2-4EC5-9FA4-DCBFB9973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2035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6</cp:revision>
  <cp:lastPrinted>2016-10-21T10:01:00Z</cp:lastPrinted>
  <dcterms:created xsi:type="dcterms:W3CDTF">2018-08-09T07:24:00Z</dcterms:created>
  <dcterms:modified xsi:type="dcterms:W3CDTF">2018-11-07T04:38:00Z</dcterms:modified>
</cp:coreProperties>
</file>