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00" w:rsidRPr="00547700" w:rsidRDefault="00547700" w:rsidP="00547700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286774BE" wp14:editId="23F66AB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700" w:rsidRPr="00547700" w:rsidRDefault="00547700" w:rsidP="00547700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547700" w:rsidRPr="00547700" w:rsidRDefault="00547700" w:rsidP="00547700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547700" w:rsidRPr="00547700" w:rsidRDefault="00547700" w:rsidP="00547700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547700" w:rsidRPr="00547700" w:rsidRDefault="00547700" w:rsidP="00547700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547700" w:rsidRPr="00547700" w:rsidRDefault="00547700" w:rsidP="00547700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6C6901" w:rsidRPr="00444BF1" w:rsidRDefault="006C6901" w:rsidP="00547700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6C6901" w:rsidRPr="00444BF1" w:rsidRDefault="006C6901" w:rsidP="00547700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6C6901" w:rsidRPr="00444BF1" w:rsidRDefault="006C6901" w:rsidP="00547700">
      <w:pPr>
        <w:spacing w:before="0"/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6C6901" w:rsidRPr="00444BF1" w:rsidRDefault="006C6901" w:rsidP="00547700">
      <w:pPr>
        <w:ind w:left="5103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6C6901" w:rsidRDefault="006C6901" w:rsidP="00547700">
      <w:pPr>
        <w:spacing w:before="0" w:after="360"/>
        <w:ind w:left="5103"/>
        <w:outlineLvl w:val="4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547700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F6382F" w:rsidRDefault="00F6382F" w:rsidP="00F6382F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23DE9" w:rsidRPr="00915C0E" w:rsidTr="001058B1">
        <w:trPr>
          <w:trHeight w:val="224"/>
        </w:trPr>
        <w:tc>
          <w:tcPr>
            <w:tcW w:w="4785" w:type="dxa"/>
          </w:tcPr>
          <w:p w:rsidR="00623DE9" w:rsidRPr="00915C0E" w:rsidRDefault="00623DE9" w:rsidP="009A07D1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9A07D1">
              <w:rPr>
                <w:b/>
                <w:i/>
              </w:rPr>
              <w:t>135</w:t>
            </w:r>
            <w:r w:rsidRPr="00915C0E">
              <w:rPr>
                <w:b/>
                <w:i/>
              </w:rPr>
              <w:t>/</w:t>
            </w:r>
            <w:r w:rsidR="00DA744A">
              <w:rPr>
                <w:b/>
                <w:i/>
              </w:rPr>
              <w:t>МЭ</w:t>
            </w:r>
          </w:p>
        </w:tc>
        <w:tc>
          <w:tcPr>
            <w:tcW w:w="4786" w:type="dxa"/>
          </w:tcPr>
          <w:p w:rsidR="00623DE9" w:rsidRPr="00915C0E" w:rsidRDefault="00623DE9" w:rsidP="00DA744A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9A07D1">
              <w:rPr>
                <w:b/>
                <w:i/>
              </w:rPr>
              <w:t>17</w:t>
            </w:r>
            <w:r w:rsidRPr="00915C0E">
              <w:rPr>
                <w:b/>
                <w:i/>
              </w:rPr>
              <w:t xml:space="preserve">» </w:t>
            </w:r>
            <w:r w:rsidR="00DA744A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F6382F" w:rsidRPr="00AA46BF" w:rsidTr="004469B9">
        <w:trPr>
          <w:trHeight w:val="20"/>
        </w:trPr>
        <w:tc>
          <w:tcPr>
            <w:tcW w:w="851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:rsidR="00F6382F" w:rsidRPr="00DB7BCB" w:rsidRDefault="00F6382F" w:rsidP="00772F98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662" w:type="dxa"/>
          </w:tcPr>
          <w:p w:rsidR="00F6382F" w:rsidRPr="00672D0C" w:rsidRDefault="00F6382F" w:rsidP="00672D0C">
            <w:pPr>
              <w:widowControl w:val="0"/>
              <w:spacing w:after="120"/>
            </w:pPr>
            <w:r>
              <w:t>Запрос котировок</w:t>
            </w:r>
            <w:r w:rsidRPr="00052DC1">
              <w:t xml:space="preserve"> в электронной форме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54770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6C6901" w:rsidRPr="00DB7BCB" w:rsidRDefault="006C6901" w:rsidP="00547700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662" w:type="dxa"/>
          </w:tcPr>
          <w:p w:rsidR="006C6901" w:rsidRPr="00444BF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54770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54770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32CC7">
              <w:rPr>
                <w:i/>
              </w:rPr>
              <w:t>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54770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6C6901" w:rsidRPr="00DB7BCB" w:rsidRDefault="006C6901" w:rsidP="00547700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662" w:type="dxa"/>
          </w:tcPr>
          <w:p w:rsidR="006C6901" w:rsidRPr="00444BF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6C6901" w:rsidRPr="00444BF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6C6901" w:rsidRDefault="006C6901" w:rsidP="00547700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6C6901" w:rsidRDefault="006C6901" w:rsidP="00547700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6C6901" w:rsidRPr="00DB7BCB" w:rsidRDefault="006C6901" w:rsidP="0054770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="00832CC7">
              <w:rPr>
                <w:i/>
              </w:rPr>
              <w:t>(4162) 39-73-83</w:t>
            </w:r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547700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6C6901" w:rsidRPr="00DB7BCB" w:rsidRDefault="006C6901" w:rsidP="00547700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662" w:type="dxa"/>
          </w:tcPr>
          <w:p w:rsidR="006C6901" w:rsidRPr="00444BF1" w:rsidRDefault="006C6901" w:rsidP="00547700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6C6901" w:rsidRDefault="006C6901" w:rsidP="00547700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6C6901" w:rsidRPr="00DB7BCB" w:rsidRDefault="006C6901" w:rsidP="00547700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6C6901" w:rsidRPr="00AA46BF" w:rsidTr="004469B9">
        <w:trPr>
          <w:trHeight w:val="20"/>
        </w:trPr>
        <w:tc>
          <w:tcPr>
            <w:tcW w:w="851" w:type="dxa"/>
          </w:tcPr>
          <w:p w:rsidR="006C6901" w:rsidRPr="00DB7BCB" w:rsidRDefault="006C6901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6C6901" w:rsidRPr="00DB7BCB" w:rsidRDefault="006C6901" w:rsidP="00772F98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662" w:type="dxa"/>
          </w:tcPr>
          <w:p w:rsidR="006C6901" w:rsidRPr="00047A0A" w:rsidRDefault="006C6901" w:rsidP="00772F98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662" w:type="dxa"/>
          </w:tcPr>
          <w:p w:rsidR="00F6382F" w:rsidRPr="00547700" w:rsidRDefault="00F6382F" w:rsidP="00547700">
            <w:pPr>
              <w:pStyle w:val="Tableheader"/>
              <w:widowControl w:val="0"/>
              <w:rPr>
                <w:i/>
                <w:sz w:val="26"/>
                <w:szCs w:val="26"/>
                <w:shd w:val="clear" w:color="auto" w:fill="FFFF99"/>
              </w:rPr>
            </w:pPr>
            <w:r w:rsidRPr="00547700">
              <w:rPr>
                <w:i/>
                <w:snapToGrid w:val="0"/>
                <w:sz w:val="26"/>
                <w:szCs w:val="26"/>
              </w:rPr>
              <w:t xml:space="preserve">Лот № </w:t>
            </w:r>
            <w:r w:rsidR="00547700" w:rsidRPr="00547700">
              <w:rPr>
                <w:i/>
                <w:snapToGrid w:val="0"/>
                <w:sz w:val="26"/>
                <w:szCs w:val="26"/>
              </w:rPr>
              <w:t>231</w:t>
            </w:r>
            <w:r w:rsidRPr="00547700">
              <w:rPr>
                <w:i/>
                <w:snapToGrid w:val="0"/>
                <w:sz w:val="26"/>
                <w:szCs w:val="26"/>
              </w:rPr>
              <w:t xml:space="preserve"> </w:t>
            </w:r>
            <w:r w:rsidR="00547700" w:rsidRPr="00547700">
              <w:rPr>
                <w:i/>
                <w:snapToGrid w:val="0"/>
                <w:sz w:val="26"/>
                <w:szCs w:val="26"/>
              </w:rPr>
              <w:t>СИЗ Указатели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662" w:type="dxa"/>
          </w:tcPr>
          <w:p w:rsidR="00F6382F" w:rsidRPr="0003355D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662" w:type="dxa"/>
          </w:tcPr>
          <w:p w:rsidR="00F6382F" w:rsidRPr="00DE3359" w:rsidRDefault="00F6382F" w:rsidP="00772F98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:rsidR="00F6382F" w:rsidRPr="00547700" w:rsidRDefault="00F6382F" w:rsidP="00547700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547700">
              <w:rPr>
                <w:b/>
                <w:i/>
              </w:rPr>
              <w:t xml:space="preserve">НМЦ составляет </w:t>
            </w:r>
            <w:r w:rsidR="00547700" w:rsidRPr="00547700">
              <w:rPr>
                <w:b/>
                <w:i/>
              </w:rPr>
              <w:t>1 716 293.93</w:t>
            </w:r>
            <w:r w:rsidRPr="00547700">
              <w:rPr>
                <w:b/>
                <w:i/>
              </w:rPr>
              <w:t xml:space="preserve"> руб., без учета НДС.</w:t>
            </w:r>
          </w:p>
          <w:p w:rsidR="00F6382F" w:rsidRPr="006C6901" w:rsidRDefault="00F6382F" w:rsidP="00547700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662" w:type="dxa"/>
            <w:vAlign w:val="center"/>
          </w:tcPr>
          <w:p w:rsidR="00F6382F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F6382F" w:rsidRPr="00FF21CB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F6382F" w:rsidRPr="00AA46BF" w:rsidTr="004469B9">
        <w:trPr>
          <w:trHeight w:val="425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:rsidR="00F6382F" w:rsidRPr="00531E1F" w:rsidRDefault="00F6382F" w:rsidP="00772F98">
            <w:pPr>
              <w:pStyle w:val="a5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Default="00F6382F" w:rsidP="00772F98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662" w:type="dxa"/>
          </w:tcPr>
          <w:p w:rsidR="00F6382F" w:rsidRPr="0033221F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33221F" w:rsidRDefault="00F6382F" w:rsidP="00772F98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662" w:type="dxa"/>
          </w:tcPr>
          <w:p w:rsidR="00F6382F" w:rsidRPr="00547700" w:rsidRDefault="00F6382F" w:rsidP="00547700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662" w:type="dxa"/>
          </w:tcPr>
          <w:p w:rsidR="00F6382F" w:rsidRPr="00DB7BCB" w:rsidRDefault="00F6382F" w:rsidP="00772F98">
            <w:pPr>
              <w:widowControl w:val="0"/>
            </w:pPr>
            <w:r w:rsidRPr="00DB7BCB">
              <w:t>Дата начала подачи заявок:</w:t>
            </w:r>
          </w:p>
          <w:p w:rsidR="00F6382F" w:rsidRPr="00DB7BCB" w:rsidRDefault="00DA032A" w:rsidP="00772F98">
            <w:pPr>
              <w:widowControl w:val="0"/>
              <w:spacing w:after="120"/>
            </w:pPr>
            <w:r>
              <w:t>«17</w:t>
            </w:r>
            <w:r w:rsidR="00F6382F" w:rsidRPr="00DB7BCB">
              <w:t xml:space="preserve">» </w:t>
            </w:r>
            <w:r w:rsidR="00DA744A">
              <w:t xml:space="preserve">декабря 2018 </w:t>
            </w:r>
            <w:r w:rsidR="00F6382F" w:rsidRPr="00DB7BCB">
              <w:t xml:space="preserve">г.  </w:t>
            </w:r>
          </w:p>
          <w:p w:rsidR="00F6382F" w:rsidRPr="00DB7BCB" w:rsidRDefault="00F6382F" w:rsidP="00772F98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F6382F" w:rsidRPr="008854F8" w:rsidRDefault="00DA032A" w:rsidP="00DA744A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lastRenderedPageBreak/>
              <w:t>«27</w:t>
            </w:r>
            <w:bookmarkStart w:id="3" w:name="_GoBack"/>
            <w:bookmarkEnd w:id="3"/>
            <w:r w:rsidR="00F6382F" w:rsidRPr="00DB7BCB">
              <w:rPr>
                <w:b w:val="0"/>
                <w:sz w:val="26"/>
                <w:szCs w:val="26"/>
              </w:rPr>
              <w:t xml:space="preserve">» </w:t>
            </w:r>
            <w:r w:rsidR="00DA744A">
              <w:rPr>
                <w:b w:val="0"/>
                <w:sz w:val="26"/>
                <w:szCs w:val="26"/>
              </w:rPr>
              <w:t>декабря 2018</w:t>
            </w:r>
            <w:r w:rsidR="00F6382F" w:rsidRPr="00DB7BCB">
              <w:rPr>
                <w:b w:val="0"/>
                <w:sz w:val="26"/>
                <w:szCs w:val="26"/>
              </w:rPr>
              <w:t xml:space="preserve"> г. в </w:t>
            </w:r>
            <w:r w:rsidR="00DA744A">
              <w:rPr>
                <w:b w:val="0"/>
                <w:snapToGrid w:val="0"/>
                <w:sz w:val="26"/>
                <w:szCs w:val="26"/>
              </w:rPr>
              <w:t>15</w:t>
            </w:r>
            <w:r w:rsidR="00F6382F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DA744A">
              <w:rPr>
                <w:b w:val="0"/>
                <w:snapToGrid w:val="0"/>
                <w:sz w:val="26"/>
                <w:szCs w:val="26"/>
              </w:rPr>
              <w:t>00</w:t>
            </w:r>
            <w:r w:rsidR="00F6382F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F6382F" w:rsidRPr="00DB7BCB">
              <w:rPr>
                <w:b w:val="0"/>
                <w:sz w:val="26"/>
                <w:szCs w:val="26"/>
              </w:rPr>
              <w:t> </w:t>
            </w:r>
            <w:r w:rsidR="00F6382F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DA744A"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DA744A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DA744A"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F6382F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DA744A">
              <w:rPr>
                <w:b w:val="0"/>
                <w:snapToGrid w:val="0"/>
                <w:sz w:val="26"/>
                <w:szCs w:val="26"/>
              </w:rPr>
              <w:t xml:space="preserve">09:00 </w:t>
            </w:r>
            <w:r w:rsidR="00F6382F" w:rsidRPr="00DB7BCB">
              <w:rPr>
                <w:b w:val="0"/>
                <w:sz w:val="26"/>
                <w:szCs w:val="26"/>
              </w:rPr>
              <w:t xml:space="preserve">по </w:t>
            </w:r>
            <w:r w:rsidR="00DA744A">
              <w:rPr>
                <w:b w:val="0"/>
                <w:sz w:val="26"/>
                <w:szCs w:val="26"/>
              </w:rPr>
              <w:t>московскому времени</w:t>
            </w:r>
            <w:r w:rsidR="00F6382F"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="006C6901">
              <w:rPr>
                <w:b w:val="0"/>
                <w:sz w:val="26"/>
                <w:szCs w:val="26"/>
              </w:rPr>
              <w:t>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662" w:type="dxa"/>
          </w:tcPr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F6382F" w:rsidRPr="00C031E6" w:rsidRDefault="00F6382F" w:rsidP="00772F98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 xml:space="preserve">Заявка должна состоять из </w:t>
            </w:r>
            <w:r>
              <w:rPr>
                <w:snapToGrid w:val="0"/>
                <w:sz w:val="26"/>
                <w:szCs w:val="26"/>
              </w:rPr>
              <w:t>одной (основной)</w:t>
            </w:r>
            <w:r w:rsidRPr="00C031E6">
              <w:rPr>
                <w:snapToGrid w:val="0"/>
                <w:sz w:val="26"/>
                <w:szCs w:val="26"/>
              </w:rPr>
              <w:t xml:space="preserve"> част</w:t>
            </w:r>
            <w:r>
              <w:rPr>
                <w:snapToGrid w:val="0"/>
                <w:sz w:val="26"/>
                <w:szCs w:val="26"/>
              </w:rPr>
              <w:t>и</w:t>
            </w:r>
            <w:r w:rsidRPr="00C031E6">
              <w:rPr>
                <w:snapToGrid w:val="0"/>
                <w:sz w:val="26"/>
                <w:szCs w:val="26"/>
              </w:rPr>
              <w:t xml:space="preserve">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93" w:type="dxa"/>
          </w:tcPr>
          <w:p w:rsidR="00F6382F" w:rsidRPr="00DB7BCB" w:rsidRDefault="00F6382F" w:rsidP="00772F98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662" w:type="dxa"/>
          </w:tcPr>
          <w:p w:rsidR="00F6382F" w:rsidRPr="00B26CC5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F6382F" w:rsidRPr="00DB7BCB" w:rsidRDefault="00F6382F" w:rsidP="00772F98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26CC5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F6382F" w:rsidRPr="00AA46BF" w:rsidTr="004469B9">
        <w:trPr>
          <w:trHeight w:val="20"/>
        </w:trPr>
        <w:tc>
          <w:tcPr>
            <w:tcW w:w="851" w:type="dxa"/>
          </w:tcPr>
          <w:p w:rsidR="00F6382F" w:rsidRPr="00DB7BCB" w:rsidRDefault="00F6382F" w:rsidP="00F6382F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55" w:type="dxa"/>
            <w:gridSpan w:val="2"/>
          </w:tcPr>
          <w:p w:rsidR="00F6382F" w:rsidRPr="00DB7BCB" w:rsidRDefault="00F6382F" w:rsidP="00772F98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Default="006C6901" w:rsidP="006C6901">
      <w:pPr>
        <w:spacing w:before="0"/>
        <w:rPr>
          <w:i/>
          <w:sz w:val="20"/>
          <w:szCs w:val="20"/>
        </w:rPr>
      </w:pPr>
    </w:p>
    <w:p w:rsidR="006C6901" w:rsidRPr="005E6B40" w:rsidRDefault="006C6901" w:rsidP="006C6901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6C6901" w:rsidRPr="000C386E" w:rsidRDefault="006C6901" w:rsidP="006C6901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DA032A"/>
    <w:sectPr w:rsidR="00ED40AC" w:rsidSect="00F638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2F"/>
    <w:rsid w:val="003A2936"/>
    <w:rsid w:val="004469B9"/>
    <w:rsid w:val="00467513"/>
    <w:rsid w:val="00547700"/>
    <w:rsid w:val="00623DE9"/>
    <w:rsid w:val="00672D0C"/>
    <w:rsid w:val="006C6901"/>
    <w:rsid w:val="00832CC7"/>
    <w:rsid w:val="009A07D1"/>
    <w:rsid w:val="00DA032A"/>
    <w:rsid w:val="00DA744A"/>
    <w:rsid w:val="00F6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2F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382F"/>
    <w:rPr>
      <w:color w:val="0000FF"/>
      <w:u w:val="single"/>
    </w:rPr>
  </w:style>
  <w:style w:type="character" w:customStyle="1" w:styleId="a4">
    <w:name w:val="комментарий"/>
    <w:rsid w:val="00F6382F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F6382F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F6382F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F6382F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770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700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623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2F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6382F"/>
    <w:rPr>
      <w:color w:val="0000FF"/>
      <w:u w:val="single"/>
    </w:rPr>
  </w:style>
  <w:style w:type="character" w:customStyle="1" w:styleId="a4">
    <w:name w:val="комментарий"/>
    <w:rsid w:val="00F6382F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F6382F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F6382F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F6382F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4770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700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623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606</Words>
  <Characters>3458</Characters>
  <Application>Microsoft Office Word</Application>
  <DocSecurity>0</DocSecurity>
  <Lines>28</Lines>
  <Paragraphs>8</Paragraphs>
  <ScaleCrop>false</ScaleCrop>
  <Company>JSC DRSK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2018-10-05T01:24:00Z</dcterms:created>
  <dcterms:modified xsi:type="dcterms:W3CDTF">2018-12-17T08:15:00Z</dcterms:modified>
</cp:coreProperties>
</file>