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93DD3">
        <w:rPr>
          <w:rFonts w:ascii="Times New Roman" w:hAnsi="Times New Roman"/>
          <w:sz w:val="28"/>
          <w:szCs w:val="28"/>
        </w:rPr>
        <w:t>11</w:t>
      </w:r>
      <w:r w:rsidR="0095123B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64AED" w:rsidRDefault="00633D1C" w:rsidP="00264AE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форме </w:t>
      </w:r>
      <w:r w:rsidR="00264AED" w:rsidRPr="00047F77">
        <w:rPr>
          <w:b/>
          <w:bCs/>
          <w:szCs w:val="28"/>
        </w:rPr>
        <w:t xml:space="preserve"> на право заключения договора  </w:t>
      </w:r>
      <w:r w:rsidR="00264AED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</w:t>
      </w:r>
      <w:r w:rsidR="0095123B" w:rsidRPr="00DA2494">
        <w:rPr>
          <w:b/>
          <w:bCs/>
          <w:i/>
          <w:iCs/>
          <w:snapToGrid w:val="0"/>
          <w:szCs w:val="28"/>
        </w:rPr>
        <w:t xml:space="preserve">Строительство ВЛ-6 </w:t>
      </w:r>
      <w:proofErr w:type="spellStart"/>
      <w:r w:rsidR="0095123B" w:rsidRPr="00DA2494">
        <w:rPr>
          <w:b/>
          <w:bCs/>
          <w:i/>
          <w:iCs/>
          <w:snapToGrid w:val="0"/>
          <w:szCs w:val="28"/>
        </w:rPr>
        <w:t>кВ</w:t>
      </w:r>
      <w:proofErr w:type="spellEnd"/>
      <w:r w:rsidR="0095123B" w:rsidRPr="00DA2494">
        <w:rPr>
          <w:b/>
          <w:bCs/>
          <w:i/>
          <w:iCs/>
          <w:snapToGrid w:val="0"/>
          <w:szCs w:val="28"/>
        </w:rPr>
        <w:t xml:space="preserve"> для электроснабжения магистрального газопровода «Сила Сибири» Этап 2.6. Участок «КС-5» </w:t>
      </w:r>
      <w:proofErr w:type="gramStart"/>
      <w:r w:rsidR="0095123B" w:rsidRPr="00DA2494">
        <w:rPr>
          <w:b/>
          <w:bCs/>
          <w:i/>
          <w:iCs/>
          <w:snapToGrid w:val="0"/>
          <w:szCs w:val="28"/>
        </w:rPr>
        <w:t>Нагорная</w:t>
      </w:r>
      <w:proofErr w:type="gramEnd"/>
      <w:r w:rsidR="0095123B" w:rsidRPr="00DA2494">
        <w:rPr>
          <w:b/>
          <w:bCs/>
          <w:i/>
          <w:iCs/>
          <w:snapToGrid w:val="0"/>
          <w:szCs w:val="28"/>
        </w:rPr>
        <w:t>» - КС-6 «</w:t>
      </w:r>
      <w:proofErr w:type="spellStart"/>
      <w:r w:rsidR="0095123B" w:rsidRPr="00DA2494">
        <w:rPr>
          <w:b/>
          <w:bCs/>
          <w:i/>
          <w:iCs/>
          <w:snapToGrid w:val="0"/>
          <w:szCs w:val="28"/>
        </w:rPr>
        <w:t>Сковородинская</w:t>
      </w:r>
      <w:proofErr w:type="spellEnd"/>
      <w:r w:rsidR="0095123B" w:rsidRPr="00DA2494">
        <w:rPr>
          <w:b/>
          <w:bCs/>
          <w:i/>
          <w:iCs/>
          <w:snapToGrid w:val="0"/>
          <w:szCs w:val="28"/>
        </w:rPr>
        <w:t xml:space="preserve">» км 1290,7 –км 1550 в составе стройки: «Магистральный газопровод «Сила Сибири» (ВЛЗ-6 </w:t>
      </w:r>
      <w:proofErr w:type="spellStart"/>
      <w:r w:rsidR="0095123B" w:rsidRPr="00DA2494">
        <w:rPr>
          <w:b/>
          <w:bCs/>
          <w:i/>
          <w:iCs/>
          <w:snapToGrid w:val="0"/>
          <w:szCs w:val="28"/>
        </w:rPr>
        <w:t>кВ</w:t>
      </w:r>
      <w:proofErr w:type="spellEnd"/>
      <w:r w:rsidR="0095123B" w:rsidRPr="00DA2494">
        <w:rPr>
          <w:b/>
          <w:bCs/>
          <w:i/>
          <w:iCs/>
          <w:snapToGrid w:val="0"/>
          <w:szCs w:val="28"/>
        </w:rPr>
        <w:t>, км 1450,7 – км 1524,4)», расположенный по адресу: Амурская область, Тындинский район</w:t>
      </w:r>
      <w:r w:rsidR="0095123B">
        <w:rPr>
          <w:b/>
          <w:bCs/>
          <w:i/>
          <w:iCs/>
          <w:snapToGrid w:val="0"/>
          <w:szCs w:val="28"/>
        </w:rPr>
        <w:t xml:space="preserve"> </w:t>
      </w:r>
      <w:r w:rsidR="0095123B" w:rsidRPr="00F11937">
        <w:rPr>
          <w:b/>
          <w:bCs/>
          <w:szCs w:val="28"/>
        </w:rPr>
        <w:t>лот</w:t>
      </w:r>
      <w:r w:rsidR="0095123B">
        <w:rPr>
          <w:bCs/>
          <w:iCs/>
          <w:snapToGrid w:val="0"/>
          <w:szCs w:val="28"/>
        </w:rPr>
        <w:t xml:space="preserve"> </w:t>
      </w:r>
      <w:r w:rsidR="0095123B" w:rsidRPr="00047F77">
        <w:rPr>
          <w:b/>
          <w:bCs/>
          <w:szCs w:val="28"/>
        </w:rPr>
        <w:t xml:space="preserve">№ </w:t>
      </w:r>
      <w:r w:rsidR="0095123B">
        <w:rPr>
          <w:b/>
          <w:bCs/>
          <w:szCs w:val="28"/>
        </w:rPr>
        <w:t>10902.1</w:t>
      </w:r>
      <w:r w:rsidR="0095123B" w:rsidRPr="00047F77">
        <w:rPr>
          <w:b/>
          <w:bCs/>
          <w:szCs w:val="28"/>
        </w:rPr>
        <w:t xml:space="preserve"> </w:t>
      </w:r>
      <w:r w:rsidR="00264AED" w:rsidRPr="00047F77">
        <w:rPr>
          <w:b/>
          <w:bCs/>
          <w:szCs w:val="28"/>
        </w:rPr>
        <w:t xml:space="preserve"> раздел  2.1.1.  ГКПЗ 201</w:t>
      </w:r>
      <w:r w:rsidR="00264AED">
        <w:rPr>
          <w:b/>
          <w:bCs/>
          <w:szCs w:val="28"/>
        </w:rPr>
        <w:t>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8626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8626B4">
              <w:rPr>
                <w:b/>
                <w:bCs/>
                <w:caps/>
                <w:sz w:val="24"/>
              </w:rPr>
              <w:t>31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93DD3">
              <w:rPr>
                <w:b/>
                <w:bCs/>
                <w:sz w:val="24"/>
              </w:rPr>
              <w:t>января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95123B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95123B">
        <w:rPr>
          <w:sz w:val="24"/>
          <w:szCs w:val="24"/>
        </w:rPr>
        <w:t>четыре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95123B" w:rsidRPr="00264AED" w:rsidTr="00BE79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264AED" w:rsidRDefault="0095123B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3B" w:rsidRPr="005D5682" w:rsidRDefault="0095123B" w:rsidP="00700E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производственно-коммерческая</w:t>
            </w:r>
            <w:proofErr w:type="gram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компания "</w:t>
            </w:r>
            <w:proofErr w:type="spell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6323033935/632101001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1036301054877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7 123 000,00 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682">
              <w:rPr>
                <w:sz w:val="24"/>
                <w:szCs w:val="24"/>
              </w:rPr>
              <w:t>26.12.2018 02:49</w:t>
            </w:r>
          </w:p>
        </w:tc>
      </w:tr>
      <w:tr w:rsidR="0095123B" w:rsidRPr="00264AED" w:rsidTr="00BE79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264AED" w:rsidRDefault="0095123B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3B" w:rsidRPr="005D5682" w:rsidRDefault="0095123B" w:rsidP="00700E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"ПОДРЯДЧИК ДВ"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2801209946/280101001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1152801006115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>7 </w:t>
            </w:r>
            <w:bookmarkStart w:id="2" w:name="_GoBack"/>
            <w:bookmarkEnd w:id="2"/>
            <w:r w:rsidRPr="005D5682">
              <w:rPr>
                <w:b/>
                <w:i/>
                <w:sz w:val="24"/>
                <w:szCs w:val="24"/>
              </w:rPr>
              <w:t xml:space="preserve">999 168,20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682">
              <w:rPr>
                <w:sz w:val="24"/>
                <w:szCs w:val="24"/>
              </w:rPr>
              <w:t>13.01.2019 14:41</w:t>
            </w:r>
          </w:p>
        </w:tc>
      </w:tr>
      <w:tr w:rsidR="0095123B" w:rsidRPr="00264AED" w:rsidTr="00BE79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264AED" w:rsidRDefault="0095123B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3B" w:rsidRPr="005D5682" w:rsidRDefault="0095123B" w:rsidP="00700E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«ЭНЕРГОМОНТАЖНЫЙ ПОЕЗД №764»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2808113312/280801001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1142808000785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7 999 148,20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682">
              <w:rPr>
                <w:sz w:val="24"/>
                <w:szCs w:val="24"/>
              </w:rPr>
              <w:t>15.01.2019 07:46</w:t>
            </w:r>
          </w:p>
        </w:tc>
      </w:tr>
      <w:tr w:rsidR="0095123B" w:rsidRPr="00264AED" w:rsidTr="00BE79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264AED" w:rsidRDefault="0095123B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23B" w:rsidRPr="005D5682" w:rsidRDefault="0095123B" w:rsidP="00700E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2465082377/246601001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7 999 168,20 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682">
              <w:rPr>
                <w:sz w:val="24"/>
                <w:szCs w:val="24"/>
              </w:rPr>
              <w:t>15.01.2019 08:58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6F60E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6F60EF">
        <w:rPr>
          <w:b/>
          <w:sz w:val="24"/>
          <w:szCs w:val="24"/>
        </w:rPr>
        <w:t>ноль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заявк</w:t>
      </w:r>
      <w:r w:rsidR="00264AED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665B5">
        <w:rPr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665B5">
        <w:rPr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Cs/>
          <w:i/>
          <w:iCs/>
          <w:sz w:val="26"/>
          <w:szCs w:val="26"/>
        </w:rPr>
        <w:t xml:space="preserve">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B665B5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264AED" w:rsidRPr="00B665B5" w:rsidRDefault="00264AED" w:rsidP="00264AED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264AED" w:rsidRPr="00B665B5" w:rsidRDefault="00264AED" w:rsidP="00264AE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64AED" w:rsidRPr="00B665B5" w:rsidRDefault="00264AED" w:rsidP="00264AE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264AED" w:rsidRPr="000F609F" w:rsidTr="00F863B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ED" w:rsidRPr="00F11937" w:rsidRDefault="00264AED" w:rsidP="00F863B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264AED" w:rsidRPr="00F11937" w:rsidRDefault="00264AED" w:rsidP="00F863B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ED" w:rsidRPr="00F11937" w:rsidRDefault="00264AED" w:rsidP="00F863B2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ED" w:rsidRPr="00F11937" w:rsidRDefault="00264AED" w:rsidP="00F863B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ED" w:rsidRPr="00F11937" w:rsidRDefault="00264AED" w:rsidP="00F863B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95123B" w:rsidRPr="000F609F" w:rsidTr="00F863B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3B" w:rsidRPr="00B7392E" w:rsidRDefault="0095123B" w:rsidP="00F863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3B" w:rsidRPr="005D5682" w:rsidRDefault="0095123B" w:rsidP="00700E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производственно-коммерческая</w:t>
            </w:r>
            <w:proofErr w:type="gram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компания "</w:t>
            </w:r>
            <w:proofErr w:type="spell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6323033935/632101001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1036301054877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682">
              <w:rPr>
                <w:sz w:val="24"/>
                <w:szCs w:val="24"/>
              </w:rPr>
              <w:lastRenderedPageBreak/>
              <w:t xml:space="preserve">26.12.2018 </w:t>
            </w:r>
            <w:r w:rsidRPr="005D5682">
              <w:rPr>
                <w:sz w:val="24"/>
                <w:szCs w:val="24"/>
              </w:rPr>
              <w:lastRenderedPageBreak/>
              <w:t>02:49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lastRenderedPageBreak/>
              <w:t xml:space="preserve">7 123 000,00 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</w:tr>
      <w:tr w:rsidR="0095123B" w:rsidRPr="000F609F" w:rsidTr="00F863B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B7392E" w:rsidRDefault="0095123B" w:rsidP="00F863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3B" w:rsidRPr="005D5682" w:rsidRDefault="0095123B" w:rsidP="00700E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"ПОДРЯДЧИК ДВ"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2801209946/280101001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682">
              <w:rPr>
                <w:sz w:val="24"/>
                <w:szCs w:val="24"/>
              </w:rPr>
              <w:t>13.01.2019 14:41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7 999 168,20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</w:tr>
      <w:tr w:rsidR="0095123B" w:rsidRPr="000F609F" w:rsidTr="00F863B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B7392E" w:rsidRDefault="0095123B" w:rsidP="00F863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3B" w:rsidRPr="005D5682" w:rsidRDefault="0095123B" w:rsidP="00700E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«ЭНЕРГОМОНТАЖНЫЙ ПОЕЗД №764»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2808113312/280801001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1142808000785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682">
              <w:rPr>
                <w:sz w:val="24"/>
                <w:szCs w:val="24"/>
              </w:rPr>
              <w:t>15.01.2019 07:46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7 999 148,20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</w:tr>
      <w:tr w:rsidR="0095123B" w:rsidRPr="000F609F" w:rsidTr="00F863B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B7392E" w:rsidRDefault="0095123B" w:rsidP="00F863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3B" w:rsidRPr="005D5682" w:rsidRDefault="0095123B" w:rsidP="00700E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2465082377/246601001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682">
              <w:rPr>
                <w:sz w:val="24"/>
                <w:szCs w:val="24"/>
              </w:rPr>
              <w:t>15.01.2019 08:58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B" w:rsidRPr="005D5682" w:rsidRDefault="0095123B" w:rsidP="00700E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7 999 168,20 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6F60E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6F60EF" w:rsidRPr="00B665B5" w:rsidRDefault="006F60EF" w:rsidP="006F60EF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F60EF" w:rsidRPr="00B665B5" w:rsidRDefault="006F60EF" w:rsidP="006F60EF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</w:t>
      </w:r>
      <w:proofErr w:type="gramStart"/>
      <w:r>
        <w:rPr>
          <w:b/>
          <w:i/>
          <w:sz w:val="26"/>
          <w:szCs w:val="26"/>
        </w:rPr>
        <w:t>производственно-коммерческая</w:t>
      </w:r>
      <w:proofErr w:type="gramEnd"/>
      <w:r>
        <w:rPr>
          <w:b/>
          <w:i/>
          <w:sz w:val="26"/>
          <w:szCs w:val="26"/>
        </w:rPr>
        <w:t xml:space="preserve"> компания "</w:t>
      </w:r>
      <w:proofErr w:type="spellStart"/>
      <w:r>
        <w:rPr>
          <w:b/>
          <w:i/>
          <w:sz w:val="26"/>
          <w:szCs w:val="26"/>
        </w:rPr>
        <w:t>Электросервис</w:t>
      </w:r>
      <w:proofErr w:type="spellEnd"/>
      <w:r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6323033935/632101001 ОГРН 1036301054877, </w:t>
      </w:r>
      <w:r>
        <w:rPr>
          <w:b/>
          <w:i/>
          <w:sz w:val="26"/>
          <w:szCs w:val="26"/>
        </w:rPr>
        <w:t>ООО "ПОДРЯДЧИК ДВ"</w:t>
      </w:r>
      <w:r>
        <w:rPr>
          <w:sz w:val="26"/>
          <w:szCs w:val="26"/>
        </w:rPr>
        <w:t xml:space="preserve"> ИНН/КПП 2801209946/280101001 ОГРН 1152801006115, </w:t>
      </w:r>
      <w:r>
        <w:rPr>
          <w:b/>
          <w:i/>
          <w:sz w:val="26"/>
          <w:szCs w:val="26"/>
        </w:rPr>
        <w:t xml:space="preserve">ООО «ЭНЕРГОМОНТАЖНЫЙ ПОЕЗД №764» </w:t>
      </w:r>
      <w:r>
        <w:rPr>
          <w:sz w:val="26"/>
          <w:szCs w:val="26"/>
        </w:rPr>
        <w:t>ИНН/КПП 2808113312/280801001 ОГРН 1142808000785,</w:t>
      </w:r>
      <w:r w:rsidRPr="005D568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МонтажЭлектроСервис</w:t>
      </w:r>
      <w:proofErr w:type="spellEnd"/>
      <w:r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2465082377/246601001 ОГРН 1042402645108 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6F60EF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/>
          <w:bCs/>
          <w:i/>
          <w:iCs/>
          <w:sz w:val="26"/>
          <w:szCs w:val="26"/>
        </w:rPr>
        <w:t xml:space="preserve">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6F60EF" w:rsidRPr="006A0CB4" w:rsidRDefault="006F60EF" w:rsidP="006F60EF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6F60EF" w:rsidRPr="006A0CB4" w:rsidRDefault="006F60EF" w:rsidP="006F60EF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6F60EF" w:rsidRPr="006A0CB4" w:rsidRDefault="006F60EF" w:rsidP="006F60EF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6F60EF" w:rsidRPr="006A0CB4" w:rsidRDefault="006F60EF" w:rsidP="006F60EF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552"/>
        <w:gridCol w:w="2551"/>
      </w:tblGrid>
      <w:tr w:rsidR="006F60EF" w:rsidRPr="00224D12" w:rsidTr="00D76682">
        <w:trPr>
          <w:trHeight w:val="420"/>
          <w:tblHeader/>
        </w:trPr>
        <w:tc>
          <w:tcPr>
            <w:tcW w:w="851" w:type="dxa"/>
            <w:vAlign w:val="center"/>
          </w:tcPr>
          <w:p w:rsidR="006F60EF" w:rsidRPr="00224D12" w:rsidRDefault="006F60EF" w:rsidP="00D76682">
            <w:pPr>
              <w:pStyle w:val="af4"/>
              <w:spacing w:before="0" w:after="0"/>
              <w:ind w:left="-81" w:right="0"/>
              <w:jc w:val="center"/>
              <w:rPr>
                <w:szCs w:val="24"/>
              </w:rPr>
            </w:pPr>
            <w:r w:rsidRPr="00224D12">
              <w:rPr>
                <w:szCs w:val="24"/>
              </w:rPr>
              <w:t>№</w:t>
            </w:r>
          </w:p>
          <w:p w:rsidR="006F60EF" w:rsidRPr="00224D12" w:rsidRDefault="006F60EF" w:rsidP="00D76682">
            <w:pPr>
              <w:pStyle w:val="af4"/>
              <w:spacing w:before="0" w:after="0"/>
              <w:ind w:left="-81" w:right="0"/>
              <w:jc w:val="center"/>
              <w:rPr>
                <w:szCs w:val="24"/>
              </w:rPr>
            </w:pPr>
            <w:proofErr w:type="gramStart"/>
            <w:r w:rsidRPr="00224D12">
              <w:rPr>
                <w:szCs w:val="24"/>
              </w:rPr>
              <w:t>п</w:t>
            </w:r>
            <w:proofErr w:type="gramEnd"/>
            <w:r w:rsidRPr="00224D12">
              <w:rPr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6F60EF" w:rsidRPr="00224D12" w:rsidRDefault="006F60EF" w:rsidP="00D76682">
            <w:pPr>
              <w:pStyle w:val="af4"/>
              <w:spacing w:before="0" w:after="0"/>
              <w:jc w:val="center"/>
              <w:rPr>
                <w:szCs w:val="24"/>
              </w:rPr>
            </w:pPr>
            <w:r w:rsidRPr="00224D12">
              <w:rPr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6F60EF" w:rsidRPr="00224D12" w:rsidRDefault="006F60EF" w:rsidP="00D76682">
            <w:pPr>
              <w:spacing w:line="240" w:lineRule="auto"/>
              <w:ind w:firstLine="34"/>
              <w:jc w:val="center"/>
              <w:rPr>
                <w:sz w:val="22"/>
                <w:szCs w:val="24"/>
              </w:rPr>
            </w:pPr>
            <w:r w:rsidRPr="00224D12">
              <w:rPr>
                <w:sz w:val="22"/>
                <w:szCs w:val="24"/>
              </w:rPr>
              <w:t>Цена заявки, руб. без НДС</w:t>
            </w:r>
          </w:p>
        </w:tc>
        <w:tc>
          <w:tcPr>
            <w:tcW w:w="2551" w:type="dxa"/>
            <w:vAlign w:val="center"/>
          </w:tcPr>
          <w:p w:rsidR="006F60EF" w:rsidRPr="00224D12" w:rsidRDefault="006F60EF" w:rsidP="00D76682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24D12">
              <w:rPr>
                <w:sz w:val="22"/>
                <w:szCs w:val="24"/>
              </w:rPr>
              <w:t xml:space="preserve">Возможность применения приоритета в </w:t>
            </w:r>
            <w:proofErr w:type="gramStart"/>
            <w:r w:rsidRPr="00224D12">
              <w:rPr>
                <w:sz w:val="22"/>
                <w:szCs w:val="24"/>
              </w:rPr>
              <w:t>соответствии</w:t>
            </w:r>
            <w:proofErr w:type="gramEnd"/>
            <w:r w:rsidRPr="00224D12">
              <w:rPr>
                <w:sz w:val="22"/>
                <w:szCs w:val="24"/>
              </w:rPr>
              <w:t xml:space="preserve"> с 925-ПП </w:t>
            </w:r>
          </w:p>
        </w:tc>
      </w:tr>
      <w:tr w:rsidR="006F60EF" w:rsidRPr="00EC38FF" w:rsidTr="00D76682">
        <w:trPr>
          <w:trHeight w:val="330"/>
        </w:trPr>
        <w:tc>
          <w:tcPr>
            <w:tcW w:w="851" w:type="dxa"/>
            <w:vAlign w:val="center"/>
          </w:tcPr>
          <w:p w:rsidR="006F60EF" w:rsidRPr="00173723" w:rsidRDefault="006F60EF" w:rsidP="006F60E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F60EF" w:rsidRPr="005D5682" w:rsidRDefault="006F60EF" w:rsidP="00D766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производственно-коммерческая</w:t>
            </w:r>
            <w:proofErr w:type="gram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компания "</w:t>
            </w:r>
            <w:proofErr w:type="spell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6323033935/632101001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1036301054877</w:t>
            </w:r>
          </w:p>
        </w:tc>
        <w:tc>
          <w:tcPr>
            <w:tcW w:w="2552" w:type="dxa"/>
          </w:tcPr>
          <w:p w:rsidR="006F60EF" w:rsidRPr="005D5682" w:rsidRDefault="006F60EF" w:rsidP="00D766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7 123 000,00 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2551" w:type="dxa"/>
          </w:tcPr>
          <w:p w:rsidR="006F60EF" w:rsidRPr="00455714" w:rsidRDefault="006F60EF" w:rsidP="00D7668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F60EF" w:rsidRPr="00455714" w:rsidTr="00D76682">
        <w:trPr>
          <w:trHeight w:val="378"/>
        </w:trPr>
        <w:tc>
          <w:tcPr>
            <w:tcW w:w="851" w:type="dxa"/>
            <w:vAlign w:val="center"/>
          </w:tcPr>
          <w:p w:rsidR="006F60EF" w:rsidRPr="00455714" w:rsidRDefault="006F60EF" w:rsidP="006F60E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F60EF" w:rsidRPr="005D5682" w:rsidRDefault="006F60EF" w:rsidP="00D766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"ПОДРЯДЧИК ДВ"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2801209946/280101001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1152801006115</w:t>
            </w:r>
          </w:p>
        </w:tc>
        <w:tc>
          <w:tcPr>
            <w:tcW w:w="2552" w:type="dxa"/>
          </w:tcPr>
          <w:p w:rsidR="006F60EF" w:rsidRPr="005D5682" w:rsidRDefault="006F60EF" w:rsidP="00D766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7 999 168,20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2551" w:type="dxa"/>
          </w:tcPr>
          <w:p w:rsidR="006F60EF" w:rsidRPr="00455714" w:rsidRDefault="006F60EF" w:rsidP="00D7668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F60EF" w:rsidRPr="00455714" w:rsidTr="00D76682">
        <w:trPr>
          <w:trHeight w:val="378"/>
        </w:trPr>
        <w:tc>
          <w:tcPr>
            <w:tcW w:w="851" w:type="dxa"/>
            <w:vAlign w:val="center"/>
          </w:tcPr>
          <w:p w:rsidR="006F60EF" w:rsidRPr="00455714" w:rsidRDefault="006F60EF" w:rsidP="006F60E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F60EF" w:rsidRPr="005D5682" w:rsidRDefault="006F60EF" w:rsidP="00D766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«ЭНЕРГОМОНТАЖНЫЙ ПОЕЗД №764»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2808113312/280801001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1142808000785</w:t>
            </w:r>
          </w:p>
        </w:tc>
        <w:tc>
          <w:tcPr>
            <w:tcW w:w="2552" w:type="dxa"/>
          </w:tcPr>
          <w:p w:rsidR="006F60EF" w:rsidRPr="005D5682" w:rsidRDefault="006F60EF" w:rsidP="00D766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7 999 148,20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2551" w:type="dxa"/>
          </w:tcPr>
          <w:p w:rsidR="006F60EF" w:rsidRDefault="006F60EF" w:rsidP="00D7668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F60EF" w:rsidRPr="00455714" w:rsidTr="00D76682">
        <w:trPr>
          <w:trHeight w:val="378"/>
        </w:trPr>
        <w:tc>
          <w:tcPr>
            <w:tcW w:w="851" w:type="dxa"/>
            <w:vAlign w:val="center"/>
          </w:tcPr>
          <w:p w:rsidR="006F60EF" w:rsidRPr="00455714" w:rsidRDefault="006F60EF" w:rsidP="006F60E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F60EF" w:rsidRPr="005D5682" w:rsidRDefault="006F60EF" w:rsidP="00D766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 w:rsidRPr="005D568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2465082377/246601001 </w:t>
            </w:r>
            <w:r w:rsidRPr="005D5682">
              <w:rPr>
                <w:rFonts w:eastAsiaTheme="minorHAnsi"/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2552" w:type="dxa"/>
          </w:tcPr>
          <w:p w:rsidR="006F60EF" w:rsidRPr="005D5682" w:rsidRDefault="006F60EF" w:rsidP="00D766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682">
              <w:rPr>
                <w:b/>
                <w:i/>
                <w:sz w:val="24"/>
                <w:szCs w:val="24"/>
              </w:rPr>
              <w:t xml:space="preserve">7 999 168,20  </w:t>
            </w:r>
            <w:r w:rsidRPr="005D568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2551" w:type="dxa"/>
          </w:tcPr>
          <w:p w:rsidR="006F60EF" w:rsidRDefault="006F60EF" w:rsidP="00D7668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6F60EF" w:rsidRPr="006A0CB4" w:rsidRDefault="006F60EF" w:rsidP="006F60EF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proofErr w:type="gramStart"/>
      <w:r w:rsidRPr="006A0CB4">
        <w:rPr>
          <w:sz w:val="26"/>
          <w:szCs w:val="26"/>
        </w:rPr>
        <w:t>очная</w:t>
      </w:r>
      <w:proofErr w:type="gramEnd"/>
      <w:r w:rsidRPr="006A0CB4">
        <w:rPr>
          <w:sz w:val="26"/>
          <w:szCs w:val="26"/>
        </w:rPr>
        <w:t>;</w:t>
      </w:r>
    </w:p>
    <w:p w:rsidR="006F60EF" w:rsidRPr="006A0CB4" w:rsidRDefault="006F60EF" w:rsidP="006F60EF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1%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6F60EF" w:rsidRPr="00822012" w:rsidRDefault="006F60EF" w:rsidP="006F60EF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01</w:t>
      </w:r>
      <w:r w:rsidRPr="003F7B21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2</w:t>
      </w:r>
      <w:r w:rsidRPr="003F7B21">
        <w:rPr>
          <w:b/>
          <w:i/>
          <w:sz w:val="26"/>
          <w:szCs w:val="26"/>
        </w:rPr>
        <w:t xml:space="preserve">.2019 в 15:00 час. </w:t>
      </w:r>
      <w:r w:rsidRPr="003F7B21">
        <w:rPr>
          <w:sz w:val="26"/>
          <w:szCs w:val="26"/>
        </w:rPr>
        <w:t>(Амурского времени).</w:t>
      </w:r>
    </w:p>
    <w:p w:rsidR="006F60EF" w:rsidRPr="006A0CB4" w:rsidRDefault="006F60EF" w:rsidP="006F60EF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264AED" w:rsidRPr="006A0CB4" w:rsidRDefault="006F60EF" w:rsidP="006F60EF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lastRenderedPageBreak/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="00264AED"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B5" w:rsidRDefault="007840B5" w:rsidP="00355095">
      <w:pPr>
        <w:spacing w:line="240" w:lineRule="auto"/>
      </w:pPr>
      <w:r>
        <w:separator/>
      </w:r>
    </w:p>
  </w:endnote>
  <w:endnote w:type="continuationSeparator" w:id="0">
    <w:p w:rsidR="007840B5" w:rsidRDefault="007840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26B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26B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B5" w:rsidRDefault="007840B5" w:rsidP="00355095">
      <w:pPr>
        <w:spacing w:line="240" w:lineRule="auto"/>
      </w:pPr>
      <w:r>
        <w:separator/>
      </w:r>
    </w:p>
  </w:footnote>
  <w:footnote w:type="continuationSeparator" w:id="0">
    <w:p w:rsidR="007840B5" w:rsidRDefault="007840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264AED">
      <w:rPr>
        <w:i/>
        <w:sz w:val="20"/>
      </w:rPr>
      <w:t>10902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8"/>
  </w:num>
  <w:num w:numId="10">
    <w:abstractNumId w:val="31"/>
  </w:num>
  <w:num w:numId="11">
    <w:abstractNumId w:val="14"/>
  </w:num>
  <w:num w:numId="12">
    <w:abstractNumId w:val="21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9"/>
  </w:num>
  <w:num w:numId="18">
    <w:abstractNumId w:val="10"/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A62B6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2503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6F60EF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840B5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26B4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1F0F"/>
    <w:rsid w:val="00941FF7"/>
    <w:rsid w:val="009423A1"/>
    <w:rsid w:val="00946E89"/>
    <w:rsid w:val="0095123B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128D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168</cp:revision>
  <cp:lastPrinted>2019-01-29T05:48:00Z</cp:lastPrinted>
  <dcterms:created xsi:type="dcterms:W3CDTF">2014-08-07T23:18:00Z</dcterms:created>
  <dcterms:modified xsi:type="dcterms:W3CDTF">2019-01-31T02:51:00Z</dcterms:modified>
</cp:coreProperties>
</file>