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8731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8731E" w:rsidRPr="00B8731E">
        <w:t>ООО ЛИНВИТ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8731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8731E" w:rsidRPr="00B8731E">
        <w:t>960 000.00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8731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8731E" w:rsidRPr="00B8731E">
        <w:t>31806128754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8731E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2018-02-13T05:48:00Z</dcterms:modified>
</cp:coreProperties>
</file>