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D120F3" w:rsidP="005F4932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28.04.2017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D120F3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133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8E7873">
            <w:pPr>
              <w:ind w:left="142"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 xml:space="preserve">О </w:t>
            </w:r>
            <w:r w:rsidR="001F0E97">
              <w:rPr>
                <w:rFonts w:eastAsia="Times New Roman"/>
                <w:b/>
                <w:i/>
              </w:rPr>
              <w:t>внесении изменений в приказ от 22.03.2017 № 8</w:t>
            </w:r>
            <w:r w:rsidR="00E77034">
              <w:rPr>
                <w:rFonts w:eastAsia="Times New Roman"/>
                <w:b/>
                <w:i/>
              </w:rPr>
              <w:t>5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633B3F">
      <w:pPr>
        <w:autoSpaceDE w:val="0"/>
        <w:autoSpaceDN w:val="0"/>
        <w:adjustRightInd w:val="0"/>
        <w:ind w:firstLine="709"/>
      </w:pPr>
      <w:r w:rsidRPr="006961EE">
        <w:t>В с</w:t>
      </w:r>
      <w:r w:rsidR="005F4932">
        <w:t xml:space="preserve">оответствии со статьей </w:t>
      </w:r>
      <w:r w:rsidR="005F4932" w:rsidRPr="00DF4DAA">
        <w:t>4</w:t>
      </w:r>
      <w:r w:rsidR="00633B3F">
        <w:t>1</w:t>
      </w:r>
      <w:r w:rsidR="00633B3F" w:rsidRPr="00633B3F">
        <w:rPr>
          <w:vertAlign w:val="superscript"/>
        </w:rPr>
        <w:t>2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633B3F">
        <w:rPr>
          <w:rFonts w:eastAsiaTheme="minorHAnsi"/>
          <w:lang w:eastAsia="en-US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</w:t>
      </w:r>
      <w:r w:rsidR="007756C0" w:rsidRPr="00AE32CE">
        <w:t>,</w:t>
      </w:r>
    </w:p>
    <w:p w:rsidR="00981ED7" w:rsidRPr="00BE494E" w:rsidRDefault="00981ED7" w:rsidP="00DA530D">
      <w:pPr>
        <w:ind w:left="142"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1F0E97" w:rsidRDefault="00B963CD" w:rsidP="008767FC">
      <w:pPr>
        <w:ind w:firstLine="709"/>
        <w:rPr>
          <w:rFonts w:eastAsia="Times New Roman"/>
        </w:rPr>
      </w:pPr>
      <w:r>
        <w:rPr>
          <w:rFonts w:eastAsia="Times New Roman"/>
        </w:rPr>
        <w:t xml:space="preserve">Внести в </w:t>
      </w:r>
      <w:r w:rsidR="001F0E97" w:rsidRPr="001F0E97">
        <w:rPr>
          <w:rFonts w:eastAsia="Times New Roman"/>
        </w:rPr>
        <w:t>приказ от 22.03.2017 № 8</w:t>
      </w:r>
      <w:r w:rsidR="00E77034">
        <w:rPr>
          <w:rFonts w:eastAsia="Times New Roman"/>
        </w:rPr>
        <w:t>5</w:t>
      </w:r>
      <w:r w:rsidR="001F0E97" w:rsidRPr="001F0E97">
        <w:rPr>
          <w:rFonts w:eastAsia="Times New Roman"/>
        </w:rPr>
        <w:t xml:space="preserve"> «О подготовке документации по планировке территории линейного объекта «Реконструкция ВЛ 35 кВ «</w:t>
      </w:r>
      <w:r w:rsidR="00E77034">
        <w:rPr>
          <w:rFonts w:eastAsia="Times New Roman"/>
        </w:rPr>
        <w:t>Спасск</w:t>
      </w:r>
      <w:r w:rsidR="001F0E97" w:rsidRPr="001F0E97">
        <w:rPr>
          <w:rFonts w:eastAsia="Times New Roman"/>
        </w:rPr>
        <w:t xml:space="preserve"> – </w:t>
      </w:r>
      <w:r w:rsidR="00E77034">
        <w:rPr>
          <w:rFonts w:eastAsia="Times New Roman"/>
        </w:rPr>
        <w:t>Набережная</w:t>
      </w:r>
      <w:r w:rsidR="001F0E97" w:rsidRPr="001F0E97">
        <w:rPr>
          <w:rFonts w:eastAsia="Times New Roman"/>
        </w:rPr>
        <w:t>» следующ</w:t>
      </w:r>
      <w:r>
        <w:rPr>
          <w:rFonts w:eastAsia="Times New Roman"/>
        </w:rPr>
        <w:t>ие</w:t>
      </w:r>
      <w:r w:rsidR="001F0E97" w:rsidRPr="001F0E97">
        <w:rPr>
          <w:rFonts w:eastAsia="Times New Roman"/>
        </w:rPr>
        <w:t xml:space="preserve"> </w:t>
      </w:r>
      <w:r>
        <w:rPr>
          <w:rFonts w:eastAsia="Times New Roman"/>
        </w:rPr>
        <w:t>изменения</w:t>
      </w:r>
      <w:r w:rsidR="001F0E97" w:rsidRPr="001F0E97">
        <w:rPr>
          <w:rFonts w:eastAsia="Times New Roman"/>
        </w:rPr>
        <w:t>:</w:t>
      </w:r>
    </w:p>
    <w:p w:rsidR="00B963CD" w:rsidRPr="001F0E97" w:rsidRDefault="00B963CD" w:rsidP="008767FC">
      <w:pPr>
        <w:ind w:firstLine="709"/>
        <w:rPr>
          <w:rFonts w:eastAsia="Times New Roman"/>
        </w:rPr>
      </w:pPr>
      <w:r>
        <w:rPr>
          <w:rFonts w:eastAsia="Times New Roman"/>
        </w:rPr>
        <w:t>1. Дополнить приказ пунктом 2 следующего содержания:</w:t>
      </w:r>
    </w:p>
    <w:p w:rsidR="001F0E97" w:rsidRPr="001F0E97" w:rsidRDefault="001F0E97" w:rsidP="008767FC">
      <w:pPr>
        <w:autoSpaceDE w:val="0"/>
        <w:autoSpaceDN w:val="0"/>
        <w:adjustRightInd w:val="0"/>
        <w:ind w:firstLine="709"/>
        <w:outlineLvl w:val="0"/>
        <w:rPr>
          <w:rFonts w:eastAsiaTheme="minorHAnsi"/>
          <w:lang w:eastAsia="en-US"/>
        </w:rPr>
      </w:pPr>
      <w:r w:rsidRPr="001F0E97">
        <w:t xml:space="preserve">«2. Утвердить задание на </w:t>
      </w:r>
      <w:r w:rsidRPr="001F0E97">
        <w:rPr>
          <w:rFonts w:eastAsiaTheme="minorHAnsi"/>
          <w:lang w:eastAsia="en-US"/>
        </w:rPr>
        <w:t>выполнение инженерных изысканий</w:t>
      </w:r>
      <w:r w:rsidRPr="001F0E97">
        <w:rPr>
          <w:rFonts w:eastAsia="Times New Roman"/>
        </w:rPr>
        <w:t xml:space="preserve"> </w:t>
      </w:r>
      <w:r>
        <w:rPr>
          <w:rFonts w:eastAsiaTheme="minorHAnsi"/>
          <w:lang w:eastAsia="en-US"/>
        </w:rPr>
        <w:t xml:space="preserve">для подготовки документации </w:t>
      </w:r>
      <w:r w:rsidRPr="001F0E97">
        <w:rPr>
          <w:rFonts w:eastAsia="Times New Roman"/>
        </w:rPr>
        <w:t>по планировке территории линейного объекта «Реконструкция ВЛ 35 кВ «</w:t>
      </w:r>
      <w:r w:rsidR="00E77034">
        <w:rPr>
          <w:rFonts w:eastAsia="Times New Roman"/>
        </w:rPr>
        <w:t>Спасск</w:t>
      </w:r>
      <w:r w:rsidR="00E77034" w:rsidRPr="001F0E97">
        <w:rPr>
          <w:rFonts w:eastAsia="Times New Roman"/>
        </w:rPr>
        <w:t xml:space="preserve"> – </w:t>
      </w:r>
      <w:r w:rsidR="00E77034">
        <w:rPr>
          <w:rFonts w:eastAsia="Times New Roman"/>
        </w:rPr>
        <w:t>Набережная</w:t>
      </w:r>
      <w:r w:rsidRPr="001F0E97">
        <w:rPr>
          <w:rFonts w:eastAsia="Times New Roman"/>
        </w:rPr>
        <w:t>»</w:t>
      </w:r>
      <w:r w:rsidR="00B963CD">
        <w:rPr>
          <w:rFonts w:eastAsia="Times New Roman"/>
        </w:rPr>
        <w:t xml:space="preserve"> согласно П</w:t>
      </w:r>
      <w:r>
        <w:rPr>
          <w:rFonts w:eastAsia="Times New Roman"/>
        </w:rPr>
        <w:t>риложению 1».</w:t>
      </w:r>
    </w:p>
    <w:p w:rsidR="001F0E97" w:rsidRDefault="00633B3F" w:rsidP="008767FC">
      <w:pPr>
        <w:ind w:firstLine="709"/>
        <w:rPr>
          <w:rFonts w:eastAsia="Times New Roman"/>
        </w:rPr>
      </w:pPr>
      <w:r>
        <w:rPr>
          <w:rFonts w:eastAsia="Times New Roman"/>
        </w:rPr>
        <w:t>2. Пункты 2, 3 считать пунктами 3</w:t>
      </w:r>
      <w:r w:rsidR="00E82F4E">
        <w:rPr>
          <w:rFonts w:eastAsia="Times New Roman"/>
        </w:rPr>
        <w:t>,</w:t>
      </w:r>
      <w:r>
        <w:rPr>
          <w:rFonts w:eastAsia="Times New Roman"/>
        </w:rPr>
        <w:t xml:space="preserve"> 4 соответственно.</w:t>
      </w:r>
    </w:p>
    <w:p w:rsidR="005F4932" w:rsidRPr="00B36990" w:rsidRDefault="005F4932" w:rsidP="008767FC">
      <w:pPr>
        <w:ind w:firstLine="709"/>
        <w:rPr>
          <w:rFonts w:eastAsia="Times New Roman"/>
          <w:b/>
          <w:i/>
        </w:rPr>
      </w:pPr>
      <w:r>
        <w:rPr>
          <w:rFonts w:eastAsia="Times New Roman"/>
        </w:rPr>
        <w:t xml:space="preserve">3. Контроль за исполнением настоящего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B36990">
        <w:rPr>
          <w:b/>
          <w:i/>
        </w:rPr>
        <w:t>Майорова</w:t>
      </w:r>
      <w:r w:rsidR="00375A9C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82788E" w:rsidRDefault="0082788E" w:rsidP="002D32F4">
      <w:pPr>
        <w:rPr>
          <w:rFonts w:eastAsia="Times New Roman"/>
          <w:b/>
          <w:bCs/>
          <w:i/>
          <w:iCs/>
        </w:rPr>
      </w:pPr>
    </w:p>
    <w:p w:rsidR="0082788E" w:rsidRPr="0082788E" w:rsidRDefault="0082788E" w:rsidP="002D32F4">
      <w:pPr>
        <w:rPr>
          <w:rFonts w:eastAsia="Times New Roman"/>
          <w:bCs/>
          <w:i/>
          <w:iCs/>
        </w:rPr>
      </w:pPr>
      <w:r w:rsidRPr="0082788E">
        <w:rPr>
          <w:rFonts w:eastAsia="Times New Roman"/>
          <w:bCs/>
          <w:i/>
          <w:iCs/>
        </w:rPr>
        <w:t>Приложение: на 2 л. в 1 экз.</w:t>
      </w:r>
    </w:p>
    <w:p w:rsidR="00B36990" w:rsidRDefault="00B36990" w:rsidP="002D32F4">
      <w:pPr>
        <w:rPr>
          <w:rFonts w:eastAsia="Times New Roman"/>
          <w:b/>
          <w:bCs/>
          <w:i/>
          <w:iCs/>
        </w:rPr>
      </w:pPr>
    </w:p>
    <w:p w:rsidR="00981ED7" w:rsidRDefault="00A01B98" w:rsidP="00B36990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 xml:space="preserve">Директор </w:t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 xml:space="preserve">             </w:t>
      </w:r>
      <w:r w:rsidR="00D120F3">
        <w:rPr>
          <w:rFonts w:eastAsia="Times New Roman"/>
          <w:b/>
          <w:bCs/>
          <w:i/>
          <w:iCs/>
        </w:rPr>
        <w:t>п/п</w:t>
      </w:r>
      <w:r w:rsidR="00981ED7" w:rsidRPr="00E9420E">
        <w:rPr>
          <w:rFonts w:eastAsia="Times New Roman"/>
          <w:b/>
          <w:bCs/>
          <w:i/>
          <w:iCs/>
        </w:rPr>
        <w:t xml:space="preserve">              </w:t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 xml:space="preserve">         </w:t>
      </w:r>
      <w:r w:rsidR="00981ED7" w:rsidRPr="00E9420E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Е.В.</w:t>
      </w:r>
      <w:r w:rsidR="00B36990"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Семенюк</w:t>
      </w:r>
    </w:p>
    <w:p w:rsidR="00AF4514" w:rsidRDefault="00AF4514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B963CD" w:rsidRDefault="00B963CD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B963CD" w:rsidRDefault="00B963CD" w:rsidP="00DA530D">
      <w:pPr>
        <w:spacing w:line="360" w:lineRule="auto"/>
        <w:ind w:left="142" w:right="-144"/>
        <w:rPr>
          <w:rFonts w:eastAsia="Times New Roman"/>
          <w:b/>
          <w:bCs/>
          <w:i/>
          <w:iCs/>
        </w:rPr>
      </w:pPr>
    </w:p>
    <w:p w:rsidR="00A22EBF" w:rsidRPr="004B019C" w:rsidRDefault="00AF4514" w:rsidP="00DA530D">
      <w:pPr>
        <w:shd w:val="clear" w:color="auto" w:fill="FFFFFF"/>
        <w:ind w:left="142" w:right="-144"/>
        <w:rPr>
          <w:i/>
          <w:sz w:val="20"/>
          <w:szCs w:val="20"/>
        </w:rPr>
      </w:pPr>
      <w:r>
        <w:rPr>
          <w:sz w:val="20"/>
          <w:szCs w:val="20"/>
        </w:rPr>
        <w:t xml:space="preserve">Рассылка: дело, сайт, </w:t>
      </w:r>
      <w:r w:rsidR="002D32F4">
        <w:rPr>
          <w:sz w:val="20"/>
          <w:szCs w:val="20"/>
        </w:rPr>
        <w:t xml:space="preserve">Майоров А.А., </w:t>
      </w:r>
      <w:r w:rsidR="006275FD">
        <w:rPr>
          <w:sz w:val="20"/>
          <w:szCs w:val="20"/>
        </w:rPr>
        <w:t>Соловьева И.Н.</w:t>
      </w:r>
      <w:r w:rsidR="00DA16AE">
        <w:rPr>
          <w:sz w:val="20"/>
          <w:szCs w:val="20"/>
        </w:rPr>
        <w:t xml:space="preserve">, СП </w:t>
      </w:r>
      <w:r w:rsidR="00B36990">
        <w:rPr>
          <w:sz w:val="20"/>
          <w:szCs w:val="20"/>
        </w:rPr>
        <w:t>«</w:t>
      </w:r>
      <w:r w:rsidR="009C4D4F">
        <w:rPr>
          <w:sz w:val="20"/>
          <w:szCs w:val="20"/>
        </w:rPr>
        <w:t>В</w:t>
      </w:r>
      <w:r w:rsidR="00DA16AE">
        <w:rPr>
          <w:sz w:val="20"/>
          <w:szCs w:val="20"/>
        </w:rPr>
        <w:t>ЭС</w:t>
      </w:r>
      <w:r w:rsidR="00B36990">
        <w:rPr>
          <w:sz w:val="20"/>
          <w:szCs w:val="20"/>
        </w:rPr>
        <w:t>»</w:t>
      </w:r>
    </w:p>
    <w:p w:rsidR="00BE494E" w:rsidRPr="004B019C" w:rsidRDefault="00BE494E" w:rsidP="00DA530D">
      <w:pPr>
        <w:shd w:val="clear" w:color="auto" w:fill="FFFFFF"/>
        <w:ind w:left="142" w:right="-144"/>
        <w:rPr>
          <w:i/>
          <w:sz w:val="16"/>
          <w:szCs w:val="16"/>
        </w:rPr>
      </w:pPr>
    </w:p>
    <w:p w:rsidR="00B36990" w:rsidRDefault="00B36990" w:rsidP="00DA530D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981ED7" w:rsidRPr="006961EE" w:rsidRDefault="00083CFE" w:rsidP="00DA530D">
      <w:pPr>
        <w:ind w:left="142"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Кролевецкий А.А.</w:t>
      </w:r>
    </w:p>
    <w:p w:rsidR="0043509E" w:rsidRDefault="00804EA9" w:rsidP="00076C3E">
      <w:pPr>
        <w:ind w:left="142"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083CFE">
        <w:rPr>
          <w:rFonts w:eastAsia="Times New Roman"/>
          <w:sz w:val="20"/>
          <w:szCs w:val="20"/>
        </w:rPr>
        <w:t>39</w:t>
      </w:r>
    </w:p>
    <w:sectPr w:rsidR="0043509E" w:rsidSect="00C620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76C3E"/>
    <w:rsid w:val="00083CFE"/>
    <w:rsid w:val="000A113A"/>
    <w:rsid w:val="0012402F"/>
    <w:rsid w:val="001417FC"/>
    <w:rsid w:val="00144C42"/>
    <w:rsid w:val="00165B2A"/>
    <w:rsid w:val="001B0658"/>
    <w:rsid w:val="001D4AAB"/>
    <w:rsid w:val="001F0E97"/>
    <w:rsid w:val="00207AFB"/>
    <w:rsid w:val="002634B6"/>
    <w:rsid w:val="00274D7C"/>
    <w:rsid w:val="002C472A"/>
    <w:rsid w:val="002D32F4"/>
    <w:rsid w:val="0032593C"/>
    <w:rsid w:val="00354999"/>
    <w:rsid w:val="00356C21"/>
    <w:rsid w:val="00375A9C"/>
    <w:rsid w:val="004175C1"/>
    <w:rsid w:val="0043509E"/>
    <w:rsid w:val="00444F2E"/>
    <w:rsid w:val="00472299"/>
    <w:rsid w:val="00472B31"/>
    <w:rsid w:val="00483326"/>
    <w:rsid w:val="004B019C"/>
    <w:rsid w:val="00526444"/>
    <w:rsid w:val="00527C54"/>
    <w:rsid w:val="00542B1C"/>
    <w:rsid w:val="00580710"/>
    <w:rsid w:val="005850ED"/>
    <w:rsid w:val="005A2B05"/>
    <w:rsid w:val="005D021F"/>
    <w:rsid w:val="005D1870"/>
    <w:rsid w:val="005F2B88"/>
    <w:rsid w:val="005F3D11"/>
    <w:rsid w:val="005F4932"/>
    <w:rsid w:val="005F6A51"/>
    <w:rsid w:val="0061670D"/>
    <w:rsid w:val="006275FD"/>
    <w:rsid w:val="00633B3F"/>
    <w:rsid w:val="006961EE"/>
    <w:rsid w:val="006A434F"/>
    <w:rsid w:val="006B6E0B"/>
    <w:rsid w:val="006C329E"/>
    <w:rsid w:val="006D5E0E"/>
    <w:rsid w:val="006F6464"/>
    <w:rsid w:val="007126FA"/>
    <w:rsid w:val="00727DB3"/>
    <w:rsid w:val="0076216C"/>
    <w:rsid w:val="007756C0"/>
    <w:rsid w:val="007E79CE"/>
    <w:rsid w:val="007F13E9"/>
    <w:rsid w:val="00804EA9"/>
    <w:rsid w:val="0082788E"/>
    <w:rsid w:val="008767FC"/>
    <w:rsid w:val="008A0957"/>
    <w:rsid w:val="008A40ED"/>
    <w:rsid w:val="008C5FAD"/>
    <w:rsid w:val="008E49DD"/>
    <w:rsid w:val="008E7873"/>
    <w:rsid w:val="00940C46"/>
    <w:rsid w:val="009546D9"/>
    <w:rsid w:val="00981ED7"/>
    <w:rsid w:val="009C1794"/>
    <w:rsid w:val="009C4056"/>
    <w:rsid w:val="009C4D4F"/>
    <w:rsid w:val="00A01B98"/>
    <w:rsid w:val="00A22EBF"/>
    <w:rsid w:val="00A67B09"/>
    <w:rsid w:val="00AB218A"/>
    <w:rsid w:val="00AC2DEE"/>
    <w:rsid w:val="00AD765D"/>
    <w:rsid w:val="00AE32CE"/>
    <w:rsid w:val="00AE7691"/>
    <w:rsid w:val="00AF4514"/>
    <w:rsid w:val="00AF52BB"/>
    <w:rsid w:val="00B25272"/>
    <w:rsid w:val="00B36990"/>
    <w:rsid w:val="00B40A23"/>
    <w:rsid w:val="00B963CD"/>
    <w:rsid w:val="00BA1C3B"/>
    <w:rsid w:val="00BD067C"/>
    <w:rsid w:val="00BE494E"/>
    <w:rsid w:val="00C008B0"/>
    <w:rsid w:val="00C47DFA"/>
    <w:rsid w:val="00C553B4"/>
    <w:rsid w:val="00C62076"/>
    <w:rsid w:val="00C80CB0"/>
    <w:rsid w:val="00C83FEB"/>
    <w:rsid w:val="00CD435F"/>
    <w:rsid w:val="00CD6E25"/>
    <w:rsid w:val="00D120F3"/>
    <w:rsid w:val="00D30EAB"/>
    <w:rsid w:val="00D51411"/>
    <w:rsid w:val="00D539E3"/>
    <w:rsid w:val="00D90478"/>
    <w:rsid w:val="00D94AF3"/>
    <w:rsid w:val="00D94DB0"/>
    <w:rsid w:val="00DA16AE"/>
    <w:rsid w:val="00DA530D"/>
    <w:rsid w:val="00DF4DAA"/>
    <w:rsid w:val="00E141CA"/>
    <w:rsid w:val="00E3466F"/>
    <w:rsid w:val="00E61C6A"/>
    <w:rsid w:val="00E77034"/>
    <w:rsid w:val="00E77288"/>
    <w:rsid w:val="00E82F4E"/>
    <w:rsid w:val="00E9420E"/>
    <w:rsid w:val="00EF35E7"/>
    <w:rsid w:val="00F01FD9"/>
    <w:rsid w:val="00F265FA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2AF49-A916-4D0B-8E9B-2E5F60E8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2017-06-05T00:24:00Z</dcterms:created>
  <dcterms:modified xsi:type="dcterms:W3CDTF">2017-06-05T00:24:00Z</dcterms:modified>
</cp:coreProperties>
</file>