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7E53E8" w:rsidRPr="007E53E8">
        <w:rPr>
          <w:b/>
          <w:sz w:val="40"/>
          <w:szCs w:val="40"/>
        </w:rPr>
        <w:t xml:space="preserve">Капитальный ремонт здания АРРС «Гараж с </w:t>
      </w:r>
      <w:proofErr w:type="spellStart"/>
      <w:r w:rsidR="007E53E8" w:rsidRPr="007E53E8">
        <w:rPr>
          <w:b/>
          <w:sz w:val="40"/>
          <w:szCs w:val="40"/>
        </w:rPr>
        <w:t>электроцехом</w:t>
      </w:r>
      <w:proofErr w:type="spellEnd"/>
      <w:r w:rsidR="007E53E8" w:rsidRPr="007E53E8">
        <w:rPr>
          <w:b/>
          <w:sz w:val="40"/>
          <w:szCs w:val="40"/>
        </w:rPr>
        <w:t xml:space="preserve"> по ремонту трансформаторов</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E53E8">
        <w:t>Южно-Якутск</w:t>
      </w:r>
      <w:bookmarkStart w:id="1" w:name="_GoBack"/>
      <w:bookmarkEnd w:id="1"/>
      <w:r w:rsidR="007E53E8">
        <w:t>ие</w:t>
      </w:r>
      <w:r w:rsidR="003341F8">
        <w:t xml:space="preserve">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877359">
        <w:t xml:space="preserve">№ </w:t>
      </w:r>
      <w:r w:rsidR="007E53E8">
        <w:t>1030</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DA0CBA">
          <w:rPr>
            <w:webHidden/>
          </w:rPr>
          <w:t>6</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DA0CBA">
          <w:rPr>
            <w:webHidden/>
          </w:rPr>
          <w:t>6</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DA0CBA">
          <w:rPr>
            <w:webHidden/>
          </w:rPr>
          <w:t>6</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DA0CBA">
          <w:rPr>
            <w:webHidden/>
          </w:rPr>
          <w:t>7</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DA0CBA">
          <w:rPr>
            <w:webHidden/>
          </w:rPr>
          <w:t>8</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DA0CBA">
          <w:rPr>
            <w:webHidden/>
          </w:rPr>
          <w:t>9</w:t>
        </w:r>
        <w:r w:rsidR="00874468">
          <w:rPr>
            <w:webHidden/>
          </w:rPr>
          <w:fldChar w:fldCharType="end"/>
        </w:r>
      </w:hyperlink>
    </w:p>
    <w:p w:rsidR="00874468" w:rsidRDefault="00446C16">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DA0CBA">
          <w:rPr>
            <w:webHidden/>
          </w:rPr>
          <w:t>10</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DA0CBA">
          <w:rPr>
            <w:webHidden/>
          </w:rPr>
          <w:t>10</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DA0CBA">
          <w:rPr>
            <w:webHidden/>
          </w:rPr>
          <w:t>10</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DA0CBA">
          <w:rPr>
            <w:webHidden/>
          </w:rPr>
          <w:t>10</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DA0CBA">
          <w:rPr>
            <w:webHidden/>
          </w:rPr>
          <w:t>10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DA0CBA">
          <w:rPr>
            <w:webHidden/>
          </w:rPr>
          <w:t>10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DA0CBA">
          <w:rPr>
            <w:webHidden/>
          </w:rPr>
          <w:t>12</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DA0CBA">
          <w:rPr>
            <w:webHidden/>
          </w:rPr>
          <w:t>13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DA0CBA">
          <w:rPr>
            <w:webHidden/>
          </w:rPr>
          <w:t>13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DA0CBA">
          <w:rPr>
            <w:webHidden/>
          </w:rPr>
          <w:t>13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DA0CBA">
          <w:rPr>
            <w:webHidden/>
          </w:rPr>
          <w:t>13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DA0CBA">
          <w:rPr>
            <w:webHidden/>
          </w:rPr>
          <w:t>13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DA0CBA">
          <w:rPr>
            <w:webHidden/>
          </w:rPr>
          <w:t>13</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DA0CBA">
          <w:rPr>
            <w:webHidden/>
          </w:rPr>
          <w:t>14</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DA0CBA">
          <w:rPr>
            <w:webHidden/>
          </w:rPr>
          <w:t>15</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DA0CBA">
          <w:rPr>
            <w:webHidden/>
          </w:rPr>
          <w:t>16</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DA0CBA">
          <w:rPr>
            <w:webHidden/>
          </w:rPr>
          <w:t>17</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DA0CBA">
          <w:rPr>
            <w:webHidden/>
          </w:rPr>
          <w:t>18</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DA0CBA">
          <w:rPr>
            <w:webHidden/>
          </w:rPr>
          <w:t>19</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DA0CBA">
          <w:rPr>
            <w:webHidden/>
          </w:rPr>
          <w:t>19</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DA0CBA">
          <w:rPr>
            <w:webHidden/>
          </w:rPr>
          <w:t>20</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DA0CBA">
          <w:rPr>
            <w:webHidden/>
          </w:rPr>
          <w:t>20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DA0CBA">
          <w:rPr>
            <w:webHidden/>
          </w:rPr>
          <w:t>20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DA0CBA">
          <w:rPr>
            <w:webHidden/>
          </w:rPr>
          <w:t>20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DA0CBA">
          <w:rPr>
            <w:webHidden/>
          </w:rPr>
          <w:t>21</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DA0CBA">
          <w:rPr>
            <w:webHidden/>
          </w:rPr>
          <w:t>22</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DA0CBA">
          <w:rPr>
            <w:webHidden/>
          </w:rPr>
          <w:t>23</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DA0CBA">
          <w:rPr>
            <w:webHidden/>
          </w:rPr>
          <w:t>25</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DA0CBA">
          <w:rPr>
            <w:webHidden/>
          </w:rPr>
          <w:t>26</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DA0CBA">
          <w:rPr>
            <w:webHidden/>
          </w:rPr>
          <w:t>26</w:t>
        </w:r>
        <w:r w:rsidR="00874468">
          <w:rPr>
            <w:webHidden/>
          </w:rPr>
          <w:fldChar w:fldCharType="end"/>
        </w:r>
      </w:hyperlink>
    </w:p>
    <w:p w:rsidR="00874468" w:rsidRDefault="00446C16">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DA0CBA">
          <w:rPr>
            <w:webHidden/>
          </w:rPr>
          <w:t>27</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DA0CBA">
          <w:rPr>
            <w:webHidden/>
          </w:rPr>
          <w:t>27</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DA0CBA">
          <w:rPr>
            <w:webHidden/>
          </w:rPr>
          <w:t>27</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DA0CBA">
          <w:rPr>
            <w:webHidden/>
          </w:rPr>
          <w:t>27</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DA0CBA">
          <w:rPr>
            <w:webHidden/>
          </w:rPr>
          <w:t>28</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DA0CBA">
          <w:rPr>
            <w:webHidden/>
          </w:rPr>
          <w:t>28</w:t>
        </w:r>
        <w:r w:rsidR="00874468">
          <w:rPr>
            <w:webHidden/>
          </w:rPr>
          <w:fldChar w:fldCharType="end"/>
        </w:r>
      </w:hyperlink>
    </w:p>
    <w:p w:rsidR="00874468" w:rsidRDefault="00446C16">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DA0CBA">
          <w:rPr>
            <w:webHidden/>
          </w:rPr>
          <w:t>29</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DA0CBA">
          <w:rPr>
            <w:webHidden/>
          </w:rPr>
          <w:t>29</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DA0CBA">
          <w:rPr>
            <w:webHidden/>
          </w:rPr>
          <w:t>29</w:t>
        </w:r>
        <w:r w:rsidR="00874468">
          <w:rPr>
            <w:webHidden/>
          </w:rPr>
          <w:fldChar w:fldCharType="end"/>
        </w:r>
      </w:hyperlink>
    </w:p>
    <w:p w:rsidR="00874468" w:rsidRDefault="00446C16">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DA0CBA">
          <w:rPr>
            <w:webHidden/>
          </w:rPr>
          <w:t>31</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DA0CBA">
          <w:rPr>
            <w:webHidden/>
          </w:rPr>
          <w:t>31</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DA0CBA">
          <w:rPr>
            <w:webHidden/>
          </w:rPr>
          <w:t>31</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DA0CBA">
          <w:rPr>
            <w:webHidden/>
          </w:rPr>
          <w:t>32</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DA0CBA">
          <w:rPr>
            <w:webHidden/>
          </w:rPr>
          <w:t>33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DA0CBA">
          <w:rPr>
            <w:webHidden/>
          </w:rPr>
          <w:t>33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DA0CBA">
          <w:rPr>
            <w:webHidden/>
          </w:rPr>
          <w:t>35</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DA0CBA">
          <w:rPr>
            <w:webHidden/>
          </w:rPr>
          <w:t>36</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DA0CBA">
          <w:rPr>
            <w:webHidden/>
          </w:rPr>
          <w:t>36</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DA0CBA">
          <w:rPr>
            <w:webHidden/>
          </w:rPr>
          <w:t>37</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DA0CBA">
          <w:rPr>
            <w:webHidden/>
          </w:rPr>
          <w:t>38</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DA0CBA">
          <w:rPr>
            <w:webHidden/>
          </w:rPr>
          <w:t>38</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DA0CBA">
          <w:rPr>
            <w:webHidden/>
          </w:rPr>
          <w:t>39</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DA0CBA">
          <w:rPr>
            <w:webHidden/>
          </w:rPr>
          <w:t>40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DA0CBA">
          <w:rPr>
            <w:webHidden/>
          </w:rPr>
          <w:t>40</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DA0CBA">
          <w:rPr>
            <w:webHidden/>
          </w:rPr>
          <w:t>41</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DA0CBA">
          <w:rPr>
            <w:webHidden/>
          </w:rPr>
          <w:t>42</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DA0CBA">
          <w:rPr>
            <w:webHidden/>
          </w:rPr>
          <w:t>42</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DA0CBA">
          <w:rPr>
            <w:webHidden/>
          </w:rPr>
          <w:t>43</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DA0CBA">
          <w:rPr>
            <w:webHidden/>
          </w:rPr>
          <w:t>44</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DA0CBA">
          <w:rPr>
            <w:webHidden/>
          </w:rPr>
          <w:t>44</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DA0CBA">
          <w:rPr>
            <w:webHidden/>
          </w:rPr>
          <w:t>46</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DA0CBA">
          <w:rPr>
            <w:webHidden/>
          </w:rPr>
          <w:t>47</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DA0CBA">
          <w:rPr>
            <w:webHidden/>
          </w:rPr>
          <w:t>47</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DA0CBA">
          <w:rPr>
            <w:webHidden/>
          </w:rPr>
          <w:t>48</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DA0CBA">
          <w:rPr>
            <w:webHidden/>
          </w:rPr>
          <w:t>49</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DA0CBA">
          <w:rPr>
            <w:webHidden/>
          </w:rPr>
          <w:t>49</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DA0CBA">
          <w:rPr>
            <w:webHidden/>
          </w:rPr>
          <w:t>50</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DA0CBA">
          <w:rPr>
            <w:webHidden/>
          </w:rPr>
          <w:t>51</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DA0CBA">
          <w:rPr>
            <w:webHidden/>
          </w:rPr>
          <w:t>51</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DA0CBA">
          <w:rPr>
            <w:webHidden/>
          </w:rPr>
          <w:t>52</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DA0CBA">
          <w:rPr>
            <w:webHidden/>
          </w:rPr>
          <w:t>53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DA0CBA">
          <w:rPr>
            <w:webHidden/>
          </w:rPr>
          <w:t>53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DA0CBA">
          <w:rPr>
            <w:webHidden/>
          </w:rPr>
          <w:t>56</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DA0CBA">
          <w:rPr>
            <w:webHidden/>
          </w:rPr>
          <w:t>57</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DA0CBA">
          <w:rPr>
            <w:webHidden/>
          </w:rPr>
          <w:t>57</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DA0CBA">
          <w:rPr>
            <w:webHidden/>
          </w:rPr>
          <w:t>58</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DA0CBA">
          <w:rPr>
            <w:webHidden/>
          </w:rPr>
          <w:t>59</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DA0CBA">
          <w:rPr>
            <w:webHidden/>
          </w:rPr>
          <w:t>59</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DA0CBA">
          <w:rPr>
            <w:webHidden/>
          </w:rPr>
          <w:t>60</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DA0CBA">
          <w:rPr>
            <w:webHidden/>
          </w:rPr>
          <w:t>61</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DA0CBA">
          <w:rPr>
            <w:webHidden/>
          </w:rPr>
          <w:t>61</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DA0CBA">
          <w:rPr>
            <w:webHidden/>
          </w:rPr>
          <w:t>62</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DA0CBA">
          <w:rPr>
            <w:webHidden/>
          </w:rPr>
          <w:t>63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DA0CBA">
          <w:rPr>
            <w:webHidden/>
          </w:rPr>
          <w:t>63</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DA0CBA">
          <w:rPr>
            <w:webHidden/>
          </w:rPr>
          <w:t>64</w:t>
        </w:r>
        <w:r w:rsidR="00874468">
          <w:rPr>
            <w:webHidden/>
          </w:rPr>
          <w:fldChar w:fldCharType="end"/>
        </w:r>
      </w:hyperlink>
    </w:p>
    <w:p w:rsidR="00874468" w:rsidRDefault="00446C16">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DA0CBA">
          <w:rPr>
            <w:webHidden/>
          </w:rPr>
          <w:t>65</w:t>
        </w:r>
        <w:r w:rsidR="00874468">
          <w:rPr>
            <w:webHidden/>
          </w:rPr>
          <w:fldChar w:fldCharType="end"/>
        </w:r>
      </w:hyperlink>
    </w:p>
    <w:p w:rsidR="00874468" w:rsidRDefault="00446C16">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DA0CBA">
          <w:rPr>
            <w:webHidden/>
          </w:rPr>
          <w:t>65</w:t>
        </w:r>
        <w:r w:rsidR="00874468">
          <w:rPr>
            <w:webHidden/>
          </w:rPr>
          <w:fldChar w:fldCharType="end"/>
        </w:r>
      </w:hyperlink>
    </w:p>
    <w:p w:rsidR="00874468" w:rsidRDefault="00446C16">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DA0CBA">
          <w:rPr>
            <w:webHidden/>
          </w:rPr>
          <w:t>69</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DA0CBA">
          <w:rPr>
            <w:webHidden/>
          </w:rPr>
          <w:t>69</w:t>
        </w:r>
        <w:r w:rsidR="00874468">
          <w:rPr>
            <w:webHidden/>
          </w:rPr>
          <w:fldChar w:fldCharType="end"/>
        </w:r>
      </w:hyperlink>
    </w:p>
    <w:p w:rsidR="00874468" w:rsidRDefault="00446C16">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DA0CBA">
          <w:rPr>
            <w:webHidden/>
          </w:rPr>
          <w:t>70</w:t>
        </w:r>
        <w:r w:rsidR="00874468">
          <w:rPr>
            <w:webHidden/>
          </w:rPr>
          <w:fldChar w:fldCharType="end"/>
        </w:r>
      </w:hyperlink>
    </w:p>
    <w:p w:rsidR="00874468" w:rsidRDefault="00446C16">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DA0CBA">
          <w:rPr>
            <w:webHidden/>
          </w:rPr>
          <w:t>70</w:t>
        </w:r>
        <w:r w:rsidR="00874468">
          <w:rPr>
            <w:webHidden/>
          </w:rPr>
          <w:fldChar w:fldCharType="end"/>
        </w:r>
      </w:hyperlink>
    </w:p>
    <w:p w:rsidR="00874468" w:rsidRDefault="00446C16"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DA0CBA">
          <w:rPr>
            <w:webHidden/>
          </w:rPr>
          <w:t>71</w:t>
        </w:r>
        <w:r w:rsidR="00874468">
          <w:rPr>
            <w:webHidden/>
          </w:rPr>
          <w:fldChar w:fldCharType="end"/>
        </w:r>
      </w:hyperlink>
    </w:p>
    <w:p w:rsidR="00874468" w:rsidRDefault="00446C16"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DA0CBA">
          <w:rPr>
            <w:webHidden/>
          </w:rPr>
          <w:t>74</w:t>
        </w:r>
        <w:r w:rsidR="00874468">
          <w:rPr>
            <w:webHidden/>
          </w:rPr>
          <w:fldChar w:fldCharType="end"/>
        </w:r>
      </w:hyperlink>
    </w:p>
    <w:p w:rsidR="00874468" w:rsidRDefault="00446C16"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DA0CBA">
          <w:rPr>
            <w:webHidden/>
          </w:rPr>
          <w:t>77</w:t>
        </w:r>
        <w:r w:rsidR="00874468">
          <w:rPr>
            <w:webHidden/>
          </w:rPr>
          <w:fldChar w:fldCharType="end"/>
        </w:r>
      </w:hyperlink>
    </w:p>
    <w:p w:rsidR="00874468" w:rsidRDefault="00446C16"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DA0CBA">
          <w:rPr>
            <w:webHidden/>
          </w:rPr>
          <w:t>77</w:t>
        </w:r>
        <w:r w:rsidR="00874468">
          <w:rPr>
            <w:webHidden/>
          </w:rPr>
          <w:fldChar w:fldCharType="end"/>
        </w:r>
      </w:hyperlink>
    </w:p>
    <w:p w:rsidR="00874468" w:rsidRDefault="00446C16"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DA0CBA">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DA0CBA" w:rsidRPr="00DA0CBA">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DA0CBA" w:rsidRPr="00DA0CBA">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DA0CBA" w:rsidRPr="00DA0CBA">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DA0CBA" w:rsidRPr="00DA0CBA">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DA0CBA" w:rsidRPr="00DA0CBA">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DA0CBA" w:rsidRPr="00DA0CBA">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DA0CBA" w:rsidRPr="00DA0CBA">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DA0CBA" w:rsidRPr="00DA0CBA">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DA0CBA" w:rsidRPr="00DA0CBA">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DA0CBA">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DA0CBA">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DA0CBA">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DA0CBA">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DA0CBA" w:rsidRPr="00DA0CBA">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DA0CBA" w:rsidRPr="00DA0CBA">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DA0CBA" w:rsidRPr="00DA0CBA">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DA0CBA" w:rsidRPr="00DA0CBA">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DA0CBA" w:rsidRPr="00DA0CBA">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DA0CBA" w:rsidRPr="00DA0CBA">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DA0CBA" w:rsidRPr="00DA0CBA">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DA0CBA" w:rsidRPr="00DA0CBA">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DA0CBA" w:rsidRPr="00DA0CBA">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DA0CBA" w:rsidRPr="00DA0CBA">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DA0CBA" w:rsidRPr="00DA0CBA">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DA0CBA" w:rsidRPr="00DA0CBA">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DA0CBA" w:rsidRPr="00DA0CBA">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DA0CBA">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DA0CBA" w:rsidRPr="00DA0CBA">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DA0CBA" w:rsidRPr="00822DAD">
        <w:rPr>
          <w:sz w:val="24"/>
          <w:szCs w:val="24"/>
        </w:rPr>
        <w:t xml:space="preserve">Опись документов (форма </w:t>
      </w:r>
      <w:r w:rsidR="00DA0CBA">
        <w:rPr>
          <w:noProof/>
          <w:sz w:val="24"/>
          <w:szCs w:val="24"/>
        </w:rPr>
        <w:t>1</w:t>
      </w:r>
      <w:r w:rsidR="00DA0CBA"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DA0CBA" w:rsidRPr="00DA0CBA">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DA0CBA" w:rsidRPr="00DA0CBA">
        <w:rPr>
          <w:sz w:val="24"/>
          <w:szCs w:val="24"/>
        </w:rPr>
        <w:t xml:space="preserve">Письмо о подаче оферты (форма </w:t>
      </w:r>
      <w:r w:rsidR="00DA0CBA" w:rsidRPr="00DA0CBA">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DA0CBA" w:rsidRPr="00DA0CBA">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DA0CBA" w:rsidRPr="00DA0CBA">
        <w:rPr>
          <w:sz w:val="24"/>
          <w:szCs w:val="24"/>
        </w:rPr>
        <w:t xml:space="preserve">Техническое предложение на выполнение работ (форма </w:t>
      </w:r>
      <w:r w:rsidR="00DA0CBA" w:rsidRPr="00DA0CBA">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DA0CBA" w:rsidRPr="00DA0CBA">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DA0CBA" w:rsidRPr="00DA0CBA">
        <w:rPr>
          <w:sz w:val="24"/>
          <w:szCs w:val="24"/>
        </w:rPr>
        <w:t xml:space="preserve">График выполнения работ (форма </w:t>
      </w:r>
      <w:r w:rsidR="00DA0CBA" w:rsidRPr="00DA0CBA">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DA0CBA" w:rsidRPr="00DA0CBA">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DA0CBA" w:rsidRPr="00DA0CBA">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DA0CBA" w:rsidRPr="00DA0CBA">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DA0CBA" w:rsidRPr="00DA0CBA">
        <w:rPr>
          <w:sz w:val="24"/>
          <w:szCs w:val="24"/>
        </w:rPr>
        <w:t xml:space="preserve">Протокол разногласий по проекту Договора (форма </w:t>
      </w:r>
      <w:r w:rsidR="00DA0CBA" w:rsidRPr="00DA0CBA">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DA0CBA" w:rsidRPr="00DA0CBA">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DA0CBA" w:rsidRPr="00DA0CBA">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DA0CBA" w:rsidRPr="00DA0CBA">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DA0CBA" w:rsidRPr="00DA0CBA">
        <w:rPr>
          <w:sz w:val="24"/>
          <w:szCs w:val="24"/>
        </w:rPr>
        <w:t xml:space="preserve">Декларация о соответствии участника запроса </w:t>
      </w:r>
      <w:proofErr w:type="spellStart"/>
      <w:r w:rsidR="00DA0CBA" w:rsidRPr="00DA0CBA">
        <w:rPr>
          <w:sz w:val="24"/>
          <w:szCs w:val="24"/>
        </w:rPr>
        <w:t>предложенийкритериям</w:t>
      </w:r>
      <w:proofErr w:type="spellEnd"/>
      <w:r w:rsidR="00DA0CBA" w:rsidRPr="00DA0CBA">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DA0CBA" w:rsidRPr="00DA0CBA">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DA0CBA" w:rsidRPr="00DA0CBA">
        <w:rPr>
          <w:sz w:val="24"/>
          <w:szCs w:val="24"/>
        </w:rPr>
        <w:t>2.4</w:t>
      </w:r>
      <w:r w:rsidR="00DA0CBA">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DA0CBA" w:rsidRPr="00DA0CBA">
        <w:rPr>
          <w:sz w:val="24"/>
          <w:szCs w:val="24"/>
        </w:rPr>
        <w:t>Справка об отсутствии признаков крупной сделки (форма 12</w:t>
      </w:r>
      <w:r w:rsidR="00DA0CBA" w:rsidRPr="00DA0CBA">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DA0CBA" w:rsidRPr="00DA0CBA">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DA0CBA" w:rsidRPr="00DA0CBA">
        <w:rPr>
          <w:sz w:val="24"/>
          <w:szCs w:val="24"/>
        </w:rPr>
        <w:t>Справка об отсутствии заинтересованности (форма 13</w:t>
      </w:r>
      <w:r w:rsidR="00DA0CBA" w:rsidRPr="00DA0CBA">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DA0CBA" w:rsidRPr="00DA0CBA">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DA0CBA" w:rsidRPr="00DA0CBA">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DA0CBA" w:rsidRPr="00DA0CBA">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DA0CBA" w:rsidRPr="00DA0CB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DA0CBA" w:rsidRPr="00DA0CBA">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DA0CBA" w:rsidRPr="00DA0CBA">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DA0CBA" w:rsidRPr="00DA0CBA">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DA0CBA" w:rsidRPr="00DA0CBA">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DA0CBA" w:rsidRPr="00DA0CBA">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A0CBA" w:rsidRPr="00DA0CBA">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DA0CBA" w:rsidRPr="00DA0CBA">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DA0CBA" w:rsidRPr="00DA0CBA">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DA0CBA" w:rsidRPr="00DA0CBA">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DA0CBA" w:rsidRPr="00DA0CBA">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DA0CBA" w:rsidRPr="00DA0CBA">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DA0CBA" w:rsidRPr="00DA0CBA">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DA0CBA" w:rsidRPr="00DA0CBA">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DA0CBA" w:rsidRPr="00DA0CBA">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A0CBA" w:rsidRPr="00DA0CBA">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DA0CBA" w:rsidRPr="00DA0CBA">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DA0CBA" w:rsidRPr="00DA0CBA">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DA0CBA" w:rsidRPr="00DA0CBA">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DA0CBA" w:rsidRPr="00DA0CBA">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DA0CBA" w:rsidRPr="00DA0CBA">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DA0CBA" w:rsidRPr="00DA0CB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DA0CBA" w:rsidRPr="00DA0CBA">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DA0CBA" w:rsidRPr="00DA0CBA">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DA0CBA" w:rsidRPr="00DA0CBA">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A0CBA" w:rsidRPr="00DA0CB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A0CBA" w:rsidRPr="00DA0CBA">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DA0CBA" w:rsidRPr="00DA0CBA">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DA0CBA" w:rsidRPr="00DA0CB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DA0CBA" w:rsidRPr="00DA0CB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A0CBA" w:rsidRPr="00DA0CB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DA0CBA" w:rsidRPr="00DA0CBA">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DA0CBA" w:rsidRPr="00DA0CBA">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A0CBA" w:rsidRPr="00DA0CBA">
        <w:rPr>
          <w:sz w:val="24"/>
          <w:szCs w:val="24"/>
        </w:rPr>
        <w:t xml:space="preserve">Декларация о соответствии участника запроса </w:t>
      </w:r>
      <w:proofErr w:type="spellStart"/>
      <w:r w:rsidR="00DA0CBA" w:rsidRPr="00DA0CBA">
        <w:rPr>
          <w:sz w:val="24"/>
          <w:szCs w:val="24"/>
        </w:rPr>
        <w:t>предложенийкритериям</w:t>
      </w:r>
      <w:proofErr w:type="spellEnd"/>
      <w:r w:rsidR="00DA0CBA" w:rsidRPr="00DA0CBA">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A0CBA" w:rsidRPr="00DA0CBA">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A0CBA" w:rsidRPr="00DA0CBA">
        <w:rPr>
          <w:sz w:val="24"/>
          <w:szCs w:val="24"/>
        </w:rPr>
        <w:t xml:space="preserve">Декларация о соответствии участника запроса </w:t>
      </w:r>
      <w:proofErr w:type="spellStart"/>
      <w:r w:rsidR="00DA0CBA" w:rsidRPr="00DA0CBA">
        <w:rPr>
          <w:sz w:val="24"/>
          <w:szCs w:val="24"/>
        </w:rPr>
        <w:t>предложенийкритериям</w:t>
      </w:r>
      <w:proofErr w:type="spellEnd"/>
      <w:r w:rsidR="00DA0CBA" w:rsidRPr="00DA0CBA">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A0CBA" w:rsidRPr="00DA0CBA">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DA0CBA" w:rsidRPr="00DA0CB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200"/>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DA0CBA" w:rsidRPr="00DA0CBA">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DA0CBA" w:rsidRPr="00DA0CB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DA0CBA" w:rsidRPr="00DA0CBA">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roofErr w:type="gramEnd"/>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DA0CBA" w:rsidRPr="00DA0CBA">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DA0CBA" w:rsidRPr="00DA0CBA">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DA0CBA" w:rsidRPr="00DA0CBA">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DA0CBA" w:rsidRPr="00DA0CBA">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DA0CBA" w:rsidRPr="00DA0CBA">
        <w:rPr>
          <w:sz w:val="24"/>
          <w:szCs w:val="24"/>
        </w:rPr>
        <w:t xml:space="preserve">Справка о материально-технических ресурсах (форма </w:t>
      </w:r>
      <w:r w:rsidR="00DA0CBA" w:rsidRPr="00DA0CBA">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DA0CBA" w:rsidRPr="00DA0CBA">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DA0CBA" w:rsidRPr="00DA0CBA">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DA0CBA" w:rsidRPr="00DA0CBA">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DA0CBA" w:rsidRPr="00DA0CBA">
        <w:rPr>
          <w:sz w:val="24"/>
          <w:szCs w:val="24"/>
        </w:rPr>
        <w:t xml:space="preserve">Декларация о соответствии участника запроса </w:t>
      </w:r>
      <w:proofErr w:type="spellStart"/>
      <w:r w:rsidR="00DA0CBA" w:rsidRPr="00DA0CBA">
        <w:rPr>
          <w:sz w:val="24"/>
          <w:szCs w:val="24"/>
        </w:rPr>
        <w:t>предложенийкритериям</w:t>
      </w:r>
      <w:proofErr w:type="spellEnd"/>
      <w:r w:rsidR="00DA0CBA" w:rsidRPr="00DA0CBA">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DA0CBA" w:rsidRPr="00DA0CBA">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A0CBA" w:rsidRPr="00DA0CBA">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DA0CBA" w:rsidRPr="00DA0CBA">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3"/>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DA0CBA" w:rsidRPr="00DA0CBA">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DA0CBA" w:rsidRPr="00DA0CBA">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DA0CBA" w:rsidRPr="00DA0CBA">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DA0CBA" w:rsidRPr="00DA0CBA">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DA0CBA" w:rsidRPr="00DA0CBA">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DA0CBA">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DA0CBA" w:rsidRPr="00DA0CBA">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DA0CBA" w:rsidRPr="00DA0CBA">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DA0CBA">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DA0CBA" w:rsidRPr="00DA0CBA">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DA0CBA">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DA0CBA" w:rsidRPr="00DA0CBA">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DA0CBA" w:rsidRPr="00DA0CB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DA0CBA" w:rsidRPr="00DA0CB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DA0CBA" w:rsidRPr="00DA0CBA">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DA0CBA" w:rsidRPr="00DA0CBA">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DA0CBA" w:rsidRPr="00DA0CB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DA0CBA" w:rsidRPr="00DA0CBA">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DA0CBA">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DA0CBA" w:rsidRPr="00DA0CBA">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DA0CBA" w:rsidRPr="00DA0CBA">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DA0CBA">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DA0CBA" w:rsidRPr="00DA0CBA">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DA0CBA" w:rsidRPr="00DA0CB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A0CBA" w:rsidRPr="00DA0CBA">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DA0CBA" w:rsidRPr="00DA0CB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A0CBA" w:rsidRPr="00DA0CBA">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A0CBA" w:rsidRPr="00DA0CB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A0CBA" w:rsidRPr="00DA0CB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DA0CBA" w:rsidRPr="00DA0CBA">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A0CBA" w:rsidRPr="00DA0CBA">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A0CBA" w:rsidRPr="00DA0CB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A0CBA" w:rsidRPr="00DA0CB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DA0CBA" w:rsidRPr="00DA0CBA">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A0CBA" w:rsidRPr="00DA0CBA">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DA0CBA">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DA0CBA">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DA0CBA" w:rsidRPr="00DA0CBA">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DA0CBA" w:rsidRPr="00DA0CBA">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DA0CBA" w:rsidRPr="00DA0CBA">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A0CBA" w:rsidRPr="00DA0CB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DA0CBA" w:rsidRPr="00DA0CB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DA0CBA" w:rsidRPr="00DA0CBA">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DA0CBA" w:rsidRPr="00DA0CB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DA0CBA" w:rsidRPr="00DA0CBA">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A0CBA" w:rsidRPr="00DA0CB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DA0CBA" w:rsidRPr="00DA0CB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DA0CBA" w:rsidRPr="00DA0CB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DA0CBA" w:rsidRPr="00DA0CBA">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DA0CBA" w:rsidRPr="00DA0CBA">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DA0CBA" w:rsidRPr="00DA0CBA">
        <w:rPr>
          <w:sz w:val="24"/>
          <w:szCs w:val="24"/>
        </w:rPr>
        <w:t xml:space="preserve">Письмо о подаче оферты (форма </w:t>
      </w:r>
      <w:r w:rsidR="00DA0CBA" w:rsidRPr="00DA0CBA">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DA0CBA" w:rsidRPr="00DA0CBA">
        <w:rPr>
          <w:sz w:val="24"/>
          <w:szCs w:val="24"/>
        </w:rPr>
        <w:t xml:space="preserve">Техническое предложение на </w:t>
      </w:r>
      <w:r w:rsidR="00DA0CBA" w:rsidRPr="00DA0CBA">
        <w:rPr>
          <w:noProof/>
          <w:sz w:val="24"/>
          <w:szCs w:val="24"/>
        </w:rPr>
        <w:t>выполнение</w:t>
      </w:r>
      <w:r w:rsidR="00DA0CBA" w:rsidRPr="00DA0CBA">
        <w:rPr>
          <w:sz w:val="24"/>
          <w:szCs w:val="24"/>
        </w:rPr>
        <w:t xml:space="preserve"> работ (форма </w:t>
      </w:r>
      <w:r w:rsidR="00DA0CBA" w:rsidRPr="00DA0CBA">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DA0CBA" w:rsidRPr="00DA0CBA">
        <w:rPr>
          <w:sz w:val="24"/>
          <w:szCs w:val="24"/>
        </w:rPr>
        <w:t xml:space="preserve">График выполнения работ (форма </w:t>
      </w:r>
      <w:r w:rsidR="00DA0CBA" w:rsidRPr="00DA0CBA">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DA0CBA" w:rsidRPr="00DA0CBA">
        <w:rPr>
          <w:sz w:val="24"/>
          <w:szCs w:val="24"/>
        </w:rPr>
        <w:t xml:space="preserve">Сводная таблица стоимости </w:t>
      </w:r>
      <w:r w:rsidR="00DA0CBA" w:rsidRPr="00DA0CBA">
        <w:rPr>
          <w:noProof/>
          <w:sz w:val="24"/>
          <w:szCs w:val="24"/>
        </w:rPr>
        <w:t>работ</w:t>
      </w:r>
      <w:r w:rsidR="00DA0CBA" w:rsidRPr="00DA0CBA">
        <w:rPr>
          <w:sz w:val="24"/>
          <w:szCs w:val="24"/>
        </w:rPr>
        <w:t xml:space="preserve"> (форма </w:t>
      </w:r>
      <w:r w:rsidR="00DA0CBA" w:rsidRPr="00DA0CBA">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DA0CBA" w:rsidRPr="00DA0CBA">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DA0CBA" w:rsidRPr="00DA0CBA">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DA0CBA" w:rsidRPr="00DA0CBA">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DA0CBA" w:rsidRPr="00DA0CBA">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DA0CBA" w:rsidRPr="00DA0CBA">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DA0CBA" w:rsidRPr="00DA0CBA">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DA0CBA" w:rsidRPr="00DA0CBA">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DA0CBA" w:rsidRPr="00DA0CBA">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DA0CBA" w:rsidRPr="00DA0CBA">
        <w:rPr>
          <w:sz w:val="24"/>
          <w:szCs w:val="24"/>
        </w:rPr>
        <w:t>2.4</w:t>
      </w:r>
      <w:r w:rsidR="00DA0CBA">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DA0CBA">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DA0CBA">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DA0CBA">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DA0CBA">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E53E8">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7E53E8">
              <w:rPr>
                <w:b/>
                <w:i/>
                <w:sz w:val="26"/>
                <w:szCs w:val="26"/>
              </w:rPr>
              <w:t>Капитальный ремонт здания АРРС «</w:t>
            </w:r>
            <w:r w:rsidR="007E53E8" w:rsidRPr="00A952BF">
              <w:rPr>
                <w:b/>
                <w:i/>
                <w:sz w:val="26"/>
                <w:szCs w:val="26"/>
              </w:rPr>
              <w:t xml:space="preserve">Гараж с </w:t>
            </w:r>
            <w:proofErr w:type="spellStart"/>
            <w:r w:rsidR="007E53E8" w:rsidRPr="00A952BF">
              <w:rPr>
                <w:b/>
                <w:i/>
                <w:sz w:val="26"/>
                <w:szCs w:val="26"/>
              </w:rPr>
              <w:t>электроц</w:t>
            </w:r>
            <w:r w:rsidR="007E53E8">
              <w:rPr>
                <w:b/>
                <w:i/>
                <w:sz w:val="26"/>
                <w:szCs w:val="26"/>
              </w:rPr>
              <w:t>ехом</w:t>
            </w:r>
            <w:proofErr w:type="spellEnd"/>
            <w:r w:rsidR="007E53E8">
              <w:rPr>
                <w:b/>
                <w:i/>
                <w:sz w:val="26"/>
                <w:szCs w:val="26"/>
              </w:rPr>
              <w:t xml:space="preserve"> по ремонту трансформаторов</w:t>
            </w:r>
            <w:r w:rsidRPr="00E65216">
              <w:rPr>
                <w:b/>
                <w:i/>
                <w:sz w:val="24"/>
                <w:szCs w:val="24"/>
              </w:rPr>
              <w:t xml:space="preserve">»  </w:t>
            </w:r>
            <w:r w:rsidR="004E5FFC">
              <w:rPr>
                <w:sz w:val="24"/>
                <w:szCs w:val="24"/>
              </w:rPr>
              <w:t xml:space="preserve">(Лот № </w:t>
            </w:r>
            <w:r w:rsidR="007E53E8">
              <w:rPr>
                <w:sz w:val="24"/>
                <w:szCs w:val="24"/>
              </w:rPr>
              <w:t>1030</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877359" w:rsidRDefault="00F968CC" w:rsidP="00BB017A">
            <w:pPr>
              <w:spacing w:line="240" w:lineRule="auto"/>
              <w:ind w:firstLine="0"/>
              <w:jc w:val="left"/>
              <w:rPr>
                <w:sz w:val="26"/>
                <w:szCs w:val="26"/>
              </w:rPr>
            </w:pPr>
            <w:r w:rsidRPr="008F56CB">
              <w:rPr>
                <w:b/>
                <w:sz w:val="24"/>
                <w:szCs w:val="24"/>
              </w:rPr>
              <w:t xml:space="preserve">- </w:t>
            </w:r>
            <w:r w:rsidR="007E53E8">
              <w:rPr>
                <w:b/>
                <w:sz w:val="26"/>
                <w:szCs w:val="26"/>
              </w:rPr>
              <w:t>2 063 279,48</w:t>
            </w:r>
            <w:r w:rsidR="00877359" w:rsidRPr="0087330A">
              <w:rPr>
                <w:sz w:val="26"/>
                <w:szCs w:val="26"/>
              </w:rPr>
              <w:t xml:space="preserve"> руб., без учета НДС;</w:t>
            </w:r>
            <w:r w:rsidR="00877359">
              <w:rPr>
                <w:sz w:val="26"/>
                <w:szCs w:val="26"/>
              </w:rPr>
              <w:t xml:space="preserve">  </w:t>
            </w:r>
            <w:r w:rsidR="00877359" w:rsidRPr="0087330A">
              <w:rPr>
                <w:sz w:val="26"/>
                <w:szCs w:val="26"/>
              </w:rPr>
              <w:t xml:space="preserve"> </w:t>
            </w:r>
          </w:p>
          <w:p w:rsidR="00F968CC" w:rsidRDefault="00877359" w:rsidP="00BB017A">
            <w:pPr>
              <w:spacing w:line="240" w:lineRule="auto"/>
              <w:ind w:firstLine="0"/>
              <w:jc w:val="left"/>
              <w:rPr>
                <w:sz w:val="24"/>
                <w:szCs w:val="24"/>
              </w:rPr>
            </w:pPr>
            <w:r>
              <w:rPr>
                <w:sz w:val="26"/>
                <w:szCs w:val="26"/>
              </w:rPr>
              <w:t xml:space="preserve">- </w:t>
            </w:r>
            <w:r w:rsidR="007E53E8">
              <w:rPr>
                <w:b/>
                <w:sz w:val="26"/>
                <w:szCs w:val="26"/>
              </w:rPr>
              <w:t>2 434 669,79</w:t>
            </w:r>
            <w:r>
              <w:rPr>
                <w:sz w:val="26"/>
                <w:szCs w:val="26"/>
              </w:rPr>
              <w:t xml:space="preserve"> руб., с учетом НДС</w:t>
            </w:r>
            <w:r>
              <w:rPr>
                <w:sz w:val="24"/>
                <w:szCs w:val="24"/>
              </w:rPr>
              <w:t xml:space="preserve"> </w:t>
            </w:r>
          </w:p>
          <w:p w:rsidR="00877359" w:rsidRDefault="00877359"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DA0CBA" w:rsidRPr="00DA0CBA">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DA0CBA" w:rsidRPr="00DA0CBA">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lastRenderedPageBreak/>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w:t>
            </w:r>
            <w:r w:rsidRPr="008851C3">
              <w:rPr>
                <w:sz w:val="22"/>
                <w:szCs w:val="22"/>
              </w:rPr>
              <w:lastRenderedPageBreak/>
              <w:t xml:space="preserve">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E53E8" w:rsidP="00733983">
            <w:pPr>
              <w:spacing w:line="240" w:lineRule="auto"/>
              <w:ind w:firstLine="0"/>
              <w:rPr>
                <w:rStyle w:val="afd"/>
                <w:snapToGrid/>
                <w:sz w:val="26"/>
                <w:szCs w:val="26"/>
              </w:rPr>
            </w:pPr>
            <w:r>
              <w:rPr>
                <w:b/>
                <w:i/>
                <w:sz w:val="26"/>
                <w:szCs w:val="26"/>
                <w:lang w:eastAsia="en-US"/>
              </w:rPr>
              <w:t>«2</w:t>
            </w:r>
            <w:r w:rsidR="00607CA5">
              <w:rPr>
                <w:b/>
                <w:i/>
                <w:sz w:val="26"/>
                <w:szCs w:val="26"/>
                <w:lang w:eastAsia="en-US"/>
              </w:rPr>
              <w:t>0</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DA0CBA" w:rsidRPr="00DA0CBA">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77359" w:rsidP="00877359">
            <w:pPr>
              <w:pStyle w:val="Tabletext"/>
              <w:rPr>
                <w:rStyle w:val="afd"/>
                <w:snapToGrid w:val="0"/>
                <w:sz w:val="26"/>
                <w:szCs w:val="26"/>
              </w:rPr>
            </w:pPr>
            <w:r>
              <w:rPr>
                <w:b/>
                <w:i/>
                <w:sz w:val="26"/>
                <w:szCs w:val="26"/>
              </w:rPr>
              <w:t>14</w:t>
            </w:r>
            <w:r w:rsidR="00B102B1" w:rsidRPr="005465AB">
              <w:rPr>
                <w:b/>
                <w:i/>
                <w:sz w:val="26"/>
                <w:szCs w:val="26"/>
              </w:rPr>
              <w:t>:00 часов местного</w:t>
            </w:r>
            <w:r>
              <w:rPr>
                <w:sz w:val="26"/>
                <w:szCs w:val="26"/>
              </w:rPr>
              <w:t xml:space="preserve"> (Благовещенского) времени (08</w:t>
            </w:r>
            <w:r w:rsidR="008851C3" w:rsidRPr="005465AB">
              <w:rPr>
                <w:sz w:val="26"/>
                <w:szCs w:val="26"/>
              </w:rPr>
              <w:t>:00 час</w:t>
            </w:r>
            <w:r>
              <w:rPr>
                <w:sz w:val="26"/>
                <w:szCs w:val="26"/>
              </w:rPr>
              <w:t>ов</w:t>
            </w:r>
            <w:r w:rsidR="00B102B1" w:rsidRPr="005465AB">
              <w:rPr>
                <w:sz w:val="26"/>
                <w:szCs w:val="26"/>
              </w:rPr>
              <w:t xml:space="preserve"> Московского времени) </w:t>
            </w:r>
            <w:r w:rsidR="007E53E8">
              <w:rPr>
                <w:b/>
                <w:i/>
                <w:snapToGrid w:val="0"/>
                <w:sz w:val="26"/>
                <w:szCs w:val="26"/>
                <w:lang w:eastAsia="en-US"/>
              </w:rPr>
              <w:t>«31</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E53E8">
              <w:rPr>
                <w:sz w:val="24"/>
                <w:szCs w:val="24"/>
              </w:rPr>
              <w:t>2</w:t>
            </w:r>
            <w:r w:rsidR="00607CA5">
              <w:rPr>
                <w:sz w:val="24"/>
                <w:szCs w:val="24"/>
              </w:rPr>
              <w:t>0</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E53E8" w:rsidP="00733983">
            <w:pPr>
              <w:pStyle w:val="Tabletext"/>
              <w:rPr>
                <w:rStyle w:val="afd"/>
                <w:snapToGrid w:val="0"/>
                <w:sz w:val="24"/>
              </w:rPr>
            </w:pPr>
            <w:r>
              <w:rPr>
                <w:sz w:val="24"/>
              </w:rPr>
              <w:t>«31</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E53E8">
            <w:pPr>
              <w:pStyle w:val="Tabletext"/>
              <w:rPr>
                <w:rStyle w:val="afd"/>
                <w:snapToGrid w:val="0"/>
                <w:sz w:val="26"/>
                <w:szCs w:val="26"/>
              </w:rPr>
            </w:pPr>
            <w:r w:rsidRPr="005465AB">
              <w:rPr>
                <w:b/>
                <w:i/>
                <w:sz w:val="26"/>
                <w:szCs w:val="26"/>
              </w:rPr>
              <w:t>1</w:t>
            </w:r>
            <w:r w:rsidR="00877359">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877359">
              <w:rPr>
                <w:sz w:val="26"/>
                <w:szCs w:val="26"/>
              </w:rPr>
              <w:t>8:00 часов</w:t>
            </w:r>
            <w:r w:rsidRPr="005465AB">
              <w:rPr>
                <w:sz w:val="26"/>
                <w:szCs w:val="26"/>
              </w:rPr>
              <w:t xml:space="preserve"> Московского времени) </w:t>
            </w:r>
            <w:r w:rsidR="007E53E8">
              <w:rPr>
                <w:b/>
                <w:i/>
                <w:snapToGrid w:val="0"/>
                <w:sz w:val="26"/>
                <w:szCs w:val="26"/>
                <w:lang w:eastAsia="en-US"/>
              </w:rPr>
              <w:t>«03</w:t>
            </w:r>
            <w:r w:rsidRPr="005465AB">
              <w:rPr>
                <w:b/>
                <w:i/>
                <w:snapToGrid w:val="0"/>
                <w:sz w:val="26"/>
                <w:szCs w:val="26"/>
                <w:lang w:eastAsia="en-US"/>
              </w:rPr>
              <w:t xml:space="preserve">» </w:t>
            </w:r>
            <w:r w:rsidR="007E53E8">
              <w:rPr>
                <w:b/>
                <w:i/>
                <w:snapToGrid w:val="0"/>
                <w:sz w:val="26"/>
                <w:szCs w:val="26"/>
                <w:lang w:eastAsia="en-US"/>
              </w:rPr>
              <w:t>апреля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E53E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07CA5">
              <w:rPr>
                <w:b/>
                <w:i/>
                <w:sz w:val="24"/>
              </w:rPr>
              <w:t>«2</w:t>
            </w:r>
            <w:r w:rsidR="007E53E8">
              <w:rPr>
                <w:b/>
                <w:i/>
                <w:sz w:val="24"/>
              </w:rPr>
              <w:t>8</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E53E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E53E8">
              <w:rPr>
                <w:b/>
                <w:i/>
                <w:sz w:val="24"/>
              </w:rPr>
              <w:t>«05</w:t>
            </w:r>
            <w:r w:rsidRPr="0052483A">
              <w:rPr>
                <w:b/>
                <w:i/>
                <w:sz w:val="24"/>
              </w:rPr>
              <w:t xml:space="preserve">» </w:t>
            </w:r>
            <w:r w:rsidR="007E53E8">
              <w:rPr>
                <w:b/>
                <w:i/>
                <w:sz w:val="24"/>
              </w:rPr>
              <w:t>ма</w:t>
            </w:r>
            <w:r w:rsidR="00733983">
              <w:rPr>
                <w:b/>
                <w:i/>
                <w:sz w:val="24"/>
              </w:rPr>
              <w:t>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DA0CBA">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A0CBA" w:rsidRPr="00DA0CBA">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DA0CBA" w:rsidRPr="00DA0CBA">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DA0CBA">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DA0CBA" w:rsidRPr="00DA0CBA">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DA0CBA" w:rsidRPr="00DA0CBA">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A0CBA" w:rsidRPr="00DA0CBA">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DA0CBA" w:rsidRPr="00DA0CBA">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DA0CBA">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0CBA">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DA0CBA">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DA0CBA">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DA0CBA" w:rsidRPr="00DA0CBA">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DA0CBA" w:rsidRPr="00DA0CBA">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DA0CBA">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0CBA">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DA0CBA">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0CBA">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DA0CBA" w:rsidRPr="00DA0CBA">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DA0CBA">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0CBA">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DA0CBA" w:rsidRPr="00DA0CBA">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DA0CBA" w:rsidRPr="00DA0CBA">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DA0CBA">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0CBA">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DA0CBA">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A0CBA">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DA0CBA">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0CBA">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DA0CBA">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A0CBA">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DA0CBA">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DA0CBA">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DA0CBA">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A0CBA">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A0CB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DA0CBA">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A0CBA">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A0CB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DA0CBA">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A0CBA">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DA0CBA">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A0CBA">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DA0CBA" w:rsidRPr="00DA0CBA">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DA0CBA" w:rsidRPr="00DA0CBA">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DA0CBA" w:rsidRPr="00DA0CBA">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DA0CBA" w:rsidRPr="00DA0CBA">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DA0CBA" w:rsidRPr="00DA0CBA">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DA0CBA" w:rsidRPr="00DA0CBA">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446C16"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446C16"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446C16"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DA0CBA" w:rsidRPr="00DA0CBA">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7E53E8" w:rsidRPr="00857254" w:rsidRDefault="007E53E8" w:rsidP="007E53E8">
      <w:pPr>
        <w:pStyle w:val="a4"/>
        <w:numPr>
          <w:ilvl w:val="0"/>
          <w:numId w:val="0"/>
        </w:numPr>
        <w:tabs>
          <w:tab w:val="left" w:pos="567"/>
          <w:tab w:val="left" w:pos="851"/>
        </w:tabs>
        <w:spacing w:before="0" w:line="240" w:lineRule="auto"/>
        <w:ind w:left="567"/>
        <w:rPr>
          <w:sz w:val="26"/>
          <w:szCs w:val="26"/>
        </w:rPr>
      </w:pPr>
      <w:r>
        <w:rPr>
          <w:b/>
          <w:sz w:val="26"/>
          <w:szCs w:val="26"/>
        </w:rPr>
        <w:t>2 063 279,48</w:t>
      </w:r>
      <w:r w:rsidRPr="0087330A">
        <w:rPr>
          <w:sz w:val="26"/>
          <w:szCs w:val="26"/>
        </w:rPr>
        <w:t xml:space="preserve"> руб., без учета НДС;</w:t>
      </w:r>
      <w:r>
        <w:rPr>
          <w:sz w:val="26"/>
          <w:szCs w:val="26"/>
        </w:rPr>
        <w:t xml:space="preserve">  </w:t>
      </w:r>
      <w:r w:rsidRPr="0087330A">
        <w:rPr>
          <w:sz w:val="26"/>
          <w:szCs w:val="26"/>
        </w:rPr>
        <w:t xml:space="preserve"> </w:t>
      </w:r>
      <w:r>
        <w:rPr>
          <w:b/>
          <w:sz w:val="26"/>
          <w:szCs w:val="26"/>
        </w:rPr>
        <w:t>2 434 669,79</w:t>
      </w:r>
      <w:r>
        <w:rPr>
          <w:sz w:val="26"/>
          <w:szCs w:val="26"/>
        </w:rPr>
        <w:t xml:space="preserve"> руб., с учетом НДС</w:t>
      </w:r>
      <w:r w:rsidRPr="00857254">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E53E8" w:rsidRDefault="007E53E8" w:rsidP="000E548B">
            <w:pPr>
              <w:spacing w:line="240" w:lineRule="auto"/>
              <w:ind w:firstLine="0"/>
              <w:rPr>
                <w:sz w:val="24"/>
                <w:szCs w:val="24"/>
              </w:rPr>
            </w:pPr>
            <w:r w:rsidRPr="007E53E8">
              <w:rPr>
                <w:sz w:val="24"/>
                <w:szCs w:val="24"/>
              </w:rPr>
              <w:t xml:space="preserve">Капитальный ремонт здания АРРС «Гараж с </w:t>
            </w:r>
            <w:proofErr w:type="spellStart"/>
            <w:r w:rsidRPr="007E53E8">
              <w:rPr>
                <w:sz w:val="24"/>
                <w:szCs w:val="24"/>
              </w:rPr>
              <w:t>электроцехом</w:t>
            </w:r>
            <w:proofErr w:type="spellEnd"/>
            <w:r w:rsidRPr="007E53E8">
              <w:rPr>
                <w:sz w:val="24"/>
                <w:szCs w:val="24"/>
              </w:rPr>
              <w:t xml:space="preserve"> по ремонту трансформаторов</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7E53E8" w:rsidRDefault="007E53E8" w:rsidP="007E53E8">
            <w:pPr>
              <w:pStyle w:val="a4"/>
              <w:numPr>
                <w:ilvl w:val="0"/>
                <w:numId w:val="0"/>
              </w:numPr>
              <w:tabs>
                <w:tab w:val="left" w:pos="851"/>
              </w:tabs>
              <w:spacing w:before="0" w:line="240" w:lineRule="auto"/>
              <w:rPr>
                <w:snapToGrid w:val="0"/>
                <w:sz w:val="20"/>
                <w:szCs w:val="20"/>
              </w:rPr>
            </w:pPr>
            <w:r w:rsidRPr="007E53E8">
              <w:rPr>
                <w:snapToGrid w:val="0"/>
                <w:sz w:val="20"/>
                <w:szCs w:val="20"/>
              </w:rPr>
              <w:t xml:space="preserve">2 063 279,48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7E53E8" w:rsidRDefault="007E53E8" w:rsidP="007E53E8">
            <w:pPr>
              <w:pStyle w:val="a4"/>
              <w:numPr>
                <w:ilvl w:val="0"/>
                <w:numId w:val="0"/>
              </w:numPr>
              <w:tabs>
                <w:tab w:val="left" w:pos="567"/>
                <w:tab w:val="left" w:pos="851"/>
              </w:tabs>
              <w:spacing w:before="0" w:line="240" w:lineRule="auto"/>
              <w:rPr>
                <w:snapToGrid w:val="0"/>
                <w:sz w:val="20"/>
                <w:szCs w:val="20"/>
              </w:rPr>
            </w:pPr>
            <w:r w:rsidRPr="007E53E8">
              <w:rPr>
                <w:snapToGrid w:val="0"/>
                <w:sz w:val="20"/>
                <w:szCs w:val="20"/>
              </w:rPr>
              <w:t xml:space="preserve">2 434 669,79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7E53E8" w:rsidRDefault="007E53E8" w:rsidP="007E53E8">
            <w:pPr>
              <w:pStyle w:val="a4"/>
              <w:numPr>
                <w:ilvl w:val="0"/>
                <w:numId w:val="0"/>
              </w:numPr>
              <w:tabs>
                <w:tab w:val="left" w:pos="567"/>
                <w:tab w:val="left" w:pos="851"/>
              </w:tabs>
              <w:spacing w:before="0" w:line="240" w:lineRule="auto"/>
              <w:rPr>
                <w:snapToGrid w:val="0"/>
                <w:sz w:val="20"/>
                <w:szCs w:val="20"/>
              </w:rPr>
            </w:pPr>
            <w:r w:rsidRPr="007E53E8">
              <w:rPr>
                <w:snapToGrid w:val="0"/>
                <w:sz w:val="20"/>
                <w:szCs w:val="20"/>
              </w:rPr>
              <w:t xml:space="preserve">2 434 669,79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C16" w:rsidRDefault="00446C16">
      <w:r>
        <w:separator/>
      </w:r>
    </w:p>
  </w:endnote>
  <w:endnote w:type="continuationSeparator" w:id="0">
    <w:p w:rsidR="00446C16" w:rsidRDefault="00446C16">
      <w:r>
        <w:continuationSeparator/>
      </w:r>
    </w:p>
  </w:endnote>
  <w:endnote w:type="continuationNotice" w:id="1">
    <w:p w:rsidR="00446C16" w:rsidRDefault="00446C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DA0CBA">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DA0CBA">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C16" w:rsidRDefault="00446C16">
      <w:r>
        <w:separator/>
      </w:r>
    </w:p>
  </w:footnote>
  <w:footnote w:type="continuationSeparator" w:id="0">
    <w:p w:rsidR="00446C16" w:rsidRDefault="00446C16">
      <w:r>
        <w:continuationSeparator/>
      </w:r>
    </w:p>
  </w:footnote>
  <w:footnote w:type="continuationNotice" w:id="1">
    <w:p w:rsidR="00446C16" w:rsidRDefault="00446C16">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46C16"/>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67C"/>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7CA5"/>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8E3"/>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53E8"/>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77359"/>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2996"/>
    <w:rsid w:val="00D8331C"/>
    <w:rsid w:val="00D83C09"/>
    <w:rsid w:val="00D8543C"/>
    <w:rsid w:val="00D872F5"/>
    <w:rsid w:val="00D92BC5"/>
    <w:rsid w:val="00D93EBC"/>
    <w:rsid w:val="00D96166"/>
    <w:rsid w:val="00D97E39"/>
    <w:rsid w:val="00DA0B8C"/>
    <w:rsid w:val="00DA0CBA"/>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343D0-4870-46DE-8F84-CEB05307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78</Pages>
  <Words>25486</Words>
  <Characters>145274</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170420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18</cp:revision>
  <cp:lastPrinted>2017-03-19T23:57:00Z</cp:lastPrinted>
  <dcterms:created xsi:type="dcterms:W3CDTF">2017-02-09T12:57:00Z</dcterms:created>
  <dcterms:modified xsi:type="dcterms:W3CDTF">2017-03-20T00:00:00Z</dcterms:modified>
</cp:coreProperties>
</file>