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2466AB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2466AB" w:rsidP="0000180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2466AB">
              <w:rPr>
                <w:b/>
                <w:szCs w:val="28"/>
              </w:rPr>
              <w:t>279</w:t>
            </w:r>
            <w:r w:rsidR="00EA63DB" w:rsidRPr="00EA63DB">
              <w:rPr>
                <w:b/>
                <w:szCs w:val="28"/>
              </w:rPr>
              <w:t>/</w:t>
            </w:r>
            <w:proofErr w:type="spellStart"/>
            <w:r w:rsidR="00EA63DB" w:rsidRPr="00EA63DB">
              <w:rPr>
                <w:b/>
                <w:szCs w:val="28"/>
              </w:rPr>
              <w:t>УТПиР</w:t>
            </w:r>
            <w:proofErr w:type="spellEnd"/>
            <w:r w:rsidR="00EA63DB" w:rsidRPr="00EA63DB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2466AB" w:rsidP="002466AB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  <w:r w:rsidR="0000180A">
              <w:rPr>
                <w:b/>
                <w:szCs w:val="28"/>
              </w:rPr>
              <w:t xml:space="preserve"> </w:t>
            </w:r>
            <w:r w:rsidR="00107053">
              <w:rPr>
                <w:b/>
                <w:szCs w:val="28"/>
              </w:rPr>
              <w:t xml:space="preserve"> </w:t>
            </w:r>
            <w:r w:rsidR="00EA63DB">
              <w:rPr>
                <w:b/>
                <w:szCs w:val="28"/>
              </w:rPr>
              <w:t>февраля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EA63DB">
              <w:rPr>
                <w:b/>
                <w:szCs w:val="28"/>
              </w:rPr>
              <w:t>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466AB" w:rsidRPr="0021537E" w:rsidRDefault="00107053" w:rsidP="002466AB">
      <w:pPr>
        <w:pStyle w:val="a4"/>
        <w:tabs>
          <w:tab w:val="left" w:pos="567"/>
          <w:tab w:val="left" w:pos="993"/>
        </w:tabs>
        <w:spacing w:before="0" w:line="240" w:lineRule="auto"/>
        <w:rPr>
          <w:b/>
          <w:bCs/>
          <w:szCs w:val="28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="00EA63DB">
        <w:rPr>
          <w:sz w:val="24"/>
        </w:rPr>
        <w:t>О</w:t>
      </w:r>
      <w:r w:rsidR="00EA63DB" w:rsidRPr="00F16B3F">
        <w:rPr>
          <w:sz w:val="24"/>
        </w:rPr>
        <w:t xml:space="preserve">ткрытый электронный запрос предложений </w:t>
      </w:r>
      <w:r w:rsidR="00EA63DB" w:rsidRPr="004C048D">
        <w:rPr>
          <w:sz w:val="24"/>
        </w:rPr>
        <w:t>на право заключения Договора на выполнение работ</w:t>
      </w:r>
      <w:r w:rsidR="00EA63DB" w:rsidRPr="00F16B3F">
        <w:rPr>
          <w:sz w:val="24"/>
        </w:rPr>
        <w:t xml:space="preserve"> </w:t>
      </w:r>
      <w:r w:rsidR="00EA63DB" w:rsidRPr="002466AB">
        <w:rPr>
          <w:b/>
          <w:i/>
          <w:sz w:val="24"/>
        </w:rPr>
        <w:t>«</w:t>
      </w:r>
      <w:bookmarkStart w:id="2" w:name="_GoBack"/>
      <w:bookmarkEnd w:id="2"/>
      <w:r w:rsidR="002466AB" w:rsidRPr="002466AB">
        <w:rPr>
          <w:b/>
          <w:i/>
          <w:sz w:val="24"/>
        </w:rPr>
        <w:t xml:space="preserve"> Реконструкция ПС 110 </w:t>
      </w:r>
      <w:proofErr w:type="spellStart"/>
      <w:r w:rsidR="002466AB" w:rsidRPr="002466AB">
        <w:rPr>
          <w:b/>
          <w:i/>
          <w:sz w:val="24"/>
        </w:rPr>
        <w:t>кВ</w:t>
      </w:r>
      <w:proofErr w:type="spellEnd"/>
      <w:r w:rsidR="002466AB" w:rsidRPr="002466AB">
        <w:rPr>
          <w:b/>
          <w:i/>
          <w:sz w:val="24"/>
        </w:rPr>
        <w:t xml:space="preserve"> Портовая, филиал "АЭС" </w:t>
      </w:r>
      <w:r w:rsidR="002466AB" w:rsidRPr="002466AB">
        <w:rPr>
          <w:sz w:val="24"/>
        </w:rPr>
        <w:t>закупка № 186 раздел 2.2.1.  ГКПЗ 2016</w:t>
      </w:r>
    </w:p>
    <w:p w:rsidR="00EA63DB" w:rsidRDefault="00EA63DB" w:rsidP="00EA63DB">
      <w:pPr>
        <w:pStyle w:val="a4"/>
        <w:spacing w:before="0" w:line="240" w:lineRule="auto"/>
        <w:ind w:firstLine="567"/>
        <w:rPr>
          <w:sz w:val="24"/>
        </w:rPr>
      </w:pPr>
    </w:p>
    <w:p w:rsidR="0000180A" w:rsidRPr="00BC737D" w:rsidRDefault="009F683E" w:rsidP="0000180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00180A">
        <w:rPr>
          <w:sz w:val="24"/>
        </w:rPr>
        <w:t xml:space="preserve">3 </w:t>
      </w:r>
      <w:r w:rsidR="0000180A" w:rsidRPr="001C2F70">
        <w:rPr>
          <w:sz w:val="24"/>
        </w:rPr>
        <w:t>член</w:t>
      </w:r>
      <w:r w:rsidR="0000180A">
        <w:rPr>
          <w:sz w:val="24"/>
        </w:rPr>
        <w:t>а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2-го уровня. </w:t>
      </w: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2264E5" w:rsidRPr="00063C71" w:rsidRDefault="002264E5" w:rsidP="002264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>
        <w:rPr>
          <w:sz w:val="24"/>
          <w:szCs w:val="24"/>
        </w:rPr>
        <w:t>поступило 5 (пять) заявок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2264E5" w:rsidRPr="00063C71" w:rsidRDefault="002264E5" w:rsidP="002264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2264E5" w:rsidRPr="00063C71" w:rsidRDefault="002264E5" w:rsidP="002264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>
        <w:rPr>
          <w:sz w:val="24"/>
          <w:szCs w:val="24"/>
        </w:rPr>
        <w:t>15</w:t>
      </w:r>
      <w:r w:rsidRPr="00063C71">
        <w:rPr>
          <w:sz w:val="24"/>
          <w:szCs w:val="24"/>
        </w:rPr>
        <w:t xml:space="preserve">:00 часов благовещенского времени </w:t>
      </w:r>
      <w:r>
        <w:rPr>
          <w:sz w:val="24"/>
          <w:szCs w:val="24"/>
        </w:rPr>
        <w:t>17.02</w:t>
      </w:r>
      <w:r w:rsidRPr="00063C71">
        <w:rPr>
          <w:sz w:val="24"/>
          <w:szCs w:val="24"/>
        </w:rPr>
        <w:t>.201</w:t>
      </w:r>
      <w:r>
        <w:rPr>
          <w:sz w:val="24"/>
          <w:szCs w:val="24"/>
        </w:rPr>
        <w:t>6 г.</w:t>
      </w:r>
    </w:p>
    <w:p w:rsidR="002264E5" w:rsidRPr="00FF6C4A" w:rsidRDefault="002264E5" w:rsidP="002264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2264E5" w:rsidRPr="00FF6C4A" w:rsidRDefault="002264E5" w:rsidP="002264E5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835"/>
      </w:tblGrid>
      <w:tr w:rsidR="002264E5" w:rsidRPr="000A692E" w:rsidTr="00026642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4E5" w:rsidRPr="000A692E" w:rsidRDefault="002264E5" w:rsidP="00026642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2264E5" w:rsidRPr="000A692E" w:rsidRDefault="002264E5" w:rsidP="0002664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4E5" w:rsidRPr="000A692E" w:rsidRDefault="002264E5" w:rsidP="0002664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4E5" w:rsidRPr="000A692E" w:rsidRDefault="002264E5" w:rsidP="0002664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4E5" w:rsidRPr="000A692E" w:rsidRDefault="002264E5" w:rsidP="0002664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2264E5" w:rsidRPr="000A692E" w:rsidTr="0002664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4E5" w:rsidRPr="000A692E" w:rsidRDefault="002264E5" w:rsidP="002264E5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4E5" w:rsidRPr="001A62C6" w:rsidRDefault="002264E5" w:rsidP="0002664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1A62C6">
              <w:rPr>
                <w:b/>
                <w:i/>
                <w:sz w:val="22"/>
                <w:szCs w:val="24"/>
              </w:rPr>
              <w:t>ООО "ЭНЕРГОРЕМСТРОЙ"</w:t>
            </w:r>
          </w:p>
          <w:p w:rsidR="002264E5" w:rsidRPr="001A62C6" w:rsidRDefault="002264E5" w:rsidP="00026642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 w:rsidRPr="001A62C6">
              <w:rPr>
                <w:sz w:val="22"/>
                <w:szCs w:val="24"/>
              </w:rPr>
              <w:t xml:space="preserve"> 675000, г. Благовещенск, </w:t>
            </w:r>
          </w:p>
          <w:p w:rsidR="002264E5" w:rsidRPr="001A62C6" w:rsidRDefault="002264E5" w:rsidP="00026642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 w:rsidRPr="001A62C6">
              <w:rPr>
                <w:sz w:val="22"/>
                <w:szCs w:val="24"/>
              </w:rPr>
              <w:t>ул. Кольцевая, д. 2, стр. 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4E5" w:rsidRPr="00675C88" w:rsidRDefault="002264E5" w:rsidP="00026642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1A62C6">
              <w:rPr>
                <w:b/>
                <w:i/>
                <w:sz w:val="22"/>
                <w:szCs w:val="24"/>
              </w:rPr>
              <w:t>6 100 000,00</w:t>
            </w:r>
            <w:r w:rsidRPr="00675C88">
              <w:rPr>
                <w:b/>
                <w:i/>
                <w:sz w:val="22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4E5" w:rsidRPr="00675C88" w:rsidRDefault="002264E5" w:rsidP="00026642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675C88">
              <w:rPr>
                <w:b/>
                <w:i/>
                <w:sz w:val="22"/>
                <w:szCs w:val="24"/>
              </w:rPr>
              <w:t>6 040 000,00</w:t>
            </w:r>
          </w:p>
          <w:p w:rsidR="002264E5" w:rsidRPr="00675C88" w:rsidRDefault="002264E5" w:rsidP="00026642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</w:p>
        </w:tc>
      </w:tr>
      <w:tr w:rsidR="002264E5" w:rsidRPr="000A692E" w:rsidTr="0002664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4E5" w:rsidRPr="000A692E" w:rsidRDefault="002264E5" w:rsidP="0002664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4E5" w:rsidRPr="001A62C6" w:rsidRDefault="002264E5" w:rsidP="0002664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1A62C6">
              <w:rPr>
                <w:b/>
                <w:i/>
                <w:sz w:val="22"/>
                <w:szCs w:val="24"/>
              </w:rPr>
              <w:t>ООО "</w:t>
            </w:r>
            <w:proofErr w:type="gramStart"/>
            <w:r w:rsidRPr="001A62C6">
              <w:rPr>
                <w:b/>
                <w:i/>
                <w:sz w:val="22"/>
                <w:szCs w:val="24"/>
              </w:rPr>
              <w:t>ЭК</w:t>
            </w:r>
            <w:proofErr w:type="gramEnd"/>
            <w:r w:rsidRPr="001A62C6">
              <w:rPr>
                <w:b/>
                <w:i/>
                <w:sz w:val="22"/>
                <w:szCs w:val="24"/>
              </w:rPr>
              <w:t xml:space="preserve"> "СВЕТОТЕХНИКА" </w:t>
            </w:r>
          </w:p>
          <w:p w:rsidR="002264E5" w:rsidRPr="001A62C6" w:rsidRDefault="002264E5" w:rsidP="00026642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 w:rsidRPr="001A62C6">
              <w:rPr>
                <w:sz w:val="22"/>
                <w:szCs w:val="24"/>
              </w:rPr>
              <w:t xml:space="preserve">675029, г. Благовещенск, </w:t>
            </w:r>
          </w:p>
          <w:p w:rsidR="002264E5" w:rsidRPr="001A62C6" w:rsidRDefault="002264E5" w:rsidP="00026642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 w:rsidRPr="001A62C6">
              <w:rPr>
                <w:sz w:val="22"/>
                <w:szCs w:val="24"/>
              </w:rPr>
              <w:t>ул. Артиллерийская, д. 116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4E5" w:rsidRPr="00306371" w:rsidRDefault="002264E5" w:rsidP="00026642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1A62C6">
              <w:rPr>
                <w:b/>
                <w:i/>
                <w:sz w:val="22"/>
                <w:szCs w:val="24"/>
              </w:rPr>
              <w:t>6 150 000,00</w:t>
            </w:r>
            <w:r w:rsidRPr="00306371">
              <w:rPr>
                <w:b/>
                <w:i/>
                <w:sz w:val="22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4E5" w:rsidRPr="003431D0" w:rsidRDefault="002264E5" w:rsidP="00026642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3431D0">
              <w:rPr>
                <w:b/>
                <w:i/>
                <w:sz w:val="22"/>
                <w:szCs w:val="24"/>
              </w:rPr>
              <w:t xml:space="preserve">5 320 030,00 </w:t>
            </w:r>
          </w:p>
        </w:tc>
      </w:tr>
      <w:tr w:rsidR="002264E5" w:rsidRPr="000A692E" w:rsidTr="0002664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4E5" w:rsidRPr="000A692E" w:rsidRDefault="002264E5" w:rsidP="0002664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4E5" w:rsidRPr="001A62C6" w:rsidRDefault="002264E5" w:rsidP="0002664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1A62C6">
              <w:rPr>
                <w:b/>
                <w:i/>
                <w:sz w:val="22"/>
                <w:szCs w:val="24"/>
              </w:rPr>
              <w:t>ООО "НПО "</w:t>
            </w:r>
            <w:proofErr w:type="spellStart"/>
            <w:r w:rsidRPr="001A62C6">
              <w:rPr>
                <w:b/>
                <w:i/>
                <w:sz w:val="22"/>
                <w:szCs w:val="24"/>
              </w:rPr>
              <w:t>Сибэлектрощит</w:t>
            </w:r>
            <w:proofErr w:type="spellEnd"/>
            <w:r w:rsidRPr="001A62C6">
              <w:rPr>
                <w:b/>
                <w:i/>
                <w:sz w:val="22"/>
                <w:szCs w:val="24"/>
              </w:rPr>
              <w:t xml:space="preserve">" </w:t>
            </w:r>
          </w:p>
          <w:p w:rsidR="002264E5" w:rsidRPr="001A62C6" w:rsidRDefault="002264E5" w:rsidP="00026642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 w:rsidRPr="001A62C6">
              <w:rPr>
                <w:sz w:val="22"/>
                <w:szCs w:val="24"/>
              </w:rPr>
              <w:t>644089, г. Омск, пр. Мира, д. 69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4E5" w:rsidRPr="00306371" w:rsidRDefault="002264E5" w:rsidP="00026642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1A62C6">
              <w:rPr>
                <w:b/>
                <w:i/>
                <w:sz w:val="22"/>
                <w:szCs w:val="24"/>
              </w:rPr>
              <w:t>6 678 644,07</w:t>
            </w:r>
            <w:r w:rsidRPr="00306371">
              <w:rPr>
                <w:b/>
                <w:i/>
                <w:sz w:val="22"/>
                <w:szCs w:val="24"/>
              </w:rPr>
              <w:t xml:space="preserve"> 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4E5" w:rsidRPr="003431D0" w:rsidRDefault="002264E5" w:rsidP="00026642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3431D0">
              <w:rPr>
                <w:b/>
                <w:i/>
                <w:sz w:val="22"/>
                <w:szCs w:val="24"/>
              </w:rPr>
              <w:t>4 400 000,00 </w:t>
            </w:r>
          </w:p>
        </w:tc>
      </w:tr>
      <w:tr w:rsidR="002264E5" w:rsidRPr="000A692E" w:rsidTr="0002664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4E5" w:rsidRDefault="002264E5" w:rsidP="0002664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4E5" w:rsidRPr="001A62C6" w:rsidRDefault="002264E5" w:rsidP="0002664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1A62C6">
              <w:rPr>
                <w:b/>
                <w:i/>
                <w:sz w:val="22"/>
                <w:szCs w:val="24"/>
              </w:rPr>
              <w:t>ООО "НЭМК"</w:t>
            </w:r>
          </w:p>
          <w:p w:rsidR="002264E5" w:rsidRDefault="002264E5" w:rsidP="00026642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proofErr w:type="gramStart"/>
            <w:r w:rsidRPr="001A62C6">
              <w:rPr>
                <w:sz w:val="22"/>
                <w:szCs w:val="24"/>
              </w:rPr>
              <w:t xml:space="preserve">(664050, </w:t>
            </w:r>
            <w:r>
              <w:rPr>
                <w:sz w:val="22"/>
                <w:szCs w:val="24"/>
              </w:rPr>
              <w:t>г. Иркутск</w:t>
            </w:r>
            <w:r w:rsidRPr="001A62C6">
              <w:rPr>
                <w:sz w:val="22"/>
                <w:szCs w:val="24"/>
              </w:rPr>
              <w:t xml:space="preserve">, </w:t>
            </w:r>
            <w:proofErr w:type="gramEnd"/>
          </w:p>
          <w:p w:rsidR="002264E5" w:rsidRPr="001A62C6" w:rsidRDefault="002264E5" w:rsidP="00026642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proofErr w:type="spellStart"/>
            <w:r w:rsidRPr="001A62C6">
              <w:rPr>
                <w:sz w:val="22"/>
                <w:szCs w:val="24"/>
              </w:rPr>
              <w:t>пр-кт</w:t>
            </w:r>
            <w:proofErr w:type="spellEnd"/>
            <w:r w:rsidRPr="001A62C6">
              <w:rPr>
                <w:sz w:val="22"/>
                <w:szCs w:val="24"/>
              </w:rPr>
              <w:t xml:space="preserve"> Маршала Жукова, 15/5, оф. 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4E5" w:rsidRPr="00306371" w:rsidRDefault="002264E5" w:rsidP="00026642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1A62C6">
              <w:rPr>
                <w:b/>
                <w:i/>
                <w:sz w:val="22"/>
                <w:szCs w:val="24"/>
              </w:rPr>
              <w:t>6 874 425,00</w:t>
            </w:r>
            <w:r w:rsidRPr="00306371">
              <w:rPr>
                <w:b/>
                <w:i/>
                <w:sz w:val="22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4E5" w:rsidRPr="00306371" w:rsidRDefault="002264E5" w:rsidP="00026642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306371">
              <w:rPr>
                <w:b/>
                <w:i/>
                <w:sz w:val="22"/>
                <w:szCs w:val="24"/>
              </w:rPr>
              <w:t>5 042 728,36</w:t>
            </w:r>
          </w:p>
        </w:tc>
      </w:tr>
      <w:tr w:rsidR="002264E5" w:rsidRPr="000A692E" w:rsidTr="0002664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4E5" w:rsidRDefault="002264E5" w:rsidP="0002664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4E5" w:rsidRPr="001A62C6" w:rsidRDefault="002264E5" w:rsidP="0002664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1A62C6">
              <w:rPr>
                <w:b/>
                <w:i/>
                <w:sz w:val="22"/>
                <w:szCs w:val="24"/>
              </w:rPr>
              <w:t>ОАО "</w:t>
            </w:r>
            <w:proofErr w:type="spellStart"/>
            <w:r w:rsidRPr="001A62C6">
              <w:rPr>
                <w:b/>
                <w:i/>
                <w:sz w:val="22"/>
                <w:szCs w:val="24"/>
              </w:rPr>
              <w:t>Электросетьсервис</w:t>
            </w:r>
            <w:proofErr w:type="spellEnd"/>
            <w:r w:rsidRPr="001A62C6">
              <w:rPr>
                <w:b/>
                <w:i/>
                <w:sz w:val="22"/>
                <w:szCs w:val="24"/>
              </w:rPr>
              <w:t xml:space="preserve"> ЕНЭС"</w:t>
            </w:r>
          </w:p>
          <w:p w:rsidR="002264E5" w:rsidRPr="001A62C6" w:rsidRDefault="002264E5" w:rsidP="00026642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 w:rsidRPr="001A62C6">
              <w:rPr>
                <w:sz w:val="22"/>
                <w:szCs w:val="24"/>
              </w:rPr>
              <w:t>142408, Московская область,</w:t>
            </w:r>
          </w:p>
          <w:p w:rsidR="002264E5" w:rsidRPr="001A62C6" w:rsidRDefault="002264E5" w:rsidP="00026642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 w:rsidRPr="001A62C6">
              <w:rPr>
                <w:sz w:val="22"/>
                <w:szCs w:val="24"/>
              </w:rPr>
              <w:t xml:space="preserve"> г. Ногинск, ул. </w:t>
            </w:r>
            <w:proofErr w:type="gramStart"/>
            <w:r w:rsidRPr="001A62C6">
              <w:rPr>
                <w:sz w:val="22"/>
                <w:szCs w:val="24"/>
              </w:rPr>
              <w:t>Парковая</w:t>
            </w:r>
            <w:proofErr w:type="gramEnd"/>
            <w:r w:rsidRPr="001A62C6">
              <w:rPr>
                <w:sz w:val="22"/>
                <w:szCs w:val="24"/>
              </w:rPr>
              <w:t>, дом 1, строение 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4E5" w:rsidRPr="00306371" w:rsidRDefault="002264E5" w:rsidP="00026642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6 876 297,00</w:t>
            </w:r>
            <w:r w:rsidRPr="00306371">
              <w:rPr>
                <w:b/>
                <w:i/>
                <w:sz w:val="22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4E5" w:rsidRPr="00306371" w:rsidRDefault="002264E5" w:rsidP="00026642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306371">
              <w:rPr>
                <w:b/>
                <w:i/>
                <w:sz w:val="22"/>
                <w:szCs w:val="24"/>
              </w:rPr>
              <w:t>6 000 000,00</w:t>
            </w:r>
          </w:p>
        </w:tc>
      </w:tr>
    </w:tbl>
    <w:p w:rsidR="002264E5" w:rsidRDefault="002264E5" w:rsidP="002264E5">
      <w:pPr>
        <w:pStyle w:val="ad"/>
        <w:rPr>
          <w:sz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2466AB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0180A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proofErr w:type="spellStart"/>
      <w:r>
        <w:rPr>
          <w:sz w:val="16"/>
          <w:szCs w:val="16"/>
        </w:rPr>
        <w:t>Чуясова</w:t>
      </w:r>
      <w:proofErr w:type="spellEnd"/>
      <w:r>
        <w:rPr>
          <w:sz w:val="16"/>
          <w:szCs w:val="16"/>
        </w:rPr>
        <w:t xml:space="preserve">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6960A0" w:rsidRPr="00F717E9" w:rsidRDefault="006960A0" w:rsidP="006960A0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szCs w:val="28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p w:rsidR="00F40162" w:rsidRPr="000C02F6" w:rsidRDefault="00F40162" w:rsidP="006960A0">
      <w:pPr>
        <w:pStyle w:val="ad"/>
        <w:jc w:val="both"/>
        <w:rPr>
          <w:b/>
          <w:i/>
          <w:sz w:val="24"/>
        </w:rPr>
      </w:pPr>
    </w:p>
    <w:sectPr w:rsidR="00F40162" w:rsidRPr="000C02F6" w:rsidSect="00270AAC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042" w:rsidRDefault="00831042" w:rsidP="00E2330B">
      <w:pPr>
        <w:spacing w:line="240" w:lineRule="auto"/>
      </w:pPr>
      <w:r>
        <w:separator/>
      </w:r>
    </w:p>
  </w:endnote>
  <w:endnote w:type="continuationSeparator" w:id="0">
    <w:p w:rsidR="00831042" w:rsidRDefault="0083104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6A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042" w:rsidRDefault="00831042" w:rsidP="00E2330B">
      <w:pPr>
        <w:spacing w:line="240" w:lineRule="auto"/>
      </w:pPr>
      <w:r>
        <w:separator/>
      </w:r>
    </w:p>
  </w:footnote>
  <w:footnote w:type="continuationSeparator" w:id="0">
    <w:p w:rsidR="00831042" w:rsidRDefault="00831042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4E5"/>
    <w:rsid w:val="00240393"/>
    <w:rsid w:val="00242018"/>
    <w:rsid w:val="002466AB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26637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6F31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D6D50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092"/>
    <w:rsid w:val="00763E01"/>
    <w:rsid w:val="00774FAB"/>
    <w:rsid w:val="0077782F"/>
    <w:rsid w:val="0078685F"/>
    <w:rsid w:val="0079098E"/>
    <w:rsid w:val="00791B91"/>
    <w:rsid w:val="00791CB7"/>
    <w:rsid w:val="00795AA5"/>
    <w:rsid w:val="007A7EF2"/>
    <w:rsid w:val="007B01B7"/>
    <w:rsid w:val="007B13FB"/>
    <w:rsid w:val="007B1C50"/>
    <w:rsid w:val="007B37A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1DA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968D4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A63DB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25</cp:revision>
  <cp:lastPrinted>2016-02-17T07:02:00Z</cp:lastPrinted>
  <dcterms:created xsi:type="dcterms:W3CDTF">2015-03-25T00:15:00Z</dcterms:created>
  <dcterms:modified xsi:type="dcterms:W3CDTF">2016-02-18T04:19:00Z</dcterms:modified>
</cp:coreProperties>
</file>