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04C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04C3E">
              <w:rPr>
                <w:b/>
                <w:szCs w:val="28"/>
              </w:rPr>
              <w:t>391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04C3E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6"/>
          <w:szCs w:val="26"/>
        </w:rPr>
        <w:t>«</w:t>
      </w:r>
      <w:r w:rsidR="00604C3E" w:rsidRPr="000D362E">
        <w:rPr>
          <w:b/>
          <w:i/>
          <w:color w:val="333333"/>
          <w:sz w:val="24"/>
          <w:szCs w:val="24"/>
        </w:rPr>
        <w:t xml:space="preserve">Кабельная арматура до 10 </w:t>
      </w:r>
      <w:proofErr w:type="spellStart"/>
      <w:r w:rsidR="00604C3E" w:rsidRPr="000D362E">
        <w:rPr>
          <w:b/>
          <w:i/>
          <w:color w:val="333333"/>
          <w:sz w:val="24"/>
          <w:szCs w:val="24"/>
        </w:rPr>
        <w:t>кВ</w:t>
      </w:r>
      <w:proofErr w:type="spellEnd"/>
      <w:r w:rsidR="00604C3E" w:rsidRPr="000D362E">
        <w:rPr>
          <w:b/>
          <w:i/>
          <w:color w:val="333333"/>
          <w:sz w:val="24"/>
          <w:szCs w:val="24"/>
        </w:rPr>
        <w:t>» для нужд филиалов ОАО «ДРСК» «Приморские электрические сети», «Хабаровские электрические сети</w:t>
      </w:r>
      <w:r>
        <w:rPr>
          <w:b/>
          <w:bCs/>
          <w:i/>
          <w:iCs/>
          <w:sz w:val="26"/>
          <w:szCs w:val="26"/>
        </w:rPr>
        <w:t>»</w:t>
      </w: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604C3E">
        <w:rPr>
          <w:b/>
          <w:i/>
          <w:sz w:val="24"/>
          <w:szCs w:val="26"/>
        </w:rPr>
        <w:t xml:space="preserve">392 243,00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E718D0" w:rsidRP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04C3E" w:rsidRPr="00063C71" w:rsidRDefault="00604C3E" w:rsidP="00604C3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не </w:t>
      </w:r>
      <w:r w:rsidRPr="00063C71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ни одного</w:t>
      </w:r>
      <w:r w:rsidRPr="00063C7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604C3E" w:rsidRPr="00063C71" w:rsidRDefault="00604C3E" w:rsidP="00604C3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604C3E" w:rsidRPr="00063C71" w:rsidRDefault="00604C3E" w:rsidP="00604C3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29.04</w:t>
      </w:r>
      <w:r w:rsidRPr="00063C71">
        <w:rPr>
          <w:sz w:val="24"/>
          <w:szCs w:val="24"/>
        </w:rPr>
        <w:t xml:space="preserve">.2015 г </w:t>
      </w:r>
    </w:p>
    <w:p w:rsidR="00604C3E" w:rsidRDefault="00604C3E" w:rsidP="00604C3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604C3E" w:rsidRPr="00063C71" w:rsidRDefault="00604C3E" w:rsidP="00604C3E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604C3E" w:rsidRPr="000A692E" w:rsidTr="00E5083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C3E" w:rsidRPr="000A692E" w:rsidRDefault="00604C3E" w:rsidP="00E5083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04C3E" w:rsidRPr="000A692E" w:rsidRDefault="00604C3E" w:rsidP="00E508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C3E" w:rsidRPr="000A692E" w:rsidRDefault="00604C3E" w:rsidP="00E508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C3E" w:rsidRPr="000A692E" w:rsidRDefault="00604C3E" w:rsidP="00E508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C3E" w:rsidRPr="000A692E" w:rsidRDefault="00604C3E" w:rsidP="00E5083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04C3E" w:rsidRPr="000A692E" w:rsidTr="00E508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3E" w:rsidRPr="000A692E" w:rsidRDefault="00604C3E" w:rsidP="00604C3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3E" w:rsidRPr="005B4D39" w:rsidRDefault="00604C3E" w:rsidP="00E50838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5B4D39">
              <w:rPr>
                <w:b/>
                <w:i/>
                <w:color w:val="333333"/>
                <w:sz w:val="25"/>
                <w:szCs w:val="25"/>
              </w:rPr>
              <w:t>ОАО "ЗЭТА"</w:t>
            </w:r>
            <w:r w:rsidRPr="005B4D39">
              <w:rPr>
                <w:color w:val="333333"/>
                <w:sz w:val="25"/>
                <w:szCs w:val="25"/>
              </w:rPr>
              <w:t xml:space="preserve"> (630501, Новосибирская область, Новосибирский район, р. п. </w:t>
            </w:r>
            <w:proofErr w:type="spellStart"/>
            <w:r w:rsidRPr="005B4D39">
              <w:rPr>
                <w:color w:val="333333"/>
                <w:sz w:val="25"/>
                <w:szCs w:val="25"/>
              </w:rPr>
              <w:t>Краснообск</w:t>
            </w:r>
            <w:proofErr w:type="spellEnd"/>
            <w:r w:rsidRPr="005B4D39">
              <w:rPr>
                <w:color w:val="333333"/>
                <w:sz w:val="25"/>
                <w:szCs w:val="25"/>
              </w:rPr>
              <w:t>, ул. Восточная, д. 4/1)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3E" w:rsidRPr="000D362E" w:rsidRDefault="00604C3E" w:rsidP="00E5083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D362E">
              <w:rPr>
                <w:b/>
                <w:i/>
                <w:snapToGrid/>
                <w:color w:val="333333"/>
                <w:sz w:val="25"/>
                <w:szCs w:val="25"/>
              </w:rPr>
              <w:t>345 785,79 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3E" w:rsidRPr="00063C71" w:rsidRDefault="00604C3E" w:rsidP="00E508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328 228,80</w:t>
            </w:r>
          </w:p>
        </w:tc>
      </w:tr>
      <w:tr w:rsidR="00604C3E" w:rsidRPr="000A692E" w:rsidTr="00E508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3E" w:rsidRPr="000A692E" w:rsidRDefault="00604C3E" w:rsidP="00E5083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3E" w:rsidRPr="005B4D39" w:rsidRDefault="00604C3E" w:rsidP="00E50838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proofErr w:type="gramStart"/>
            <w:r w:rsidRPr="005B4D39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5B4D39">
              <w:rPr>
                <w:b/>
                <w:i/>
                <w:color w:val="333333"/>
                <w:sz w:val="25"/>
                <w:szCs w:val="25"/>
              </w:rPr>
              <w:t>Техэлектро</w:t>
            </w:r>
            <w:proofErr w:type="spellEnd"/>
            <w:r w:rsidRPr="005B4D39">
              <w:rPr>
                <w:b/>
                <w:i/>
                <w:color w:val="333333"/>
                <w:sz w:val="25"/>
                <w:szCs w:val="25"/>
              </w:rPr>
              <w:t xml:space="preserve"> СЗ"</w:t>
            </w:r>
            <w:r w:rsidRPr="005B4D39">
              <w:rPr>
                <w:color w:val="333333"/>
                <w:sz w:val="25"/>
                <w:szCs w:val="25"/>
              </w:rPr>
              <w:t xml:space="preserve"> (194021, Россия, г. Санкт - Петербург, ул. Новороссийская, д. 49, лит.</w:t>
            </w:r>
            <w:proofErr w:type="gramEnd"/>
            <w:r w:rsidRPr="005B4D39">
              <w:rPr>
                <w:color w:val="333333"/>
                <w:sz w:val="25"/>
                <w:szCs w:val="25"/>
              </w:rPr>
              <w:t xml:space="preserve"> </w:t>
            </w:r>
            <w:proofErr w:type="gramStart"/>
            <w:r w:rsidRPr="005B4D39">
              <w:rPr>
                <w:color w:val="333333"/>
                <w:sz w:val="25"/>
                <w:szCs w:val="25"/>
              </w:rPr>
              <w:t>"Б")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3E" w:rsidRPr="000D362E" w:rsidRDefault="00604C3E" w:rsidP="00E5083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0D362E">
              <w:rPr>
                <w:b/>
                <w:i/>
                <w:snapToGrid/>
                <w:color w:val="333333"/>
                <w:sz w:val="25"/>
                <w:szCs w:val="25"/>
              </w:rPr>
              <w:t>345 856,00 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3E" w:rsidRPr="00063C71" w:rsidRDefault="00604C3E" w:rsidP="00E5083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340 226,00</w:t>
            </w:r>
          </w:p>
        </w:tc>
      </w:tr>
      <w:bookmarkEnd w:id="0"/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604C3E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604C3E">
        <w:rPr>
          <w:b/>
          <w:i/>
          <w:sz w:val="24"/>
        </w:rPr>
        <w:t xml:space="preserve">Г.М. </w:t>
      </w:r>
      <w:proofErr w:type="spellStart"/>
      <w:r w:rsidR="00604C3E">
        <w:rPr>
          <w:b/>
          <w:i/>
          <w:sz w:val="24"/>
        </w:rPr>
        <w:t>Терешкина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71" w:rsidRDefault="00E57971" w:rsidP="00E2330B">
      <w:pPr>
        <w:spacing w:line="240" w:lineRule="auto"/>
      </w:pPr>
      <w:r>
        <w:separator/>
      </w:r>
    </w:p>
  </w:endnote>
  <w:endnote w:type="continuationSeparator" w:id="0">
    <w:p w:rsidR="00E57971" w:rsidRDefault="00E579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71" w:rsidRDefault="00E57971" w:rsidP="00E2330B">
      <w:pPr>
        <w:spacing w:line="240" w:lineRule="auto"/>
      </w:pPr>
      <w:r>
        <w:separator/>
      </w:r>
    </w:p>
  </w:footnote>
  <w:footnote w:type="continuationSeparator" w:id="0">
    <w:p w:rsidR="00E57971" w:rsidRDefault="00E5797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4C3E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971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4</cp:revision>
  <cp:lastPrinted>2015-04-29T09:26:00Z</cp:lastPrinted>
  <dcterms:created xsi:type="dcterms:W3CDTF">2015-03-25T00:15:00Z</dcterms:created>
  <dcterms:modified xsi:type="dcterms:W3CDTF">2015-04-29T09:27:00Z</dcterms:modified>
</cp:coreProperties>
</file>