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278" w:rsidRPr="006A2278" w:rsidRDefault="006A2278" w:rsidP="005726D1">
      <w:pPr>
        <w:rPr>
          <w:color w:val="FF0000"/>
          <w:sz w:val="26"/>
        </w:rPr>
      </w:pPr>
    </w:p>
    <w:p w:rsidR="005726D1" w:rsidRDefault="005726D1">
      <w:pPr>
        <w:jc w:val="center"/>
        <w:rPr>
          <w:color w:val="000000"/>
        </w:rPr>
      </w:pPr>
    </w:p>
    <w:p w:rsidR="00343F31" w:rsidRDefault="00343F31" w:rsidP="00343F31">
      <w:pPr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Приложение № 1</w:t>
      </w:r>
    </w:p>
    <w:p w:rsidR="006C3CAF" w:rsidRDefault="00DC6D8F" w:rsidP="0012689E">
      <w:pPr>
        <w:jc w:val="center"/>
        <w:rPr>
          <w:b/>
          <w:bCs/>
          <w:color w:val="000000"/>
          <w:sz w:val="26"/>
          <w:szCs w:val="26"/>
        </w:rPr>
      </w:pPr>
      <w:r w:rsidRPr="00DC6D8F">
        <w:rPr>
          <w:b/>
          <w:color w:val="000000"/>
          <w:sz w:val="26"/>
          <w:szCs w:val="26"/>
        </w:rPr>
        <w:t>Техническое задание на</w:t>
      </w:r>
      <w:r w:rsidR="00C96705">
        <w:rPr>
          <w:b/>
          <w:bCs/>
          <w:color w:val="000000"/>
          <w:sz w:val="26"/>
          <w:szCs w:val="26"/>
        </w:rPr>
        <w:t xml:space="preserve">  </w:t>
      </w:r>
      <w:r>
        <w:rPr>
          <w:b/>
          <w:bCs/>
          <w:color w:val="000000"/>
          <w:sz w:val="26"/>
          <w:szCs w:val="26"/>
        </w:rPr>
        <w:t xml:space="preserve">поставку </w:t>
      </w:r>
      <w:r w:rsidR="00F30293">
        <w:rPr>
          <w:b/>
          <w:bCs/>
          <w:color w:val="000000"/>
          <w:sz w:val="26"/>
          <w:szCs w:val="26"/>
        </w:rPr>
        <w:t>инструмента</w:t>
      </w:r>
    </w:p>
    <w:p w:rsidR="00DD6348" w:rsidRPr="00DC56AE" w:rsidRDefault="00DD6348" w:rsidP="009706A1">
      <w:pPr>
        <w:rPr>
          <w:b/>
          <w:u w:val="single"/>
        </w:rPr>
      </w:pPr>
      <w:r w:rsidRPr="00DC56AE">
        <w:rPr>
          <w:b/>
          <w:u w:val="single"/>
        </w:rPr>
        <w:t xml:space="preserve">1. </w:t>
      </w:r>
      <w:r w:rsidR="00DC56AE">
        <w:rPr>
          <w:b/>
          <w:u w:val="single"/>
        </w:rPr>
        <w:t xml:space="preserve">  </w:t>
      </w:r>
      <w:r w:rsidR="006C0700">
        <w:rPr>
          <w:b/>
          <w:u w:val="single"/>
        </w:rPr>
        <w:t xml:space="preserve">Перечень, </w:t>
      </w:r>
      <w:r w:rsidRPr="00DC56AE">
        <w:rPr>
          <w:b/>
          <w:u w:val="single"/>
        </w:rPr>
        <w:t>объемы</w:t>
      </w:r>
      <w:r w:rsidR="006C0700">
        <w:rPr>
          <w:b/>
          <w:u w:val="single"/>
        </w:rPr>
        <w:t>, сроки, характеристики и</w:t>
      </w:r>
      <w:r w:rsidR="00DC56AE" w:rsidRPr="00DC56AE">
        <w:rPr>
          <w:b/>
          <w:u w:val="single"/>
        </w:rPr>
        <w:t xml:space="preserve"> грузополучател</w:t>
      </w:r>
      <w:r w:rsidR="006C0700">
        <w:rPr>
          <w:b/>
          <w:u w:val="single"/>
        </w:rPr>
        <w:t>и</w:t>
      </w:r>
      <w:r w:rsidRPr="00DC56AE">
        <w:rPr>
          <w:b/>
          <w:u w:val="single"/>
        </w:rPr>
        <w:t xml:space="preserve"> закупаемой продукции</w:t>
      </w:r>
      <w:r w:rsidR="006C0700">
        <w:rPr>
          <w:b/>
          <w:u w:val="single"/>
        </w:rPr>
        <w:t>.</w:t>
      </w:r>
    </w:p>
    <w:p w:rsidR="006C0700" w:rsidRPr="00E54574" w:rsidRDefault="006C0700" w:rsidP="006C0700">
      <w:pPr>
        <w:tabs>
          <w:tab w:val="left" w:pos="1725"/>
        </w:tabs>
        <w:rPr>
          <w:b/>
          <w:i/>
        </w:rPr>
      </w:pPr>
      <w:r w:rsidRPr="00E54574">
        <w:rPr>
          <w:b/>
          <w:i/>
        </w:rPr>
        <w:t>1. Грузополучатель филиал ОАО «ДРСК» «Амурские электрические сети»</w:t>
      </w:r>
    </w:p>
    <w:p w:rsidR="006C0700" w:rsidRPr="00E54574" w:rsidRDefault="006C0700" w:rsidP="006C0700">
      <w:pPr>
        <w:tabs>
          <w:tab w:val="left" w:pos="1725"/>
        </w:tabs>
        <w:rPr>
          <w:b/>
          <w:i/>
        </w:rPr>
      </w:pPr>
      <w:r w:rsidRPr="00E54574">
        <w:rPr>
          <w:b/>
          <w:i/>
        </w:rPr>
        <w:t xml:space="preserve">   Срок поставки – </w:t>
      </w:r>
      <w:r w:rsidR="0080448D">
        <w:rPr>
          <w:b/>
          <w:i/>
        </w:rPr>
        <w:t xml:space="preserve">согласно графика поставки, </w:t>
      </w:r>
      <w:proofErr w:type="gramStart"/>
      <w:r w:rsidR="0080448D">
        <w:rPr>
          <w:b/>
          <w:i/>
        </w:rPr>
        <w:t>по-квартально</w:t>
      </w:r>
      <w:proofErr w:type="gramEnd"/>
      <w:r w:rsidRPr="00E54574">
        <w:rPr>
          <w:b/>
          <w:i/>
        </w:rPr>
        <w:t>.</w:t>
      </w:r>
    </w:p>
    <w:p w:rsidR="006C0700" w:rsidRDefault="006C0700" w:rsidP="006C0700">
      <w:pPr>
        <w:tabs>
          <w:tab w:val="left" w:pos="1725"/>
        </w:tabs>
        <w:rPr>
          <w:b/>
          <w:i/>
        </w:rPr>
      </w:pPr>
      <w:r w:rsidRPr="00E54574">
        <w:rPr>
          <w:b/>
          <w:i/>
        </w:rPr>
        <w:t xml:space="preserve">   </w:t>
      </w:r>
      <w:r w:rsidR="0012689E">
        <w:rPr>
          <w:b/>
          <w:i/>
        </w:rPr>
        <w:t>Станция назначения</w:t>
      </w:r>
      <w:r w:rsidRPr="00E54574">
        <w:rPr>
          <w:b/>
          <w:i/>
        </w:rPr>
        <w:t xml:space="preserve">  - ст. Благовещенск Заб. ЖД</w:t>
      </w:r>
    </w:p>
    <w:tbl>
      <w:tblPr>
        <w:tblW w:w="10223" w:type="dxa"/>
        <w:tblInd w:w="93" w:type="dxa"/>
        <w:tblLook w:val="04A0" w:firstRow="1" w:lastRow="0" w:firstColumn="1" w:lastColumn="0" w:noHBand="0" w:noVBand="1"/>
      </w:tblPr>
      <w:tblGrid>
        <w:gridCol w:w="5118"/>
        <w:gridCol w:w="747"/>
        <w:gridCol w:w="873"/>
        <w:gridCol w:w="873"/>
        <w:gridCol w:w="873"/>
        <w:gridCol w:w="873"/>
        <w:gridCol w:w="866"/>
      </w:tblGrid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Номенклатура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 ква</w:t>
            </w:r>
            <w:r w:rsidRPr="0080448D">
              <w:rPr>
                <w:bCs/>
                <w:sz w:val="20"/>
                <w:szCs w:val="20"/>
              </w:rPr>
              <w:t>р</w:t>
            </w:r>
            <w:r w:rsidRPr="0080448D">
              <w:rPr>
                <w:bCs/>
                <w:sz w:val="20"/>
                <w:szCs w:val="20"/>
              </w:rPr>
              <w:t>тал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 ква</w:t>
            </w:r>
            <w:r w:rsidRPr="0080448D">
              <w:rPr>
                <w:bCs/>
                <w:sz w:val="20"/>
                <w:szCs w:val="20"/>
              </w:rPr>
              <w:t>р</w:t>
            </w:r>
            <w:r w:rsidRPr="0080448D">
              <w:rPr>
                <w:bCs/>
                <w:sz w:val="20"/>
                <w:szCs w:val="20"/>
              </w:rPr>
              <w:t>тал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 ква</w:t>
            </w:r>
            <w:r w:rsidRPr="0080448D">
              <w:rPr>
                <w:bCs/>
                <w:sz w:val="20"/>
                <w:szCs w:val="20"/>
              </w:rPr>
              <w:t>р</w:t>
            </w:r>
            <w:r w:rsidRPr="0080448D">
              <w:rPr>
                <w:bCs/>
                <w:sz w:val="20"/>
                <w:szCs w:val="20"/>
              </w:rPr>
              <w:t>тал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 ква</w:t>
            </w:r>
            <w:r w:rsidRPr="0080448D">
              <w:rPr>
                <w:bCs/>
                <w:sz w:val="20"/>
                <w:szCs w:val="20"/>
              </w:rPr>
              <w:t>р</w:t>
            </w:r>
            <w:r w:rsidRPr="0080448D">
              <w:rPr>
                <w:bCs/>
                <w:sz w:val="20"/>
                <w:szCs w:val="20"/>
              </w:rPr>
              <w:t>тал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Итого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Абразивный инструмент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х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499,200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317,700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60,000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876,900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Брусок наждачный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Диск </w:t>
            </w:r>
            <w:proofErr w:type="gramStart"/>
            <w:r w:rsidRPr="0080448D">
              <w:rPr>
                <w:bCs/>
                <w:sz w:val="20"/>
                <w:szCs w:val="20"/>
              </w:rPr>
              <w:t>заточной</w:t>
            </w:r>
            <w:proofErr w:type="gramEnd"/>
            <w:r w:rsidRPr="0080448D">
              <w:rPr>
                <w:bCs/>
                <w:sz w:val="20"/>
                <w:szCs w:val="20"/>
              </w:rPr>
              <w:t xml:space="preserve"> 200х20х32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Диск </w:t>
            </w:r>
            <w:proofErr w:type="gramStart"/>
            <w:r w:rsidRPr="0080448D">
              <w:rPr>
                <w:bCs/>
                <w:sz w:val="20"/>
                <w:szCs w:val="20"/>
              </w:rPr>
              <w:t>заточной</w:t>
            </w:r>
            <w:proofErr w:type="gramEnd"/>
            <w:r w:rsidRPr="0080448D">
              <w:rPr>
                <w:bCs/>
                <w:sz w:val="20"/>
                <w:szCs w:val="20"/>
              </w:rPr>
              <w:t xml:space="preserve"> 300х40х76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Круг алмазный для доводки резцов, АСА 50*40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Круг заточный корундовый, 250*25*32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Круг наждачный, 175*32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Круг наждачный, 200х32х25 25А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Круг наждачный карбид кремния, 200х32х30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Круг отрезной, 230*6*22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30,000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30,000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Круг отрезной, 180х3х22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30,000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20,000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50,000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Круг отрезной, 230х3х22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114,000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114,000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Круг отрезной, 230х1,8х22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60,000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Круг отрезной, 200х1,6х22мм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15,000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Круг отрезной, 230*2.5*22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95,000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95,000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Круг отрезной 200х3х32, ГОСТ21963-82;ТУ2-036-701-77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20,000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20,000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Круг отрезной армированный, 230*2*22 14А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10,000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75,000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85,000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Круг отрезной армированный, 125*6*22 14А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160,000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160,000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Круг отрезной армированный 300*3,2*32 </w:t>
            </w:r>
            <w:proofErr w:type="gramStart"/>
            <w:r w:rsidRPr="0080448D">
              <w:rPr>
                <w:bCs/>
                <w:sz w:val="20"/>
                <w:szCs w:val="20"/>
              </w:rPr>
              <w:t>на</w:t>
            </w:r>
            <w:proofErr w:type="gramEnd"/>
            <w:r w:rsidRPr="0080448D">
              <w:rPr>
                <w:bCs/>
                <w:sz w:val="20"/>
                <w:szCs w:val="20"/>
              </w:rPr>
              <w:t xml:space="preserve"> б/с,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20,000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20,000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Круг отрезной по металлу, 180*22,2*1,8 мм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15,000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Круг шлифовальный, 180х20х32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Круг шлифовальный , 125х25х32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10,000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10,000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Круг шлифовальный, ПП 400х40х127 53С 80 СТ-2 6</w:t>
            </w:r>
            <w:proofErr w:type="gramStart"/>
            <w:r w:rsidRPr="0080448D">
              <w:rPr>
                <w:bCs/>
                <w:sz w:val="20"/>
                <w:szCs w:val="20"/>
              </w:rPr>
              <w:t xml:space="preserve"> Б</w:t>
            </w:r>
            <w:proofErr w:type="gramEnd"/>
            <w:r w:rsidRPr="0080448D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Шкурка на тканевой основе, 115 мм P50,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пог. м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Шкурка на тканевой основе, 115 мм P40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пог. м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Шкурка на тканевой основе, 115 мм P180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пог. м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Шкурка шлифовальная водостойкая тканевая, № 8 ш. 1м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10,000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10,000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Шкурка шлифовальная водостойкая тканевая, № 63 ш. 1м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30,000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30,000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Шлифовальная шкурка ткань на смоле КФЖ зернис</w:t>
            </w:r>
            <w:r w:rsidRPr="0080448D">
              <w:rPr>
                <w:bCs/>
                <w:sz w:val="20"/>
                <w:szCs w:val="20"/>
              </w:rPr>
              <w:t>т</w:t>
            </w:r>
            <w:r w:rsidRPr="0080448D">
              <w:rPr>
                <w:bCs/>
                <w:sz w:val="20"/>
                <w:szCs w:val="20"/>
              </w:rPr>
              <w:t xml:space="preserve">ность Р36 АУ1730х30, ГОСТ 5009-82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м</w:t>
            </w:r>
            <w:proofErr w:type="gramStart"/>
            <w:r w:rsidRPr="0080448D">
              <w:rPr>
                <w:bCs/>
                <w:sz w:val="20"/>
                <w:szCs w:val="20"/>
              </w:rPr>
              <w:t>2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60,950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60,950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Шлифовальная шкурка ткань на смоле КФЖ зерн</w:t>
            </w:r>
            <w:r w:rsidRPr="0080448D">
              <w:rPr>
                <w:bCs/>
                <w:sz w:val="20"/>
                <w:szCs w:val="20"/>
              </w:rPr>
              <w:t>и</w:t>
            </w:r>
            <w:r w:rsidRPr="0080448D">
              <w:rPr>
                <w:bCs/>
                <w:sz w:val="20"/>
                <w:szCs w:val="20"/>
              </w:rPr>
              <w:t>стость Р60А У</w:t>
            </w:r>
            <w:proofErr w:type="gramStart"/>
            <w:r w:rsidRPr="0080448D">
              <w:rPr>
                <w:bCs/>
                <w:sz w:val="20"/>
                <w:szCs w:val="20"/>
              </w:rPr>
              <w:t>1</w:t>
            </w:r>
            <w:proofErr w:type="gramEnd"/>
            <w:r w:rsidRPr="0080448D">
              <w:rPr>
                <w:bCs/>
                <w:sz w:val="20"/>
                <w:szCs w:val="20"/>
              </w:rPr>
              <w:t xml:space="preserve"> 750х30, ГОСТ 50009-82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м</w:t>
            </w:r>
            <w:proofErr w:type="gramStart"/>
            <w:r w:rsidRPr="0080448D">
              <w:rPr>
                <w:bCs/>
                <w:sz w:val="20"/>
                <w:szCs w:val="20"/>
              </w:rPr>
              <w:t>2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Шлифовальная шкурка ткань на смоле СФЖ, зернис</w:t>
            </w:r>
            <w:r w:rsidRPr="0080448D">
              <w:rPr>
                <w:bCs/>
                <w:sz w:val="20"/>
                <w:szCs w:val="20"/>
              </w:rPr>
              <w:t>т</w:t>
            </w:r>
            <w:r w:rsidRPr="0080448D">
              <w:rPr>
                <w:bCs/>
                <w:sz w:val="20"/>
                <w:szCs w:val="20"/>
              </w:rPr>
              <w:t xml:space="preserve">ность Р220А С1750х30, ГОСТ 5009-82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м</w:t>
            </w:r>
            <w:proofErr w:type="gramStart"/>
            <w:r w:rsidRPr="0080448D">
              <w:rPr>
                <w:bCs/>
                <w:sz w:val="20"/>
                <w:szCs w:val="20"/>
              </w:rPr>
              <w:t>2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Щкурка </w:t>
            </w:r>
            <w:proofErr w:type="gramStart"/>
            <w:r w:rsidRPr="0080448D">
              <w:rPr>
                <w:bCs/>
                <w:sz w:val="20"/>
                <w:szCs w:val="20"/>
              </w:rPr>
              <w:t>шлифовальная</w:t>
            </w:r>
            <w:proofErr w:type="gramEnd"/>
            <w:r w:rsidRPr="0080448D">
              <w:rPr>
                <w:bCs/>
                <w:sz w:val="20"/>
                <w:szCs w:val="20"/>
              </w:rPr>
              <w:t xml:space="preserve"> водостойкая на бумажной осн</w:t>
            </w:r>
            <w:r w:rsidRPr="0080448D">
              <w:rPr>
                <w:bCs/>
                <w:sz w:val="20"/>
                <w:szCs w:val="20"/>
              </w:rPr>
              <w:t>о</w:t>
            </w:r>
            <w:r w:rsidRPr="0080448D">
              <w:rPr>
                <w:bCs/>
                <w:sz w:val="20"/>
                <w:szCs w:val="20"/>
              </w:rPr>
              <w:t xml:space="preserve">ве, № 1-4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м</w:t>
            </w:r>
          </w:p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17,250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52,700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69,950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Измерительный инструмент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х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13,000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19,000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Динамометр 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ДПУ-10-1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Линейка металлическая, 100 см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Рулетка, 50 м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Рулетка, 20 м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Рулетка, 10 м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Рулетка, 3 м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Штангенциркуль, 250 ГОСТ-9324- 80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Штангенциркуль, 150 ГОСТ-9324-80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Прочий инструмент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331,000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61,000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50,000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447,000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Балонник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Грабли обыкновенные 360 мм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26,000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27,000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Клеймо каучуковое, 8*8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24,000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24,000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Клеймо металлическое, 4х4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24,000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24,000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lastRenderedPageBreak/>
              <w:t>Клещи-автомат для снятия изоляции, сечение провода 0,5-2,5 кв</w:t>
            </w:r>
            <w:proofErr w:type="gramStart"/>
            <w:r w:rsidRPr="0080448D">
              <w:rPr>
                <w:bCs/>
                <w:sz w:val="20"/>
                <w:szCs w:val="20"/>
              </w:rPr>
              <w:t>.м</w:t>
            </w:r>
            <w:proofErr w:type="gramEnd"/>
            <w:r w:rsidRPr="0080448D">
              <w:rPr>
                <w:bCs/>
                <w:sz w:val="20"/>
                <w:szCs w:val="20"/>
              </w:rPr>
              <w:t xml:space="preserve">м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Комплек сварочного оборудования, для сварки пол</w:t>
            </w:r>
            <w:r w:rsidRPr="0080448D">
              <w:rPr>
                <w:bCs/>
                <w:sz w:val="20"/>
                <w:szCs w:val="20"/>
              </w:rPr>
              <w:t>и</w:t>
            </w:r>
            <w:r w:rsidRPr="0080448D">
              <w:rPr>
                <w:bCs/>
                <w:sz w:val="20"/>
                <w:szCs w:val="20"/>
              </w:rPr>
              <w:t xml:space="preserve">пропиленовых труб и фитингов диаметром от 20 до 40 мм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Комплект прямых кулачков, ф – 250 для токарного ста</w:t>
            </w:r>
            <w:r w:rsidRPr="0080448D">
              <w:rPr>
                <w:bCs/>
                <w:sz w:val="20"/>
                <w:szCs w:val="20"/>
              </w:rPr>
              <w:t>н</w:t>
            </w:r>
            <w:r w:rsidRPr="0080448D">
              <w:rPr>
                <w:bCs/>
                <w:sz w:val="20"/>
                <w:szCs w:val="20"/>
              </w:rPr>
              <w:t xml:space="preserve">ка 1К62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Кувалда со стеклопластиковой рукояткой, 2,0 кг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лампа паяльная, ЛП-0,5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Леска, 3,0 мм 56 м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35,000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Лом стальной обыкновенный, d 28 мм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6,000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6,000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Лом стальной обыкновенный, d 28 мм, L 180 см 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Лопата подборная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Молоток со стеклопластиковой рукояткой, 600 гр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7,000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Набор инструментов, Gembird TK-ELEC (63 предмета)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Набор инструментов, 67 </w:t>
            </w:r>
            <w:proofErr w:type="gramStart"/>
            <w:r w:rsidRPr="0080448D">
              <w:rPr>
                <w:bCs/>
                <w:sz w:val="20"/>
                <w:szCs w:val="20"/>
              </w:rPr>
              <w:t>ед</w:t>
            </w:r>
            <w:proofErr w:type="gramEnd"/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компл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Нагнетатель масла, бак 8 л. (арт. 17211006)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Напильник круглый, 150 № 2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Напильник круглый, 100 №1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Насадка на дрель для заточки сверел, ф 3,5-10 мм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Отвертка шлицевая ударная, 6*100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Патрон ПС-16, Патрон ПС-16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Патроны сверлильные 3-х кулачковые, Зажим от 6 мм до 16 мм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Пресс для наконечников, ПРГ- 240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Пресс ручной гидравлический, ПГОН-202-(Ш16/300)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6,000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7,000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13,000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Пресс-форма для резиновых колец,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 ф 6-30 мм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Просечка, d 6 мм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Секатор, садовый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Сумка для инструмента, 250*400*150 мм,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«Мастер»  арт. 38550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Сумка электромонтера СЭМ-03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Съемник для снятия подшипника с 3 захватами.  D=400 м</w:t>
            </w:r>
            <w:proofErr w:type="gramStart"/>
            <w:r w:rsidRPr="0080448D">
              <w:rPr>
                <w:bCs/>
                <w:sz w:val="20"/>
                <w:szCs w:val="20"/>
              </w:rPr>
              <w:t>.м</w:t>
            </w:r>
            <w:proofErr w:type="gramEnd"/>
            <w:r w:rsidRPr="0080448D">
              <w:rPr>
                <w:bCs/>
                <w:sz w:val="20"/>
                <w:szCs w:val="20"/>
              </w:rPr>
              <w:t xml:space="preserve">,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Топор со стеклопластиковой рукояткой, 1,6 кг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Щетка металлическая ручная, 4-х рядная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134,000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26,000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160,000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Щетка металлическая торцевая, d=90х22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Щетка-сметка, капроновая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69,000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71,000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Электровулканизатор "Микрон-Т"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Ящик для инструмента, 23"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(59*28*21 см)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Ящик для инструмента, 16" (40*20*19 см)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Ящик для инструмента, 24" (61*32*30 см)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6,000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Ящик для инструмента, 19  (49*27,5*24 см)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Режущий инструмент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х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357,000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67,000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121,000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545,000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Бокорезы VDE 8314-14Н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10,000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10,000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Болторез, 600/24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7,000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7,000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Болторез, 760 мм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7,000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7,000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Болторез, 600 мм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Бур, 8*160 мм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Бур, 6*110 мм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Бурав по дереву, d-22 мм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Бурав по дереву d-16 мм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7,000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7,000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Бурав по дереву d-18 мм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Диск отрезной, 230х2.5х22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14,000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14,000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Диск отрезной по камню, 22*180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15,000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Диск отрезной по металлу, 125*2,5*22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Диск отрезной по металлу, для УШМ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20,000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Комплект инструмента для изготовления прокладок, 10 предметов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компл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Набор из сменных пробойников 1, 10-50 мм 13 предм</w:t>
            </w:r>
            <w:r w:rsidRPr="0080448D">
              <w:rPr>
                <w:bCs/>
                <w:sz w:val="20"/>
                <w:szCs w:val="20"/>
              </w:rPr>
              <w:t>е</w:t>
            </w:r>
            <w:r w:rsidRPr="0080448D">
              <w:rPr>
                <w:bCs/>
                <w:sz w:val="20"/>
                <w:szCs w:val="20"/>
              </w:rPr>
              <w:t>тов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компл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lastRenderedPageBreak/>
              <w:t xml:space="preserve">Набор просечек, 15 предметов, «Практик», ф: 2, 3, 4, 5, 6, 7, 8, 9, 10 ,12, 16, 18, 20, 22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Набор свёрел для дрелей ProsKit, 0,5/1,0/1,5/2,5/3,0 мм, 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Набор сверел по металлу, 1,0-10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 (21 предмет)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14,000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15,000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Нож монтерский, НМИ</w:t>
            </w:r>
            <w:proofErr w:type="gramStart"/>
            <w:r w:rsidRPr="0080448D">
              <w:rPr>
                <w:bCs/>
                <w:sz w:val="20"/>
                <w:szCs w:val="20"/>
              </w:rPr>
              <w:t>2</w:t>
            </w:r>
            <w:proofErr w:type="gramEnd"/>
            <w:r w:rsidRPr="0080448D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10,000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10,000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Ножницы по металлу, 290 мм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Ножницы по металлу, 320 мм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Ножовка по дереву, «STAYER»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 15061-40_z01 (STANDARD)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18,000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18,000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Полотно ножовочное ручное, Х6ВФ  96057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30,000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45,000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Полотно ножовочное ручное по металлу, ГОСТ 6645-86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66,000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10,000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76,000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Просечка d=10 мм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15,000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Просечка d=12 мм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15,000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Просечка d=18 мм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15,000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Просечка d=28 мм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15,000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Просечка d=35 мм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6,000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Просечка d=40 мм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6,000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6,000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Просечка d=45 мм 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6,000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Просечка d=50 мм 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6,000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Просечка d=5 мм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15,000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Резец для наружной резьбы 25х16х140, Т5К10 ГОСТ 18885-73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Резец отрезной, 10х16х100 Т5К10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33,000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33,000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Резец отрезной прямой, 25*12 ВК8 99032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Резец подрезной, 25х16 Т5К10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Резец проходной отогнутый, 25х16 Т5К10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Резец проходной прямой, 25х16 ВК 8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Резец </w:t>
            </w:r>
            <w:proofErr w:type="gramStart"/>
            <w:r w:rsidRPr="0080448D">
              <w:rPr>
                <w:bCs/>
                <w:sz w:val="20"/>
                <w:szCs w:val="20"/>
              </w:rPr>
              <w:t>расточной</w:t>
            </w:r>
            <w:proofErr w:type="gramEnd"/>
            <w:r w:rsidRPr="0080448D">
              <w:rPr>
                <w:bCs/>
                <w:sz w:val="20"/>
                <w:szCs w:val="20"/>
              </w:rPr>
              <w:t>, 16х25 ВК-8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Резец </w:t>
            </w:r>
            <w:proofErr w:type="gramStart"/>
            <w:r w:rsidRPr="0080448D">
              <w:rPr>
                <w:bCs/>
                <w:sz w:val="20"/>
                <w:szCs w:val="20"/>
              </w:rPr>
              <w:t>расточной</w:t>
            </w:r>
            <w:proofErr w:type="gramEnd"/>
            <w:r w:rsidRPr="0080448D">
              <w:rPr>
                <w:bCs/>
                <w:sz w:val="20"/>
                <w:szCs w:val="20"/>
              </w:rPr>
              <w:t xml:space="preserve"> для глухих отверстий 16х16х140, Т5 К10 ГОСТ 18883-73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Резец резьбовой для внутренней резьбы, 25х25 Т5К10,ВК8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Резцы отрезные, Т5К10 32х20х170 ГОСТ 18887-73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Резцы отрезные, Т5К10 16х25х140 ГОСТ 18887-73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Сверла с цилиндрическим хвостовиком, 14,25 ТУ 2,35,54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Сверла с цилиндрическим хвостовиком, 13,1-13,3 ТУ 2,35,54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Сверла с цилиндрическим хвостовиком, 12-12,1 ТУ 2,35,54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Сверло Бур, 6х210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Сверло с коническим хвостиком, 29,5 ТУ</w:t>
            </w:r>
            <w:proofErr w:type="gramStart"/>
            <w:r w:rsidRPr="0080448D">
              <w:rPr>
                <w:bCs/>
                <w:sz w:val="20"/>
                <w:szCs w:val="20"/>
              </w:rPr>
              <w:t>2</w:t>
            </w:r>
            <w:proofErr w:type="gramEnd"/>
            <w:r w:rsidRPr="0080448D">
              <w:rPr>
                <w:bCs/>
                <w:sz w:val="20"/>
                <w:szCs w:val="20"/>
              </w:rPr>
              <w:t xml:space="preserve">,35,54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Сверло с коническим хвостиком, 26,5 ТУ</w:t>
            </w:r>
            <w:proofErr w:type="gramStart"/>
            <w:r w:rsidRPr="0080448D">
              <w:rPr>
                <w:bCs/>
                <w:sz w:val="20"/>
                <w:szCs w:val="20"/>
              </w:rPr>
              <w:t>2</w:t>
            </w:r>
            <w:proofErr w:type="gramEnd"/>
            <w:r w:rsidRPr="0080448D">
              <w:rPr>
                <w:bCs/>
                <w:sz w:val="20"/>
                <w:szCs w:val="20"/>
              </w:rPr>
              <w:t xml:space="preserve">,35,54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Сверло с коническим хвостовиком, д-35 ТУ 2,35,54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Сверло с коническим хвостовиком, 32,0   ТУ</w:t>
            </w:r>
            <w:proofErr w:type="gramStart"/>
            <w:r w:rsidRPr="0080448D">
              <w:rPr>
                <w:bCs/>
                <w:sz w:val="20"/>
                <w:szCs w:val="20"/>
              </w:rPr>
              <w:t>2</w:t>
            </w:r>
            <w:proofErr w:type="gramEnd"/>
            <w:r w:rsidRPr="0080448D">
              <w:rPr>
                <w:bCs/>
                <w:sz w:val="20"/>
                <w:szCs w:val="20"/>
              </w:rPr>
              <w:t xml:space="preserve">,35,54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Сверло с коническим хвостовиком, 24,0,0   ТУ</w:t>
            </w:r>
            <w:proofErr w:type="gramStart"/>
            <w:r w:rsidRPr="0080448D">
              <w:rPr>
                <w:bCs/>
                <w:sz w:val="20"/>
                <w:szCs w:val="20"/>
              </w:rPr>
              <w:t>2</w:t>
            </w:r>
            <w:proofErr w:type="gramEnd"/>
            <w:r w:rsidRPr="0080448D">
              <w:rPr>
                <w:bCs/>
                <w:sz w:val="20"/>
                <w:szCs w:val="20"/>
              </w:rPr>
              <w:t xml:space="preserve">,35,54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Сверло с ц/х, 3.2 ГОСТ 10902-77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10,000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10,000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Сверло с ц/х, 4,2 мм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10,000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10,000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Сверло с цилиндрическим хвостовиком, д-2,5 ТУ 2,35,54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7,000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7,000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Фреза концевая, ф12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Фреза концевая, ф10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Фреза концевая, d 14 мм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Фреза отрезная, 2.0х160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Фреза отрезная, 3,0х100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Фреза отрезная, 4,0х200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Резьбонарезной инструмент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х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24,000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Метчики, 1 дюйм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Метчики, 1/4 дюйма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Метчики, 1/2 дюйма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Метчики дюймовые (трубные) 3/4ТР, ГОСТ 3449-71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Набор для нарезания резьбы (45 предм.)  (М6-М24), "GRIFF" (45 мм)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Набор плашек и метчиков 40 предметов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6,000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lastRenderedPageBreak/>
              <w:t xml:space="preserve">Набор резьбонарезной (плашек и метчиков), НР-5Р ГОСТ  24705-81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компл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Набор сверл по металлу, №19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компл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Плашка, К 1/2" 95120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Плашка, G 1 1/2" 95048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Плашка, G 1" 95040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Плашка, G 3/4" 95017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Плашка, G 1/4" 95012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Слесарно-монтажный инструмент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х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826,000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255,000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56,000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6,000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1 143,</w:t>
            </w:r>
            <w:r>
              <w:rPr>
                <w:bCs/>
                <w:sz w:val="20"/>
                <w:szCs w:val="20"/>
              </w:rPr>
              <w:t>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Бокорез с д/э ручками, 120 мм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Бокорезы, 115 мм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Бокорезы с изолированной ручкой, 200 мм, "MATRIX"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16,000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18,000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Болторез, 900 мм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7,000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7,000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Бородок </w:t>
            </w:r>
            <w:proofErr w:type="gramStart"/>
            <w:r w:rsidRPr="0080448D">
              <w:rPr>
                <w:bCs/>
                <w:sz w:val="20"/>
                <w:szCs w:val="20"/>
              </w:rPr>
              <w:t>слесарный</w:t>
            </w:r>
            <w:proofErr w:type="gramEnd"/>
            <w:r w:rsidRPr="0080448D">
              <w:rPr>
                <w:bCs/>
                <w:sz w:val="20"/>
                <w:szCs w:val="20"/>
              </w:rPr>
              <w:t xml:space="preserve">, ГОСТ7214-72 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Бригадный инструмент, "Электрик"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компл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Гвоздодер, 500 мм, 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(d-17 мм)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Дрель ударного действия, 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БУР2-350</w:t>
            </w:r>
            <w:proofErr w:type="gramStart"/>
            <w:r w:rsidRPr="0080448D">
              <w:rPr>
                <w:bCs/>
                <w:sz w:val="20"/>
                <w:szCs w:val="20"/>
              </w:rPr>
              <w:t xml:space="preserve"> Е</w:t>
            </w:r>
            <w:proofErr w:type="gramEnd"/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Дрель электрическая ручная, Б2-10П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Зубила </w:t>
            </w:r>
            <w:proofErr w:type="gramStart"/>
            <w:r w:rsidRPr="0080448D">
              <w:rPr>
                <w:bCs/>
                <w:sz w:val="20"/>
                <w:szCs w:val="20"/>
              </w:rPr>
              <w:t>слесарное</w:t>
            </w:r>
            <w:proofErr w:type="gramEnd"/>
            <w:r w:rsidRPr="0080448D">
              <w:rPr>
                <w:bCs/>
                <w:sz w:val="20"/>
                <w:szCs w:val="20"/>
              </w:rPr>
              <w:t xml:space="preserve">, 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300 мм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Зубило, 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160 мм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Зубило слесарное,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250 мм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9,000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Зубило слесарное,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200 мм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Изолированный монтажный инструмент 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(7 предметов)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компл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13,000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Инструмент для сантехника, исп. 5 (с)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компл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Инструмент для снятия изоляции с кабеля сечением 2-12 мм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Кисть малярная из натуральной щетины, КР-50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Кисть плоская,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 КП-120*35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Кисть узкая, 15 мм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Ключ гаечный 27х30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9,000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9,000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Ключ гаечный комбинированный, 24х24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Ключ гаечный комбинированный, 22х22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Ключ гаечный комбинированный, 19х19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Ключ гаечный комбинированный, 17х17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Ключ гаечный комбинированный, 14х14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Ключ гаечный комбинированный, 13х13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Ключ гаечный комбинированный, 12х12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Ключ гаечный комбинированный, 11х11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Ключ гаечный комбинированный, 10х10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Ключ гаечный комбинированный, 7х8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Ключ гаечный разводной, КР-46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Ключ гаечный рожковый 22х24 </w:t>
            </w:r>
            <w:proofErr w:type="gramStart"/>
            <w:r w:rsidRPr="0080448D">
              <w:rPr>
                <w:bCs/>
                <w:sz w:val="20"/>
                <w:szCs w:val="20"/>
              </w:rPr>
              <w:t>Ц</w:t>
            </w:r>
            <w:proofErr w:type="gramEnd"/>
            <w:r w:rsidRPr="0080448D">
              <w:rPr>
                <w:bCs/>
                <w:sz w:val="20"/>
                <w:szCs w:val="20"/>
              </w:rPr>
              <w:t xml:space="preserve"> 15Хр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6,000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6,000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Ключ газовый № 1, КТР-1, ГОСТ19826-74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Ключ газовый № 2, КТР-2, ГОСТ19826-74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6,000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Ключ газовый № 3, КТР-3, ГОСТ19826-74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Ключ газовый № 6, КТР, ГОСТ19826-74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Ключ динамометрический, 1/2` DR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Ключ рожковый, 50х55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Ключ рожковый, 46х50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Ключ рожковый, 36х41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Ключ рожковый 10х11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Ключ рожковый 10х12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Ключ рожковый 10х17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Ключ рожковый 10х22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Ключ рожковый 11х13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lastRenderedPageBreak/>
              <w:t>Ключ рожковый 12х13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Ключ рожковый 12х14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Ключ рожковый 13х17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Ключ рожковый 14х17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Ключ рожковый 22х24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Ключ рожковый 24х27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Ключ рожковый 27х30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Ключ рожковый 27х32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Ключ рожковый 32х36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Ключ рожковый 41х46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Ключ рожковый 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6х8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Ключ рожковый 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8х9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Ключ рожковый 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8х10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Ключ рожковый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9х11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Ключ трещоточный для головок, 3/4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Ключи комбинированные, 6-22 мм ГОСТ 2839-80, (9 предметов)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компл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20,000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20,000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Комплект инструмента, 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(31 предмет)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компл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Круглогубцы, 160, изолированные 1000</w:t>
            </w:r>
            <w:proofErr w:type="gramStart"/>
            <w:r w:rsidRPr="0080448D">
              <w:rPr>
                <w:bCs/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14,000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Круглогубцы с изолирующими рукоятками, 160 мм, до 1000</w:t>
            </w:r>
            <w:proofErr w:type="gramStart"/>
            <w:r w:rsidRPr="0080448D">
              <w:rPr>
                <w:bCs/>
                <w:sz w:val="20"/>
                <w:szCs w:val="20"/>
              </w:rPr>
              <w:t xml:space="preserve"> В</w:t>
            </w:r>
            <w:proofErr w:type="gramEnd"/>
            <w:r w:rsidRPr="0080448D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6,000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Кувалда 2 кг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8,000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Кувалда 3 кг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Кувалда 5 кг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Кувалда с деревянной ручкой, 1,5 кг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Кусачки, 160 мм, изолированные 1000</w:t>
            </w:r>
            <w:proofErr w:type="gramStart"/>
            <w:r w:rsidRPr="0080448D">
              <w:rPr>
                <w:bCs/>
                <w:sz w:val="20"/>
                <w:szCs w:val="20"/>
              </w:rPr>
              <w:t xml:space="preserve"> В</w:t>
            </w:r>
            <w:proofErr w:type="gramEnd"/>
            <w:r w:rsidRPr="0080448D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Кусачки боковые, 180 мм, арт.23180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6,000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9,000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Молоток, 0,4 кг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Молоток 0,6 кг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6,000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10,000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Молоток 1 кг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Молоток с квадратным бойком 0,8 кг, ГОСТ2456-60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Молоток с фиброглассовой ручкой, 1000 гр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Молоток с фиброглассовой ручкой 600 гр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7,000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Молоток слесарный, 300 гр.143068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Молоток слесарный, 200 гр. тип 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Монтерский инструмент линейщика, НЭУ-М до 1000</w:t>
            </w:r>
            <w:proofErr w:type="gramStart"/>
            <w:r w:rsidRPr="0080448D">
              <w:rPr>
                <w:bCs/>
                <w:sz w:val="20"/>
                <w:szCs w:val="20"/>
              </w:rPr>
              <w:t xml:space="preserve"> В</w:t>
            </w:r>
            <w:proofErr w:type="gramEnd"/>
            <w:r w:rsidRPr="0080448D">
              <w:rPr>
                <w:bCs/>
                <w:sz w:val="20"/>
                <w:szCs w:val="20"/>
              </w:rPr>
              <w:t xml:space="preserve"> «Квазар»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компл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Набор "Apelas" из 45 предметов (головки, ключи, вста</w:t>
            </w:r>
            <w:r w:rsidRPr="0080448D">
              <w:rPr>
                <w:bCs/>
                <w:sz w:val="20"/>
                <w:szCs w:val="20"/>
              </w:rPr>
              <w:t>в</w:t>
            </w:r>
            <w:r w:rsidRPr="0080448D">
              <w:rPr>
                <w:bCs/>
                <w:sz w:val="20"/>
                <w:szCs w:val="20"/>
              </w:rPr>
              <w:t>ки), CS-TK45PMQ/12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Набор "Apelas" из 77 предметов (головки, ключи, вста</w:t>
            </w:r>
            <w:r w:rsidRPr="0080448D">
              <w:rPr>
                <w:bCs/>
                <w:sz w:val="20"/>
                <w:szCs w:val="20"/>
              </w:rPr>
              <w:t>в</w:t>
            </w:r>
            <w:r w:rsidRPr="0080448D">
              <w:rPr>
                <w:bCs/>
                <w:sz w:val="20"/>
                <w:szCs w:val="20"/>
              </w:rPr>
              <w:t xml:space="preserve">ки), CS-TK77PMQ/6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Набор бит «KRAFTOOL» с адаптером 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(61 предмет)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Набор гаечных головок, от 8-32 мм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Набор диэлектрический, № 5 НИЗ 1000 В </w:t>
            </w:r>
            <w:proofErr w:type="gramStart"/>
            <w:r w:rsidRPr="0080448D">
              <w:rPr>
                <w:bCs/>
                <w:sz w:val="20"/>
                <w:szCs w:val="20"/>
              </w:rPr>
              <w:t xml:space="preserve">( </w:t>
            </w:r>
            <w:proofErr w:type="gramEnd"/>
            <w:r w:rsidRPr="0080448D">
              <w:rPr>
                <w:bCs/>
                <w:sz w:val="20"/>
                <w:szCs w:val="20"/>
              </w:rPr>
              <w:t>13 предм</w:t>
            </w:r>
            <w:r w:rsidRPr="0080448D">
              <w:rPr>
                <w:bCs/>
                <w:sz w:val="20"/>
                <w:szCs w:val="20"/>
              </w:rPr>
              <w:t>е</w:t>
            </w:r>
            <w:r w:rsidRPr="0080448D">
              <w:rPr>
                <w:bCs/>
                <w:sz w:val="20"/>
                <w:szCs w:val="20"/>
              </w:rPr>
              <w:t>тов)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Набор инструмента, TS-10 1/2''+1/4'' 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(72 предмета)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Набор инструмента № 3 (24 предмета)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Набор инструмента монтерский, НЭУ ООО "Квазар"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10,000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Набор инструмента. (Набор электрика «Восток сервис»), (26 предметов)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Набор ключей,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(11 предметов)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компл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Набор ключей для электрика, 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(7 предметов)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8,000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Набор ключей комбинированных, "STAYER" ТЕХНО  6-27 мм 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(12 предметов)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lastRenderedPageBreak/>
              <w:t>Набор ключей комбинированных, 8-22 мм (10 предм</w:t>
            </w:r>
            <w:r w:rsidRPr="0080448D">
              <w:rPr>
                <w:bCs/>
                <w:sz w:val="20"/>
                <w:szCs w:val="20"/>
              </w:rPr>
              <w:t>е</w:t>
            </w:r>
            <w:r w:rsidRPr="0080448D">
              <w:rPr>
                <w:bCs/>
                <w:sz w:val="20"/>
                <w:szCs w:val="20"/>
              </w:rPr>
              <w:t xml:space="preserve">тов)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компл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13,000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13,000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Набор напильников алмазных, 300 мм</w:t>
            </w:r>
            <w:proofErr w:type="gramStart"/>
            <w:r w:rsidRPr="0080448D">
              <w:rPr>
                <w:bCs/>
                <w:sz w:val="20"/>
                <w:szCs w:val="20"/>
              </w:rPr>
              <w:t xml:space="preserve">., </w:t>
            </w:r>
            <w:proofErr w:type="gramEnd"/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(5 предметов)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Набор отверток, STURM 1040-02-SS8, (24 предмета)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Набор отверток, 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(5 предметов) 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Набор отверток «Ультра»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 (18 предметов)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7,000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Набор отверток автомобильных, (блистер) (30771) 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(5 предметов)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16,000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16,000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Набор отверток диэлектрических, 09301 (7 предметов)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13,000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18,000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35,000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Набор отверток с диэлектрической ручкой, STURM 1040-02-SSE, 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(8 предметов)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Набор рожковых ключей "Зубр", от 6 до 30 </w:t>
            </w:r>
            <w:proofErr w:type="gramStart"/>
            <w:r w:rsidRPr="0080448D">
              <w:rPr>
                <w:bCs/>
                <w:sz w:val="20"/>
                <w:szCs w:val="20"/>
              </w:rPr>
              <w:t xml:space="preserve">( </w:t>
            </w:r>
            <w:proofErr w:type="gramEnd"/>
            <w:r w:rsidRPr="0080448D">
              <w:rPr>
                <w:bCs/>
                <w:sz w:val="20"/>
                <w:szCs w:val="20"/>
              </w:rPr>
              <w:t>8 предм</w:t>
            </w:r>
            <w:r w:rsidRPr="0080448D">
              <w:rPr>
                <w:bCs/>
                <w:sz w:val="20"/>
                <w:szCs w:val="20"/>
              </w:rPr>
              <w:t>е</w:t>
            </w:r>
            <w:r w:rsidRPr="0080448D">
              <w:rPr>
                <w:bCs/>
                <w:sz w:val="20"/>
                <w:szCs w:val="20"/>
              </w:rPr>
              <w:t>тов)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компл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Набор рожковых ключей (26 штук), 6-32 мм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компл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Набор сверел, 3,0-8,0 (12 </w:t>
            </w: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  <w:r w:rsidRPr="0080448D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компл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Набор сверел, 3,0-10,0 (13 </w:t>
            </w: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  <w:r w:rsidRPr="0080448D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компл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33,000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Набор сверл, 2-12 мм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8,000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9,000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Набор слесарного инструмента, №33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компл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Набор торцевых головок, 1/2*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  (59 предметов)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Набор торцевых головок, 1/2* 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(22 предмета)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Набор торцевых головок, 4-24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Набор торцовых ключей, ТК-2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Набор трубчатых ключей, 8-24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Набор шестигранных ключей, 2-12 мм, 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(5 предметов)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компл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6,000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6,000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Набор шоферского инструмента, № 3, (арт. 57072025)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компл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Набор шоферского инструмента, № 2, (арт. 2761-20)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компл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Набор электрика универсальный, НЭУ до 1000</w:t>
            </w:r>
            <w:proofErr w:type="gramStart"/>
            <w:r w:rsidRPr="0080448D">
              <w:rPr>
                <w:bCs/>
                <w:sz w:val="20"/>
                <w:szCs w:val="20"/>
              </w:rPr>
              <w:t xml:space="preserve"> В</w:t>
            </w:r>
            <w:proofErr w:type="gramEnd"/>
            <w:r w:rsidRPr="0080448D">
              <w:rPr>
                <w:bCs/>
                <w:sz w:val="20"/>
                <w:szCs w:val="20"/>
              </w:rPr>
              <w:t xml:space="preserve"> 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(25 предметов)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Надфиль, набор №3 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(арт. 15811)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6,000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8,000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Напильник  трехгранный, 200 мм № 1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Напильник  трехгранный 250 мм № 4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Напильник для заточки пильных цепей, 4 мм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8,000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Напильник круглый, 250 мм, № 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Напильник круглый, 200 мм, №1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Напильник круглый, 400 мм, №1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Напильник круглый, 250 мм, №1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Напильник круглый 100 мм №3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напильник круглый 150 мм, № 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Напильник круглый 300 мм, №2, ГОСТ1465-80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10,000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10,000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Напильник круглый 300 мм, №3, ГОСТ1465-80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6,000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6,000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Напильник круглый для заточки пил "Хускварна"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Напильник плоский, 400 мм, № 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Напильник плоский, 350 мм, № 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6,000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Напильник плоский, 300 мм, № 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Напильник плоский, 300 мм, № 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10,000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10,000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Напильник плоский, 300 мм, № 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Напильник плоский, 250 мм, № 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Напильник плоский, 150 мм, № 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Напильник плоский 100 мм № 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напильник плоский 160 мм, № 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Напильник плоский тупоносый, 350 мм № 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Напильник полукруглый, 350 мм, № 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Напильник полукруглый, 250 мм, № 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Напильник полукруглый, L-350 № 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Напильник полукруглый, 300 мм, № 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Напильник полукруглый, 250-350 №1,2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lastRenderedPageBreak/>
              <w:t>Напильник трехгранный, L - 350 № 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Напильник трехгранный, L -350 № 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Напильник трехгранный, 400 мм,  №2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10,000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10,000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Напильник трехгранный, 400 мм, № 1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10,000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Напильник трехгранный, 300 мм, № 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10,000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10,000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Напильник трехгранный, 150 мм, №2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Нить для надрезания изоляции, 20 м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Нож, VDE4522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Нож для разделки кабеля, НРК-2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Ножницы ручные по металлу 2809-003, ГОСТ 7210—75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Отвертка индикаторная, до 600</w:t>
            </w:r>
            <w:proofErr w:type="gramStart"/>
            <w:r w:rsidRPr="0080448D">
              <w:rPr>
                <w:bCs/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6,000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6,000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Отвертка крестовая, 5*100  диэлектрическая до 1000 V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Отвертка крестовая, 4*75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Отвертка крестовая, № 4 (8*310 мм)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Отвертка крестообразная, № 2, (арт. 101546)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Отвертка крестообразная, № 1, d=4 мм (</w:t>
            </w:r>
            <w:proofErr w:type="gramStart"/>
            <w:r w:rsidRPr="0080448D">
              <w:rPr>
                <w:bCs/>
                <w:sz w:val="20"/>
                <w:szCs w:val="20"/>
              </w:rPr>
              <w:t>арт</w:t>
            </w:r>
            <w:proofErr w:type="gramEnd"/>
            <w:r w:rsidRPr="0080448D">
              <w:rPr>
                <w:bCs/>
                <w:sz w:val="20"/>
                <w:szCs w:val="20"/>
              </w:rPr>
              <w:t xml:space="preserve"> 101550)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Отвертка крестообразная, № 0, d=2 мм, (арт. 101684)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Отвертка плоская, SL 5,5х125 мм диэлектрическая до 1000</w:t>
            </w:r>
            <w:proofErr w:type="gramStart"/>
            <w:r w:rsidRPr="0080448D">
              <w:rPr>
                <w:bCs/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Отвертка плоская, SL 6,5х150 мм диэлектрическая до 1000</w:t>
            </w:r>
            <w:proofErr w:type="gramStart"/>
            <w:r w:rsidRPr="0080448D">
              <w:rPr>
                <w:bCs/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Отвертка плоская, 3*80  диэлектрическая до 1000 V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7,000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Отвертка плоская, 5,5*125  диэлектрическая до 1000 V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Отвертка плоская,  7*150  диэлектрическая до 1000 V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Отвертка плоская,  2*125  диэлектрическая до 1000 V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10,000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10,000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Отвертка плоская, 6*150 диэлектрическая до 1000 V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7,000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Отвертка плоская, 5*100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Отвертка плоская, 230 х 0.6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Отвертки плоские  150х5, ГОСТ 17199-88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Пассатижи, изолированные 1000</w:t>
            </w:r>
            <w:proofErr w:type="gramStart"/>
            <w:r w:rsidRPr="0080448D">
              <w:rPr>
                <w:bCs/>
                <w:sz w:val="20"/>
                <w:szCs w:val="20"/>
              </w:rPr>
              <w:t xml:space="preserve"> В</w:t>
            </w:r>
            <w:proofErr w:type="gramEnd"/>
            <w:r w:rsidRPr="0080448D">
              <w:rPr>
                <w:bCs/>
                <w:sz w:val="20"/>
                <w:szCs w:val="20"/>
              </w:rPr>
              <w:t>, 160 мм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13,000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Пассатижи, VDE8250-160 мм, TL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10,000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6,000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16,000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Пассатижи, 150 мм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Пассатижи с  диэлектрическими ручками, 200 мм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7,000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6,000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13,000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Пассатижи с диэлектрическими ручками, 125 мм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Пассатижи с диэлектрическими ручками, 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(арт. 720038)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Пассатижи с диэлектрическими ручками 180 мм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10,000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Пассатижи с диэлектрическими ручками 250 мм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7,000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7,000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Плоскогубцы, STURM 180 мм 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(арт.1020-01-1-180)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Плоскогубцы изолированные, 200 мм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14,000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Плоскогубцы</w:t>
            </w:r>
            <w:proofErr w:type="gramEnd"/>
            <w:r w:rsidRPr="0080448D">
              <w:rPr>
                <w:bCs/>
                <w:sz w:val="20"/>
                <w:szCs w:val="20"/>
              </w:rPr>
              <w:t xml:space="preserve"> комбинированные с диэлектрическими ручками, 200 мм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Полотно ножовочное одностороннее 300 мм 18Т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20,000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20,000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Полотно ножовочное по металлу одностороннее, 12х300 мм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40,000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50,000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90,000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Полотно ножовочное ручное по металлу, 300х68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70,000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70,000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Рубанок Р-110 стационарный</w:t>
            </w:r>
            <w:proofErr w:type="gramStart"/>
            <w:r w:rsidRPr="0080448D">
              <w:rPr>
                <w:bCs/>
                <w:sz w:val="20"/>
                <w:szCs w:val="20"/>
              </w:rPr>
              <w:t xml:space="preserve">., </w:t>
            </w:r>
            <w:proofErr w:type="gramEnd"/>
            <w:r w:rsidRPr="0080448D">
              <w:rPr>
                <w:bCs/>
                <w:sz w:val="20"/>
                <w:szCs w:val="20"/>
              </w:rPr>
              <w:t>110 мм,1100 Вт,0-3 мм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Сверло по бетону, 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Ф 6 мм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Тиски слесарные, 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125 мм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Тиски слесарные, 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ТС-160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Тиски слесарные, 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150 мм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Тисы слесарные 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140 мм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Тисы станочные параллельные, 320 мм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Тонкогубцы диэлектрические, 160 мм 1000</w:t>
            </w:r>
            <w:proofErr w:type="gramStart"/>
            <w:r w:rsidRPr="0080448D">
              <w:rPr>
                <w:bCs/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7,000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7,000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Топор-колун «MATRIX-21816»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Топор без топорища, 1,2 кг.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25,000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Топор, 1,8 кг. ИЖ с деревянной ручкой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lastRenderedPageBreak/>
              <w:t>Топор со стеклопластиковой рукояткой, 1,2 кг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Утконосы, «SKRAB», (арт. 22287)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17,000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17,000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Черенок, для лопаты, деревянный, 40*1200 мм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10,000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6,000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16,000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Шуруповерт "Макита 6271 DWAE" 12</w:t>
            </w:r>
            <w:proofErr w:type="gramStart"/>
            <w:r w:rsidRPr="0080448D">
              <w:rPr>
                <w:bCs/>
                <w:sz w:val="20"/>
                <w:szCs w:val="20"/>
              </w:rPr>
              <w:t xml:space="preserve"> В</w:t>
            </w:r>
            <w:proofErr w:type="gramEnd"/>
            <w:r w:rsidRPr="0080448D">
              <w:rPr>
                <w:bCs/>
                <w:sz w:val="20"/>
                <w:szCs w:val="20"/>
              </w:rPr>
              <w:t xml:space="preserve">, 2 а/ч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Шуруповерт аккумуляторный, DS 12 DVF3 «Hitachi»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Строительный инструмент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х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486,000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327,000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8,000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826,000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Валик малярный</w:t>
            </w:r>
            <w:proofErr w:type="gramStart"/>
            <w:r w:rsidRPr="0080448D">
              <w:rPr>
                <w:bCs/>
                <w:sz w:val="20"/>
                <w:szCs w:val="20"/>
              </w:rPr>
              <w:t xml:space="preserve"> ,</w:t>
            </w:r>
            <w:proofErr w:type="gramEnd"/>
            <w:r w:rsidRPr="0080448D">
              <w:rPr>
                <w:bCs/>
                <w:sz w:val="20"/>
                <w:szCs w:val="20"/>
              </w:rPr>
              <w:t xml:space="preserve"> поролоновый, 180 мм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14,000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14,000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Валик меховой, 180 мм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8,000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50,000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Кисть круглая, 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размер № 14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8,000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28,000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36,000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Кисть круглая, размер №8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8,000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8,000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Кисть круглая, размер №4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8,000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8,000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Кисть макловица,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4*14 см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30,000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30,000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Кисть маховая</w:t>
            </w:r>
            <w:proofErr w:type="gramStart"/>
            <w:r w:rsidRPr="0080448D">
              <w:rPr>
                <w:bCs/>
                <w:sz w:val="20"/>
                <w:szCs w:val="20"/>
              </w:rPr>
              <w:t xml:space="preserve"> ,</w:t>
            </w:r>
            <w:proofErr w:type="gramEnd"/>
            <w:r w:rsidRPr="0080448D">
              <w:rPr>
                <w:bCs/>
                <w:sz w:val="20"/>
                <w:szCs w:val="20"/>
              </w:rPr>
              <w:t xml:space="preserve"> КМ-1 ГОСТ 10597-80, (150*40)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13,000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13,000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Кисть побелочная из волоса, КСВ-45, </w:t>
            </w: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  <w:r w:rsidRPr="0080448D">
              <w:rPr>
                <w:bCs/>
                <w:sz w:val="20"/>
                <w:szCs w:val="20"/>
              </w:rPr>
              <w:t xml:space="preserve"> (2005000012 )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Кисть побелочная из волоса, КСВ-50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10,000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20,000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30,000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Кисть побелочная из волоса, КСВ-55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33,000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35,000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Кисть флейцевая, 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размер № 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8,000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Кисть флейцевая,  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КФ-40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20,000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Кисть флейцевая, 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КФ-25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26,000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58,000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Кисть флейцевая, 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КФ- 15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7,000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7,000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Кисть флейцевая, 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КФ- 10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10,000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10,000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Кисть флейцевая, 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КФ-100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30,000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50,000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Кисть флейцевая, 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КФ-70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49,000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49,000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Кисть флейцевая, 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КФ-50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178,000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210,000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Кисть флейцевая,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КФ-35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30,000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85,000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Краскопульт, СО-44Б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6,000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Краскопульт ручного действия, СО-20в ГОСТ 7340-76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Краскопульт ручной, «Крос-1», 2,5 л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Поддон для малярного валика, (арт.621014)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25,000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Терка для шлифования, 230*80 мм,  </w:t>
            </w:r>
          </w:p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(арт. 0016701)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5,000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Шкурка для валика малярного, 180 мм, поролон, 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18,000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18,000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Шпатель, строительный, 200 мм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Шпатель нержавеющий, 150 мм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Шубка меховая для валика, 180 мм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35,000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35,000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Электроинструмент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х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7,000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39,000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Дрель электрическая, HTC FDV16VB2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Машина шлифовальная, D 28401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Мотобур, ECHO EA-410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Паяльник электрический, 90 Вт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Паяльник электрический, 40 Вт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Паяльник электрический, 80 Вт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Перфоратор, BOSCH GBH 2-18 RE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Перфоратор, DH24PC3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Перфоратор, Makita HR-5201C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Перфоратор MAKITA, HR 2450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Пила дисковая, 1200Вт;5000об/мин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Фен электромонтаж, 2000 Вт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3,000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 xml:space="preserve">Шлифмашинка угловая УШМ-1800М 1800Вт 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Шлифмашинка угловая, Bort BWS 901 N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Шуруповерт, Bosch GSR 12-2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Шуруповерт аккумуляторный, АШ-18В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6,000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6,000</w:t>
            </w:r>
          </w:p>
        </w:tc>
      </w:tr>
      <w:tr w:rsidR="0080448D" w:rsidRPr="00581F50" w:rsidTr="0080448D">
        <w:trPr>
          <w:trHeight w:val="23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lastRenderedPageBreak/>
              <w:t>Электрододержатель, ЭД -500А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11432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0448D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448D" w:rsidRPr="0080448D" w:rsidRDefault="0080448D" w:rsidP="0080448D">
            <w:pPr>
              <w:jc w:val="center"/>
              <w:rPr>
                <w:bCs/>
                <w:sz w:val="20"/>
                <w:szCs w:val="20"/>
              </w:rPr>
            </w:pPr>
            <w:r w:rsidRPr="0080448D">
              <w:rPr>
                <w:bCs/>
                <w:sz w:val="20"/>
                <w:szCs w:val="20"/>
              </w:rPr>
              <w:t>2,000</w:t>
            </w:r>
          </w:p>
        </w:tc>
      </w:tr>
    </w:tbl>
    <w:p w:rsidR="007924D1" w:rsidRPr="00507828" w:rsidRDefault="007924D1" w:rsidP="006C0700">
      <w:pPr>
        <w:tabs>
          <w:tab w:val="left" w:pos="1725"/>
        </w:tabs>
        <w:rPr>
          <w:b/>
          <w:i/>
        </w:rPr>
      </w:pPr>
    </w:p>
    <w:p w:rsidR="006C0700" w:rsidRPr="00E27496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>3.Грузополучатель филиал ОАО «ДРСК» «Хабаровские электрические сети » СП ЦЭС</w:t>
      </w:r>
    </w:p>
    <w:p w:rsidR="006C0700" w:rsidRPr="00E27496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Срок поставки – до </w:t>
      </w:r>
      <w:r w:rsidR="00E951D5">
        <w:rPr>
          <w:b/>
          <w:i/>
          <w:sz w:val="22"/>
          <w:szCs w:val="22"/>
        </w:rPr>
        <w:t>28</w:t>
      </w:r>
      <w:r w:rsidRPr="00E27496">
        <w:rPr>
          <w:b/>
          <w:i/>
          <w:sz w:val="22"/>
          <w:szCs w:val="22"/>
        </w:rPr>
        <w:t xml:space="preserve"> </w:t>
      </w:r>
      <w:r w:rsidR="00C00B06">
        <w:rPr>
          <w:b/>
          <w:i/>
          <w:sz w:val="22"/>
          <w:szCs w:val="22"/>
        </w:rPr>
        <w:t>февраля</w:t>
      </w:r>
      <w:r w:rsidRPr="00E27496">
        <w:rPr>
          <w:b/>
          <w:i/>
          <w:sz w:val="22"/>
          <w:szCs w:val="22"/>
        </w:rPr>
        <w:t xml:space="preserve"> 201</w:t>
      </w:r>
      <w:r w:rsidR="00694FE9" w:rsidRPr="00694FE9">
        <w:rPr>
          <w:b/>
          <w:i/>
          <w:sz w:val="22"/>
          <w:szCs w:val="22"/>
        </w:rPr>
        <w:t>5</w:t>
      </w:r>
      <w:r w:rsidRPr="00E27496">
        <w:rPr>
          <w:b/>
          <w:i/>
          <w:sz w:val="22"/>
          <w:szCs w:val="22"/>
        </w:rPr>
        <w:t>года.</w:t>
      </w:r>
    </w:p>
    <w:p w:rsidR="00620F3F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</w:t>
      </w:r>
      <w:r w:rsidR="0012689E">
        <w:rPr>
          <w:b/>
          <w:i/>
        </w:rPr>
        <w:t>Станция назначения</w:t>
      </w:r>
      <w:r w:rsidR="0012689E" w:rsidRPr="00E54574">
        <w:rPr>
          <w:b/>
          <w:i/>
        </w:rPr>
        <w:t xml:space="preserve">  </w:t>
      </w:r>
      <w:r w:rsidRPr="00E27496">
        <w:rPr>
          <w:b/>
          <w:i/>
          <w:sz w:val="22"/>
          <w:szCs w:val="22"/>
        </w:rPr>
        <w:t>- ст. Хабаровск-2  ДВЖД</w:t>
      </w:r>
    </w:p>
    <w:p w:rsidR="00E951D5" w:rsidRDefault="00E951D5" w:rsidP="006C0700">
      <w:pPr>
        <w:tabs>
          <w:tab w:val="left" w:pos="1725"/>
        </w:tabs>
        <w:rPr>
          <w:b/>
          <w:i/>
          <w:sz w:val="22"/>
          <w:szCs w:val="22"/>
        </w:rPr>
      </w:pPr>
    </w:p>
    <w:tbl>
      <w:tblPr>
        <w:tblW w:w="10296" w:type="dxa"/>
        <w:tblInd w:w="93" w:type="dxa"/>
        <w:tblLook w:val="04A0" w:firstRow="1" w:lastRow="0" w:firstColumn="1" w:lastColumn="0" w:noHBand="0" w:noVBand="1"/>
      </w:tblPr>
      <w:tblGrid>
        <w:gridCol w:w="520"/>
        <w:gridCol w:w="4031"/>
        <w:gridCol w:w="1985"/>
        <w:gridCol w:w="795"/>
        <w:gridCol w:w="840"/>
        <w:gridCol w:w="1133"/>
        <w:gridCol w:w="992"/>
      </w:tblGrid>
      <w:tr w:rsidR="00E951D5" w:rsidRPr="00E951D5" w:rsidTr="00E951D5">
        <w:trPr>
          <w:trHeight w:val="230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№</w:t>
            </w:r>
          </w:p>
        </w:tc>
        <w:tc>
          <w:tcPr>
            <w:tcW w:w="4031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Товар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Артикул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Кол-во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Цена с НДС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Сумма с НДС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Бензопила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Husqvarna 236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Бензопила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STIHL MS180 1,9л.</w:t>
            </w:r>
            <w:proofErr w:type="gramStart"/>
            <w:r w:rsidRPr="00E951D5">
              <w:rPr>
                <w:bCs/>
                <w:sz w:val="20"/>
                <w:szCs w:val="20"/>
              </w:rPr>
              <w:t>с</w:t>
            </w:r>
            <w:proofErr w:type="gramEnd"/>
            <w:r w:rsidRPr="00E951D5">
              <w:rPr>
                <w:bCs/>
                <w:sz w:val="20"/>
                <w:szCs w:val="20"/>
              </w:rPr>
              <w:t xml:space="preserve">., </w:t>
            </w:r>
            <w:proofErr w:type="gramStart"/>
            <w:r w:rsidRPr="00E951D5">
              <w:rPr>
                <w:bCs/>
                <w:sz w:val="20"/>
                <w:szCs w:val="20"/>
              </w:rPr>
              <w:t>шина</w:t>
            </w:r>
            <w:proofErr w:type="gramEnd"/>
            <w:r w:rsidRPr="00E951D5">
              <w:rPr>
                <w:bCs/>
                <w:sz w:val="20"/>
                <w:szCs w:val="20"/>
              </w:rPr>
              <w:t xml:space="preserve"> 40 см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Бензотриммер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Husqvarna 327 Rx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 xml:space="preserve">Бокорез усилен. </w:t>
            </w:r>
            <w:proofErr w:type="gramStart"/>
            <w:r w:rsidRPr="00E951D5">
              <w:rPr>
                <w:bCs/>
                <w:sz w:val="20"/>
                <w:szCs w:val="20"/>
              </w:rPr>
              <w:t>С</w:t>
            </w:r>
            <w:proofErr w:type="gramEnd"/>
            <w:r w:rsidRPr="00E951D5">
              <w:rPr>
                <w:bCs/>
                <w:sz w:val="20"/>
                <w:szCs w:val="20"/>
              </w:rPr>
              <w:t>rV 175мм 2 12 01 006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175мм усилен. CrV 2 12 01 006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Бокорезы VDE 8314-14Н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VDE 8314-14Н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Бокорезы с изолированной ручкой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 xml:space="preserve">200мм"MATRIX" 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Болторез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600мм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Бригадный инструмент "Электрик"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"Электрик"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компл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 xml:space="preserve">Валик малярный 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поролоновый  дл. 50,100,180 мм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Валик меховой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180мм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 xml:space="preserve">Головка триммера </w:t>
            </w:r>
            <w:proofErr w:type="gramStart"/>
            <w:r w:rsidRPr="00E951D5">
              <w:rPr>
                <w:bCs/>
                <w:sz w:val="20"/>
                <w:szCs w:val="20"/>
              </w:rPr>
              <w:t>к б</w:t>
            </w:r>
            <w:proofErr w:type="gramEnd"/>
            <w:r w:rsidRPr="00E951D5">
              <w:rPr>
                <w:bCs/>
                <w:sz w:val="20"/>
                <w:szCs w:val="20"/>
              </w:rPr>
              <w:t>/триммеру Хускварна 128R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к б</w:t>
            </w:r>
            <w:proofErr w:type="gramEnd"/>
            <w:r w:rsidRPr="00E951D5">
              <w:rPr>
                <w:bCs/>
                <w:sz w:val="20"/>
                <w:szCs w:val="20"/>
              </w:rPr>
              <w:t>/триммеру Х</w:t>
            </w:r>
            <w:r w:rsidRPr="00E951D5">
              <w:rPr>
                <w:bCs/>
                <w:sz w:val="20"/>
                <w:szCs w:val="20"/>
              </w:rPr>
              <w:t>у</w:t>
            </w:r>
            <w:r w:rsidRPr="00E951D5">
              <w:rPr>
                <w:bCs/>
                <w:sz w:val="20"/>
                <w:szCs w:val="20"/>
              </w:rPr>
              <w:t>скварна 128R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горелка газовая Огонь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Огонь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Горелка кислородно-пропановая ГВ-1-02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ГВ-1-02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диск отрезной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230х2.5х22 мет Луга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Диск отрезной по металлу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22*180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 xml:space="preserve">Кисть малярная из натуральной щетины 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КР-22,26,30,35,40,45,50,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32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Кисть плоская КП-120*35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КП-120*35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Кисть узкая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15 мм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38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 xml:space="preserve">Кисть флейцевая  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 xml:space="preserve"> КФ- 10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 xml:space="preserve">Кисть флейцевая  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 xml:space="preserve"> КФ-40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 xml:space="preserve">Кисть флейцевая  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КФ-25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66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22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Кисть флейцевая КФ-100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КФ-100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23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Кисть флейцевая КФ-35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КФ-35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62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24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Кисть флейцевая КФ-50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КФ-50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58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Кисть флейцевая КФ-70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КФ-70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26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Ключ гаечный разводной КР-46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КР-46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27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Ключ газовый № 1 КТР-1, ГОСТ19826-74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КТР-1, ГОСТ19826-74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Ключ газовый № 3 КТР-3, ГОСТ19826-74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КТР-3, ГОСТ19826-74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29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Комплект инструмента для кабельщика IT-1000-001-CEE02.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IT-1000-001-CEE02.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Краскопульт SATA HRS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SATA HRS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31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Краскопульт Sturm SG9612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Sturn SG9612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32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 xml:space="preserve">Круг абразивный 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175х25х32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33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Круг наждачный 250*32*25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250*32*25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34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Круг наждачный 400х127х40 25А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400х127х40 25А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35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Круг наждачный 400х127х40 63</w:t>
            </w:r>
            <w:proofErr w:type="gramStart"/>
            <w:r w:rsidRPr="00E951D5">
              <w:rPr>
                <w:bCs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400х127х40 63</w:t>
            </w:r>
            <w:proofErr w:type="gramStart"/>
            <w:r w:rsidRPr="00E951D5">
              <w:rPr>
                <w:bCs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36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Круг отрезной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230*2.5*22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37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Круг отрезной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230х1,8х22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38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Круг отрезной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230х3х22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39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Круг отрезной армированный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125*2,5*22 14А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50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Круг отрезной армированный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230*2*22 14А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150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41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 xml:space="preserve">Круг шлифовальный 230*3*22 </w:t>
            </w:r>
            <w:proofErr w:type="gramStart"/>
            <w:r w:rsidRPr="00E951D5">
              <w:rPr>
                <w:bCs/>
                <w:sz w:val="20"/>
                <w:szCs w:val="20"/>
              </w:rPr>
              <w:t>на</w:t>
            </w:r>
            <w:proofErr w:type="gramEnd"/>
            <w:r w:rsidRPr="00E951D5">
              <w:rPr>
                <w:bCs/>
                <w:sz w:val="20"/>
                <w:szCs w:val="20"/>
              </w:rPr>
              <w:t xml:space="preserve"> б/с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 xml:space="preserve">230*3*22 </w:t>
            </w:r>
            <w:proofErr w:type="gramStart"/>
            <w:r w:rsidRPr="00E951D5">
              <w:rPr>
                <w:bCs/>
                <w:sz w:val="20"/>
                <w:szCs w:val="20"/>
              </w:rPr>
              <w:t>на б</w:t>
            </w:r>
            <w:proofErr w:type="gramEnd"/>
            <w:r w:rsidRPr="00E951D5">
              <w:rPr>
                <w:bCs/>
                <w:sz w:val="20"/>
                <w:szCs w:val="20"/>
              </w:rPr>
              <w:t>/с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42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Круглогубцы с изолирующими рукоятками 160 мм, до 1000В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160 мм, до 1000В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43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Кувалда 5 кг 111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111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44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Лампа паяльная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 xml:space="preserve">ЛП 1,5 л. 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45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лампа паяльная ЛП-1л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ЛП-1л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46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Лерка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лерка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lastRenderedPageBreak/>
              <w:t>47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Лом стальной обыкновенный d 28 мм, L 180 см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d 28 мм, L 180 см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48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Машинка углошлифовальная MAKITA 9555 HN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 xml:space="preserve">710 Вт, 10000 </w:t>
            </w:r>
            <w:proofErr w:type="gramStart"/>
            <w:r w:rsidRPr="00E951D5">
              <w:rPr>
                <w:bCs/>
                <w:sz w:val="20"/>
                <w:szCs w:val="20"/>
              </w:rPr>
              <w:t>об</w:t>
            </w:r>
            <w:proofErr w:type="gramEnd"/>
            <w:r w:rsidRPr="00E951D5">
              <w:rPr>
                <w:bCs/>
                <w:sz w:val="20"/>
                <w:szCs w:val="20"/>
              </w:rPr>
              <w:t>/</w:t>
            </w:r>
            <w:proofErr w:type="gramStart"/>
            <w:r w:rsidRPr="00E951D5">
              <w:rPr>
                <w:bCs/>
                <w:sz w:val="20"/>
                <w:szCs w:val="20"/>
              </w:rPr>
              <w:t>мин</w:t>
            </w:r>
            <w:proofErr w:type="gramEnd"/>
            <w:r w:rsidRPr="00E951D5">
              <w:rPr>
                <w:bCs/>
                <w:sz w:val="20"/>
                <w:szCs w:val="20"/>
              </w:rPr>
              <w:t>+зачистной диск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49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Метчик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 10*1,25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50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Метчики М8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М8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51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Метчики машинно-ручные М10х1,0 ГОСТ 3266-81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М10х1,0 ГОСТ 3266-81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52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Метчики машинно-ручные М12х1,0 ГОСТ 3266-81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М12х1,0 ГОСТ 3266-81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53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Метчики машинно-ручные М12х1,5 ГОСТ 3266-81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М12х1,5 ГОСТ 3266-81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54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Метчики машинно-ручные М14х1,0 ГОСТ 3266-81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М14х1,0 ГОСТ 3266-81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55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Метчики машинно-ручные М14х1,25  ГОСТ 3266-81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М14х1,25  ГОСТ 3266-81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56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Метчики машинно-ручные М14х1,5  ГОСТ 3266-81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М14х1,5  ГОСТ 3266-81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57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Метчики машинно-ручные М16х1,5 ГОСТ 3266-81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М16х1,5 ГОСТ 3266-81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58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Метчики машинно-ручные М16х2  ГОСТ 3266-81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М16х2  ГОСТ 3266-81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59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Метчики машинно-ручные М20х1,5 ГОСТ 3266-81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М20х1,5 ГОСТ 3266-81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60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Метчики машинно-ручные М22х1,5 ГОСТ 3266-81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М22х1,5 ГОСТ 3266-81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61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Метчики машинно-ручные М24х1,5 ГОСТ 3266-81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М24х1,5 ГОСТ 3266-81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62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Метчики машинно-ручные М27х1,5 ГОСТ 3266-81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М27х1,5 ГОСТ 3266-81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63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Метчики машинно-ручные М30 ГОСТ 3266-81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М30 ГОСТ 3266-81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64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Метчики машинно-ручные М30х1,5 ГОСТ 3266-81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М30х1,5 ГОСТ 3266-81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65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Метчики машинно-ручные М33 ГОСТ 3266-81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М33 ГОСТ 3266-81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66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Метчики машинно-ручные М33х1,5 ГОСТ 3266-81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М33х1,5 ГОСТ 3266-81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67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Метчики ручные М10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М10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компл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68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Метчики ручные М12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М12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компл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69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Метчики ручные М14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М14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компл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70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Метчики ручные М16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М16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компл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71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Метчики ручные М20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М20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компл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72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Метчики ручные М22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М22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компл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73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Метчики ручные М24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М24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компл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74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Метчики ручные М27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М27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компл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75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Метчики ручные М</w:t>
            </w:r>
            <w:proofErr w:type="gramStart"/>
            <w:r w:rsidRPr="00E951D5">
              <w:rPr>
                <w:bCs/>
                <w:sz w:val="20"/>
                <w:szCs w:val="20"/>
              </w:rPr>
              <w:t>4</w:t>
            </w:r>
            <w:proofErr w:type="gramEnd"/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</w:t>
            </w:r>
            <w:proofErr w:type="gramStart"/>
            <w:r w:rsidRPr="00E951D5">
              <w:rPr>
                <w:bCs/>
                <w:sz w:val="20"/>
                <w:szCs w:val="20"/>
              </w:rPr>
              <w:t>4</w:t>
            </w:r>
            <w:proofErr w:type="gramEnd"/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компл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76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Молоток 0,4 кг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0,4 кг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77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Молоток 0,6 кг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0,6 кг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78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Мотокоса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Echo SRM-22GES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79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Набор "Apelas" из 77 предметов (головки, ключи, вставки)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CS-TK77PMQ/6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80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Набор автомобильного инструмента, хр</w:t>
            </w:r>
            <w:r w:rsidRPr="00E951D5">
              <w:rPr>
                <w:bCs/>
                <w:sz w:val="20"/>
                <w:szCs w:val="20"/>
              </w:rPr>
              <w:t>о</w:t>
            </w:r>
            <w:r w:rsidRPr="00E951D5">
              <w:rPr>
                <w:bCs/>
                <w:sz w:val="20"/>
                <w:szCs w:val="20"/>
              </w:rPr>
              <w:t>мированное покрытие 19 предметов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19 предметов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компл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81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Набор бит и сверл Hitachi 710000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Hitachi 710000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компл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82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Набор инструмента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SATA 150  предм</w:t>
            </w:r>
            <w:r w:rsidRPr="00E951D5">
              <w:rPr>
                <w:bCs/>
                <w:sz w:val="20"/>
                <w:szCs w:val="20"/>
              </w:rPr>
              <w:t>е</w:t>
            </w:r>
            <w:r w:rsidRPr="00E951D5">
              <w:rPr>
                <w:bCs/>
                <w:sz w:val="20"/>
                <w:szCs w:val="20"/>
              </w:rPr>
              <w:t>тов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83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Набор инструмента монтерский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НЭУ ООО "Квазар"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84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 xml:space="preserve">Набор отверток 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STURM 1040-02-SS8, 24шт.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85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Набор отверток диэлектрических 7 предм</w:t>
            </w:r>
            <w:r w:rsidRPr="00E951D5">
              <w:rPr>
                <w:bCs/>
                <w:sz w:val="20"/>
                <w:szCs w:val="20"/>
              </w:rPr>
              <w:t>е</w:t>
            </w:r>
            <w:r w:rsidRPr="00E951D5">
              <w:rPr>
                <w:bCs/>
                <w:sz w:val="20"/>
                <w:szCs w:val="20"/>
              </w:rPr>
              <w:t>тов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09301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86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Набор плашек и метчиков 40 предметов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Набор плашек и метчиков 40 пре</w:t>
            </w:r>
            <w:r w:rsidRPr="00E951D5">
              <w:rPr>
                <w:bCs/>
                <w:sz w:val="20"/>
                <w:szCs w:val="20"/>
              </w:rPr>
              <w:t>д</w:t>
            </w:r>
            <w:r w:rsidRPr="00E951D5">
              <w:rPr>
                <w:bCs/>
                <w:sz w:val="20"/>
                <w:szCs w:val="20"/>
              </w:rPr>
              <w:lastRenderedPageBreak/>
              <w:t>метов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lastRenderedPageBreak/>
              <w:t>набор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lastRenderedPageBreak/>
              <w:t>87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Набор рожковых ключей (26 штук)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6-32 мм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компл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88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 xml:space="preserve">Набор сверел 3,0-10,0 (13 </w:t>
            </w: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  <w:r w:rsidRPr="00E951D5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 xml:space="preserve">3,0-10,0 (13 </w:t>
            </w: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  <w:r w:rsidRPr="00E951D5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компл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89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Набор сверел по металлу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Зубр 4-29605-Н370-М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компл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90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 xml:space="preserve">Набор сверел по металлу 1,0-10 (21 </w:t>
            </w: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  <w:r w:rsidRPr="00E951D5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 xml:space="preserve">1,0-10 (21 </w:t>
            </w: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  <w:r w:rsidRPr="00E951D5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91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Набор электрика универсальный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НЭУ (25пр) до 1000</w:t>
            </w:r>
            <w:proofErr w:type="gramStart"/>
            <w:r w:rsidRPr="00E951D5">
              <w:rPr>
                <w:bCs/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92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Напильник квадратный 250 №2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250 №2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93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Напильник квадратный 250 №3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250 №3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94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Напильник круглый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250мм, №3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95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напильник круглый 150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№1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96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Напильник круглый 200 №1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200 №1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97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Напильник круглый 250№2 ГОСТ1465-80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ГОСТ1465-80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98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Напильник круглый для заточки пил "Х</w:t>
            </w:r>
            <w:r w:rsidRPr="00E951D5">
              <w:rPr>
                <w:bCs/>
                <w:sz w:val="20"/>
                <w:szCs w:val="20"/>
              </w:rPr>
              <w:t>у</w:t>
            </w:r>
            <w:r w:rsidRPr="00E951D5">
              <w:rPr>
                <w:bCs/>
                <w:sz w:val="20"/>
                <w:szCs w:val="20"/>
              </w:rPr>
              <w:t>скварна"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"Хускварна"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99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Напильник плоский 150 №3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150 №3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Напильник плоский 200 №2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200 №2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101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Напильник плоский 200 №3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200 №3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102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Напильник плоский 250 №1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250 №1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103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Напильник плоский 350 №3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350 №3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104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Напильник плоский Stihl L 150 мм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L 150 мм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105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Напильник плоский тупоносый 350 № 2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350 № 2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106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Напильник трехгранный 200 №2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200 №2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107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Напильник трехгранный 200 №3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200 №3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108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Нож для разделки кабеля НРК-2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НРК-2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109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Нож монтерский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НМИ</w:t>
            </w:r>
            <w:proofErr w:type="gramStart"/>
            <w:r w:rsidRPr="00E951D5">
              <w:rPr>
                <w:bCs/>
                <w:sz w:val="20"/>
                <w:szCs w:val="20"/>
              </w:rPr>
              <w:t>2</w:t>
            </w:r>
            <w:proofErr w:type="gramEnd"/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110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Ножницы для резки провода до 240мм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НК-04-35С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111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Ножницы по металлу 290 мм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290 мм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112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Ножницы ручные по металлу 2809-003 ГОСТ 7210--75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ГОСТ 7210--75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113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 xml:space="preserve">Ножницы секторные кабельные 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НУСК-300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114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Ножницы секторные НС-3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НС-3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115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Отвертка крестообразная № 2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№ 2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116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Отвертка крестообразная. изолированная 1000</w:t>
            </w:r>
            <w:proofErr w:type="gramStart"/>
            <w:r w:rsidRPr="00E951D5">
              <w:rPr>
                <w:bCs/>
                <w:sz w:val="20"/>
                <w:szCs w:val="20"/>
              </w:rPr>
              <w:t xml:space="preserve"> В</w:t>
            </w:r>
            <w:proofErr w:type="gramEnd"/>
            <w:r w:rsidRPr="00E951D5">
              <w:rPr>
                <w:bCs/>
                <w:sz w:val="20"/>
                <w:szCs w:val="20"/>
              </w:rPr>
              <w:t>, SATA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изолированная 1000</w:t>
            </w:r>
            <w:proofErr w:type="gramStart"/>
            <w:r w:rsidRPr="00E951D5">
              <w:rPr>
                <w:bCs/>
                <w:sz w:val="20"/>
                <w:szCs w:val="20"/>
              </w:rPr>
              <w:t xml:space="preserve"> В</w:t>
            </w:r>
            <w:proofErr w:type="gramEnd"/>
            <w:r w:rsidRPr="00E951D5">
              <w:rPr>
                <w:bCs/>
                <w:sz w:val="20"/>
                <w:szCs w:val="20"/>
              </w:rPr>
              <w:t>, SATA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117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Отвертка плоская 3*80  диэлектрическая до 1000 V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3*80  диэлектрич</w:t>
            </w:r>
            <w:r w:rsidRPr="00E951D5">
              <w:rPr>
                <w:bCs/>
                <w:sz w:val="20"/>
                <w:szCs w:val="20"/>
              </w:rPr>
              <w:t>е</w:t>
            </w:r>
            <w:r w:rsidRPr="00E951D5">
              <w:rPr>
                <w:bCs/>
                <w:sz w:val="20"/>
                <w:szCs w:val="20"/>
              </w:rPr>
              <w:t>ская до 1000 V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118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Отвертка плоская 5,5*125  диэлектрическая до 1000 V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5,5*125  диэлектр</w:t>
            </w:r>
            <w:r w:rsidRPr="00E951D5">
              <w:rPr>
                <w:bCs/>
                <w:sz w:val="20"/>
                <w:szCs w:val="20"/>
              </w:rPr>
              <w:t>и</w:t>
            </w:r>
            <w:r w:rsidRPr="00E951D5">
              <w:rPr>
                <w:bCs/>
                <w:sz w:val="20"/>
                <w:szCs w:val="20"/>
              </w:rPr>
              <w:t>ческая до 1000 V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119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Отвертки плоские  150х5 ГОСТ 17199-88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ГОСТ 17199-88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Отвертки плоскиен 250х11 ГОСТ 17199-88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ГОСТ 17199-88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121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Пассатижи с д/э ручками 180 мм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Пассатижи с д/э ручками 180 мм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122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Пассатижи с д/э ручками 250 мм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Пассатижи с д/э ручками 250 мм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123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Паста ГОИ 54П ГОСТ 3576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54П ГОСТ 3576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кг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124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Паяльник 36В 25Вт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ЭПСН 25/36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125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Паяльник электрический 300 Вт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300 Вт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126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Паяльник электрический 40 W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40 W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127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Перфоратор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DH24PC3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128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Пистолет монтажный -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129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Плашка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G 1/4" 95012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130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Плашка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 1/2" 95120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131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Плашка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 1/8" 95132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132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Плашка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 3/8" 95140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133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плашка 1/2" -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134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плашка 3/4" -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135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Плашка круглая с дюймовой резьбой 1"  ГОСТ 9740-71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1"  ГОСТ 9740-71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136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Плашки М 10х1,25 ГОСТ 9740-71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 10х1,25 ГОСТ 9740-71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137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Плашки М 18х1,5 ГОСТ 9740-71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 18х1,5 ГОСТ 9740-71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lastRenderedPageBreak/>
              <w:t>138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Плашки М10 ГОСТ 13536-81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М10 ГОСТ 13536-81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139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Плашки М10х1,0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М10х1,0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140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Плашки М12 ГОСТ 13536-81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М12 ГОСТ 13536-81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141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Плашки М12х1,25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М12х1,25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142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Плашки М12х1,5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М12х1,5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143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Плашки М14 ГОСТ 13536-81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М14 ГОСТ 13536-81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144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Плашки М14х1,25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М14х1,25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145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Плашки М14х1,5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М14х1,5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146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Плашки М16 ГОСТ 13536-81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М16 ГОСТ 13536-81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147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Плашки М16х1,5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М16х1,5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148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Плашки М18 ГОСТ 13536-81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М18 ГОСТ 13536-81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149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Плашки М20 ГОСТ 13536-81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М20 ГОСТ 13536-81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150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Плашки М20х1,0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М20х1,0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151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Плашки М20х1,5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М20х1,5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152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Плашки М22х1,0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М22х1,0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153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Плашки М22х1,5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М22х1,5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154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Плашки М24 ГОСТ 13536-81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М24 ГОСТ 13536-81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155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Плашки М24х1,5 ГОСТ 9740-71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М24х1,5 ГОСТ 9740-71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156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Плашки М27 ГОСТ 13536-81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М27 ГОСТ 13536-81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157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Плашки М27х1,0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М27х1,0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158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Плашки М27х1,5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М27х1,5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159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Плашки М30 ГОСТ 13536-81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М30 ГОСТ 13536-81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160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Плашки М30х1,5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М30х1,5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161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Плашки М33 ГОСТ 13536-81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М33 ГОСТ 13536-81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162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Плашки М33х1,5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М33х1,5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163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Плашки М</w:t>
            </w:r>
            <w:proofErr w:type="gramStart"/>
            <w:r w:rsidRPr="00E951D5">
              <w:rPr>
                <w:bCs/>
                <w:sz w:val="20"/>
                <w:szCs w:val="20"/>
              </w:rPr>
              <w:t>4</w:t>
            </w:r>
            <w:proofErr w:type="gramEnd"/>
            <w:r w:rsidRPr="00E951D5">
              <w:rPr>
                <w:bCs/>
                <w:sz w:val="20"/>
                <w:szCs w:val="20"/>
              </w:rPr>
              <w:t xml:space="preserve"> ГОСТ 13536-81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</w:t>
            </w:r>
            <w:proofErr w:type="gramStart"/>
            <w:r w:rsidRPr="00E951D5">
              <w:rPr>
                <w:bCs/>
                <w:sz w:val="20"/>
                <w:szCs w:val="20"/>
              </w:rPr>
              <w:t>4</w:t>
            </w:r>
            <w:proofErr w:type="gramEnd"/>
            <w:r w:rsidRPr="00E951D5">
              <w:rPr>
                <w:bCs/>
                <w:sz w:val="20"/>
                <w:szCs w:val="20"/>
              </w:rPr>
              <w:t xml:space="preserve"> ГОСТ 13536-81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164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Плашки М5 ГОСТ 13536-81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М5 ГОСТ 13536-81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165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Плашки М</w:t>
            </w:r>
            <w:proofErr w:type="gramStart"/>
            <w:r w:rsidRPr="00E951D5">
              <w:rPr>
                <w:bCs/>
                <w:sz w:val="20"/>
                <w:szCs w:val="20"/>
              </w:rPr>
              <w:t>6</w:t>
            </w:r>
            <w:proofErr w:type="gramEnd"/>
            <w:r w:rsidRPr="00E951D5">
              <w:rPr>
                <w:bCs/>
                <w:sz w:val="20"/>
                <w:szCs w:val="20"/>
              </w:rPr>
              <w:t xml:space="preserve"> ГОСТ 13536-81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</w:t>
            </w:r>
            <w:proofErr w:type="gramStart"/>
            <w:r w:rsidRPr="00E951D5">
              <w:rPr>
                <w:bCs/>
                <w:sz w:val="20"/>
                <w:szCs w:val="20"/>
              </w:rPr>
              <w:t>6</w:t>
            </w:r>
            <w:proofErr w:type="gramEnd"/>
            <w:r w:rsidRPr="00E951D5">
              <w:rPr>
                <w:bCs/>
                <w:sz w:val="20"/>
                <w:szCs w:val="20"/>
              </w:rPr>
              <w:t xml:space="preserve"> ГОСТ 13536-81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166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Плашки М8 ГОСТ 13536-81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М8 ГОСТ 13536-81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167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Плоскогубцы изолированные 200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168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Полотно ножовочное по металлу одност</w:t>
            </w:r>
            <w:r w:rsidRPr="00E951D5">
              <w:rPr>
                <w:bCs/>
                <w:sz w:val="20"/>
                <w:szCs w:val="20"/>
              </w:rPr>
              <w:t>о</w:t>
            </w:r>
            <w:r w:rsidRPr="00E951D5">
              <w:rPr>
                <w:bCs/>
                <w:sz w:val="20"/>
                <w:szCs w:val="20"/>
              </w:rPr>
              <w:t>роннее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12х300мм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108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169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Полотно ножовочное ручное по металу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ГОСТ 6645-86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130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170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пресс гидравлический для опрессовки к</w:t>
            </w:r>
            <w:r w:rsidRPr="00E951D5">
              <w:rPr>
                <w:bCs/>
                <w:sz w:val="20"/>
                <w:szCs w:val="20"/>
              </w:rPr>
              <w:t>а</w:t>
            </w:r>
            <w:r w:rsidRPr="00E951D5">
              <w:rPr>
                <w:bCs/>
                <w:sz w:val="20"/>
                <w:szCs w:val="20"/>
              </w:rPr>
              <w:t>бельных наконечников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ПГ-300+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171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Рамка ножовочная 6920-0001 ГОСТ 17270-71Б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ГОСТ 17270-71Б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172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Резец отрезной прямой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25*12 ВК8 99032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173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Резец прорезной и отрезной   16х25х140 ВК-8 ГОСТ 18874-73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ВК-8 ГОСТ 18874-73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174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резец проходной отогнутый 25х16 Т5К10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25х16 Т5К10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175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резец проходной прямой 25х16 Т5К10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25х16 Т5К10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176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Резцы отгнутые проходные 10*16*101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10*16*101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177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Резцы отрезные Т15К6 25х25х200 ГОСТ 18887-73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Т15К6 25х25х200 ГОСТ 18887-73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178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Резцы отрезные Т5К10 16х25х140 ГОСТ 18887-73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Т5К10 16х25х140 ГОСТ 18887-73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179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Резцы проходные упорные Т5К10 25х16 ГОСТ 18879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Т5К10 25х16 ГОСТ 18879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180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Резцы проходные упорные Т5К10 25х20х140 ГОСТ 18879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Т5К10 25х20х140 ГОСТ 18879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181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Резцы расточные для глухих отв. 10*16*103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10*16*103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182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Резцы расточные Т5К10  20х20 ГОСТ 18882-73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Т5К10  20х20 ГОСТ 18882-73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183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Резцы токарные  резьбовые 25х16 Т5К10  ГОСТ 18881-73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Т5К10  ГОСТ 18881-73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184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Резцы токарные отрезные прямые Т5к10 10*16*100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Т5к10 10*16*100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185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Рулетка 10 м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10 м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186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Рулетка 5 м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5 м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187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Сверла с коническим хвостиком 12,1-12,7 ТУ 2,35,54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12,1-12,7 ТУ 2,35,54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188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 xml:space="preserve">Сверла с коническим хвостиком 18,5; 18,75 </w:t>
            </w:r>
            <w:r w:rsidRPr="00E951D5">
              <w:rPr>
                <w:bCs/>
                <w:sz w:val="20"/>
                <w:szCs w:val="20"/>
              </w:rPr>
              <w:lastRenderedPageBreak/>
              <w:t>ТУ 2,35,54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lastRenderedPageBreak/>
              <w:t xml:space="preserve">18,5; 18,75 ТУ </w:t>
            </w:r>
            <w:r w:rsidRPr="00E951D5">
              <w:rPr>
                <w:bCs/>
                <w:sz w:val="20"/>
                <w:szCs w:val="20"/>
              </w:rPr>
              <w:lastRenderedPageBreak/>
              <w:t>2,35,54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lastRenderedPageBreak/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lastRenderedPageBreak/>
              <w:t>189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Сверла с цилиндрическим хвостовиком 14,5 ТУ 2,35,54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14,5 ТУ 2,35,54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190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Сверло с коническим хвостовиком 16    ТУ</w:t>
            </w:r>
            <w:proofErr w:type="gramStart"/>
            <w:r w:rsidRPr="00E951D5">
              <w:rPr>
                <w:bCs/>
                <w:sz w:val="20"/>
                <w:szCs w:val="20"/>
              </w:rPr>
              <w:t>2</w:t>
            </w:r>
            <w:proofErr w:type="gramEnd"/>
            <w:r w:rsidRPr="00E951D5">
              <w:rPr>
                <w:bCs/>
                <w:sz w:val="20"/>
                <w:szCs w:val="20"/>
              </w:rPr>
              <w:t>,35,54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16    ТУ</w:t>
            </w:r>
            <w:proofErr w:type="gramStart"/>
            <w:r w:rsidRPr="00E951D5">
              <w:rPr>
                <w:bCs/>
                <w:sz w:val="20"/>
                <w:szCs w:val="20"/>
              </w:rPr>
              <w:t>2</w:t>
            </w:r>
            <w:proofErr w:type="gramEnd"/>
            <w:r w:rsidRPr="00E951D5">
              <w:rPr>
                <w:bCs/>
                <w:sz w:val="20"/>
                <w:szCs w:val="20"/>
              </w:rPr>
              <w:t>,35,54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191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Сверло с коническим хвостовиком 16,5    ТУ</w:t>
            </w:r>
            <w:proofErr w:type="gramStart"/>
            <w:r w:rsidRPr="00E951D5">
              <w:rPr>
                <w:bCs/>
                <w:sz w:val="20"/>
                <w:szCs w:val="20"/>
              </w:rPr>
              <w:t>2</w:t>
            </w:r>
            <w:proofErr w:type="gramEnd"/>
            <w:r w:rsidRPr="00E951D5">
              <w:rPr>
                <w:bCs/>
                <w:sz w:val="20"/>
                <w:szCs w:val="20"/>
              </w:rPr>
              <w:t>,35,54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16,5    ТУ</w:t>
            </w:r>
            <w:proofErr w:type="gramStart"/>
            <w:r w:rsidRPr="00E951D5">
              <w:rPr>
                <w:bCs/>
                <w:sz w:val="20"/>
                <w:szCs w:val="20"/>
              </w:rPr>
              <w:t>2</w:t>
            </w:r>
            <w:proofErr w:type="gramEnd"/>
            <w:r w:rsidRPr="00E951D5">
              <w:rPr>
                <w:bCs/>
                <w:sz w:val="20"/>
                <w:szCs w:val="20"/>
              </w:rPr>
              <w:t>,35,54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192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Сверло с коническим хвостовиком 18    ТУ</w:t>
            </w:r>
            <w:proofErr w:type="gramStart"/>
            <w:r w:rsidRPr="00E951D5">
              <w:rPr>
                <w:bCs/>
                <w:sz w:val="20"/>
                <w:szCs w:val="20"/>
              </w:rPr>
              <w:t>2</w:t>
            </w:r>
            <w:proofErr w:type="gramEnd"/>
            <w:r w:rsidRPr="00E951D5">
              <w:rPr>
                <w:bCs/>
                <w:sz w:val="20"/>
                <w:szCs w:val="20"/>
              </w:rPr>
              <w:t>,35,54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18    ТУ</w:t>
            </w:r>
            <w:proofErr w:type="gramStart"/>
            <w:r w:rsidRPr="00E951D5">
              <w:rPr>
                <w:bCs/>
                <w:sz w:val="20"/>
                <w:szCs w:val="20"/>
              </w:rPr>
              <w:t>2</w:t>
            </w:r>
            <w:proofErr w:type="gramEnd"/>
            <w:r w:rsidRPr="00E951D5">
              <w:rPr>
                <w:bCs/>
                <w:sz w:val="20"/>
                <w:szCs w:val="20"/>
              </w:rPr>
              <w:t>,35,54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193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Сверло с коническим хвостовиком 19    ТУ</w:t>
            </w:r>
            <w:proofErr w:type="gramStart"/>
            <w:r w:rsidRPr="00E951D5">
              <w:rPr>
                <w:bCs/>
                <w:sz w:val="20"/>
                <w:szCs w:val="20"/>
              </w:rPr>
              <w:t>2</w:t>
            </w:r>
            <w:proofErr w:type="gramEnd"/>
            <w:r w:rsidRPr="00E951D5">
              <w:rPr>
                <w:bCs/>
                <w:sz w:val="20"/>
                <w:szCs w:val="20"/>
              </w:rPr>
              <w:t>,35,54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19    ТУ</w:t>
            </w:r>
            <w:proofErr w:type="gramStart"/>
            <w:r w:rsidRPr="00E951D5">
              <w:rPr>
                <w:bCs/>
                <w:sz w:val="20"/>
                <w:szCs w:val="20"/>
              </w:rPr>
              <w:t>2</w:t>
            </w:r>
            <w:proofErr w:type="gramEnd"/>
            <w:r w:rsidRPr="00E951D5">
              <w:rPr>
                <w:bCs/>
                <w:sz w:val="20"/>
                <w:szCs w:val="20"/>
              </w:rPr>
              <w:t>,35,54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194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Сверло с коническим хвостовиком 20,0-20,9    ТУ</w:t>
            </w:r>
            <w:proofErr w:type="gramStart"/>
            <w:r w:rsidRPr="00E951D5">
              <w:rPr>
                <w:bCs/>
                <w:sz w:val="20"/>
                <w:szCs w:val="20"/>
              </w:rPr>
              <w:t>2</w:t>
            </w:r>
            <w:proofErr w:type="gramEnd"/>
            <w:r w:rsidRPr="00E951D5">
              <w:rPr>
                <w:bCs/>
                <w:sz w:val="20"/>
                <w:szCs w:val="20"/>
              </w:rPr>
              <w:t>,35,54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20,0-20,9    ТУ</w:t>
            </w:r>
            <w:proofErr w:type="gramStart"/>
            <w:r w:rsidRPr="00E951D5">
              <w:rPr>
                <w:bCs/>
                <w:sz w:val="20"/>
                <w:szCs w:val="20"/>
              </w:rPr>
              <w:t>2</w:t>
            </w:r>
            <w:proofErr w:type="gramEnd"/>
            <w:r w:rsidRPr="00E951D5">
              <w:rPr>
                <w:bCs/>
                <w:sz w:val="20"/>
                <w:szCs w:val="20"/>
              </w:rPr>
              <w:t>,35,54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195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Сверло спиральное 5мм ГОСТ 22057-76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ГОСТ 22057-76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196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Сверло спиральное d 10 мм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d 10 мм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197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Сверло спиральное d 12 мм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d 12 мм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198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Сверло спиральное d 4 мм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d 4 мм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199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Сверло спиральное d 6 мм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d 6 мм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Сверло спиральное d 8 мм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d 8 мм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201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Сверло спиральное длинное с к/х д- 10,5мм ГОСТ 12121-77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ГОСТ 12121-77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202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Сверло спиральное длинное с к/х д-8,5мм ГОСТ 12121-77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ГОСТ 12121-77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203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Сверло спиральное с коническим хвостов</w:t>
            </w:r>
            <w:r w:rsidRPr="00E951D5">
              <w:rPr>
                <w:bCs/>
                <w:sz w:val="20"/>
                <w:szCs w:val="20"/>
              </w:rPr>
              <w:t>и</w:t>
            </w:r>
            <w:r w:rsidRPr="00E951D5">
              <w:rPr>
                <w:bCs/>
                <w:sz w:val="20"/>
                <w:szCs w:val="20"/>
              </w:rPr>
              <w:t>ком d.9,7мм ГОСТ10903-81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ГОСТ10903-81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204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Свеча зажигания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Husqvarna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205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Сумка электрика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Сумка электрика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206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Тиски слесарные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125 мм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207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Тиски слесарные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150мм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208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Тиски слесарные 200мм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200мм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209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Тонкогубцы диэлектрические 160мм 1000В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160мм 1000В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210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Топор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1,25кг. Та</w:t>
            </w:r>
            <w:r w:rsidRPr="00E951D5">
              <w:rPr>
                <w:bCs/>
                <w:sz w:val="20"/>
                <w:szCs w:val="20"/>
              </w:rPr>
              <w:t>й</w:t>
            </w:r>
            <w:r w:rsidRPr="00E951D5">
              <w:rPr>
                <w:bCs/>
                <w:sz w:val="20"/>
                <w:szCs w:val="20"/>
              </w:rPr>
              <w:t>га</w:t>
            </w:r>
            <w:proofErr w:type="gramStart"/>
            <w:r w:rsidRPr="00E951D5">
              <w:rPr>
                <w:bCs/>
                <w:sz w:val="20"/>
                <w:szCs w:val="20"/>
              </w:rPr>
              <w:t>.в</w:t>
            </w:r>
            <w:proofErr w:type="gramEnd"/>
            <w:r w:rsidRPr="00E951D5">
              <w:rPr>
                <w:bCs/>
                <w:sz w:val="20"/>
                <w:szCs w:val="20"/>
              </w:rPr>
              <w:t>алочный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Топор со стеклопластиковой рукояткой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1,6 кг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212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Топор со стеклопластиковой рукояткой 1,2 кг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1,2 кг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213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Травокосилка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Husqvarna 327 RDx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214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Утконосы ГОСТ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ГОСТ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215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Фреза концевая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d 14 мм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216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 xml:space="preserve">Фреза концевая 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ф10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217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 xml:space="preserve">Фреза концевая 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ф12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218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 xml:space="preserve">Фреза концевая 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ф8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219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Фреза отрезная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2.0х160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220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Фреза отрезная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3,0х100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221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Фреза шпоночная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ф 6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222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Фреза шпоночная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ф 8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223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Цепь 14"</w:t>
            </w:r>
            <w:proofErr w:type="gramStart"/>
            <w:r w:rsidRPr="00E951D5">
              <w:rPr>
                <w:bCs/>
                <w:sz w:val="20"/>
                <w:szCs w:val="20"/>
              </w:rPr>
              <w:t xml:space="preserve"> ;</w:t>
            </w:r>
            <w:proofErr w:type="gramEnd"/>
            <w:r w:rsidRPr="00E951D5">
              <w:rPr>
                <w:bCs/>
                <w:sz w:val="20"/>
                <w:szCs w:val="20"/>
              </w:rPr>
              <w:t xml:space="preserve"> 16" "Хускварна"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14"</w:t>
            </w:r>
            <w:proofErr w:type="gramStart"/>
            <w:r w:rsidRPr="00E951D5">
              <w:rPr>
                <w:bCs/>
                <w:sz w:val="20"/>
                <w:szCs w:val="20"/>
              </w:rPr>
              <w:t xml:space="preserve"> ;</w:t>
            </w:r>
            <w:proofErr w:type="gramEnd"/>
            <w:r w:rsidRPr="00E951D5">
              <w:rPr>
                <w:bCs/>
                <w:sz w:val="20"/>
                <w:szCs w:val="20"/>
              </w:rPr>
              <w:t xml:space="preserve"> 16" "Хусква</w:t>
            </w:r>
            <w:r w:rsidRPr="00E951D5">
              <w:rPr>
                <w:bCs/>
                <w:sz w:val="20"/>
                <w:szCs w:val="20"/>
              </w:rPr>
              <w:t>р</w:t>
            </w:r>
            <w:r w:rsidRPr="00E951D5">
              <w:rPr>
                <w:bCs/>
                <w:sz w:val="20"/>
                <w:szCs w:val="20"/>
              </w:rPr>
              <w:t>на"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224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Цепь 16" 3/8 "Хускварна"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16" 3/8 "Хускварна"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225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Цепь для б/</w:t>
            </w:r>
            <w:proofErr w:type="gramStart"/>
            <w:r w:rsidRPr="00E951D5">
              <w:rPr>
                <w:bCs/>
                <w:sz w:val="20"/>
                <w:szCs w:val="20"/>
              </w:rPr>
              <w:t>п</w:t>
            </w:r>
            <w:proofErr w:type="gramEnd"/>
            <w:r w:rsidRPr="00E951D5">
              <w:rPr>
                <w:bCs/>
                <w:sz w:val="20"/>
                <w:szCs w:val="20"/>
              </w:rPr>
              <w:t xml:space="preserve"> "Хускварна"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"Хускварна"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226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черенок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для лопаты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227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Шина 14"</w:t>
            </w:r>
            <w:proofErr w:type="gramStart"/>
            <w:r w:rsidRPr="00E951D5">
              <w:rPr>
                <w:bCs/>
                <w:sz w:val="20"/>
                <w:szCs w:val="20"/>
              </w:rPr>
              <w:t xml:space="preserve"> ;</w:t>
            </w:r>
            <w:proofErr w:type="gramEnd"/>
            <w:r w:rsidRPr="00E951D5">
              <w:rPr>
                <w:bCs/>
                <w:sz w:val="20"/>
                <w:szCs w:val="20"/>
              </w:rPr>
              <w:t xml:space="preserve"> 16" "Хускварна"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14"</w:t>
            </w:r>
            <w:proofErr w:type="gramStart"/>
            <w:r w:rsidRPr="00E951D5">
              <w:rPr>
                <w:bCs/>
                <w:sz w:val="20"/>
                <w:szCs w:val="20"/>
              </w:rPr>
              <w:t xml:space="preserve"> ;</w:t>
            </w:r>
            <w:proofErr w:type="gramEnd"/>
            <w:r w:rsidRPr="00E951D5">
              <w:rPr>
                <w:bCs/>
                <w:sz w:val="20"/>
                <w:szCs w:val="20"/>
              </w:rPr>
              <w:t xml:space="preserve"> 16"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228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Шина 15" 325 "Хускварна"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15" 325 "Хускварна"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229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Шина 16" 3/8 "Хускварна"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16" 3/8 "Хускварна"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230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Шина 18/44/3/8 для пилы ХУСКВАРНА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18/44/3/8 для пилы ХУСКВАРНА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231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Шина к бензопиле Stihl 35 см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35 см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232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Шкурка на тканевой основе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115 мм P50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пог. м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7,0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233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 xml:space="preserve">Шкурка на тканевой основе 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115 мм P80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пог. м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4,0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234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Шкурка шлифовальная №12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№12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59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235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Шкурка шлифовальная №20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№20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236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Шкурка шлифовальная №25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№25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144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237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Шкурка шлифовальная водостойкая ткан</w:t>
            </w:r>
            <w:r w:rsidRPr="00E951D5">
              <w:rPr>
                <w:bCs/>
                <w:sz w:val="20"/>
                <w:szCs w:val="20"/>
              </w:rPr>
              <w:t>е</w:t>
            </w:r>
            <w:r w:rsidRPr="00E951D5">
              <w:rPr>
                <w:bCs/>
                <w:sz w:val="20"/>
                <w:szCs w:val="20"/>
              </w:rPr>
              <w:t>вая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№ 20 ш. 1 м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47,0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lastRenderedPageBreak/>
              <w:t>238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Шкурка шлифовальная водостойкая ткан</w:t>
            </w:r>
            <w:r w:rsidRPr="00E951D5">
              <w:rPr>
                <w:bCs/>
                <w:sz w:val="20"/>
                <w:szCs w:val="20"/>
              </w:rPr>
              <w:t>е</w:t>
            </w:r>
            <w:r w:rsidRPr="00E951D5">
              <w:rPr>
                <w:bCs/>
                <w:sz w:val="20"/>
                <w:szCs w:val="20"/>
              </w:rPr>
              <w:t>вая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№ 63 ш. 1 м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239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Шкурка шлифовальная водостойкая ткан</w:t>
            </w:r>
            <w:r w:rsidRPr="00E951D5">
              <w:rPr>
                <w:bCs/>
                <w:sz w:val="20"/>
                <w:szCs w:val="20"/>
              </w:rPr>
              <w:t>е</w:t>
            </w:r>
            <w:r w:rsidRPr="00E951D5">
              <w:rPr>
                <w:bCs/>
                <w:sz w:val="20"/>
                <w:szCs w:val="20"/>
              </w:rPr>
              <w:t>вая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№ 8 ш. 1м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19,0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Шлифовальная шкурка тканевая зернис</w:t>
            </w:r>
            <w:r w:rsidRPr="00E951D5">
              <w:rPr>
                <w:bCs/>
                <w:sz w:val="20"/>
                <w:szCs w:val="20"/>
              </w:rPr>
              <w:t>т</w:t>
            </w:r>
            <w:r w:rsidRPr="00E951D5">
              <w:rPr>
                <w:bCs/>
                <w:sz w:val="20"/>
                <w:szCs w:val="20"/>
              </w:rPr>
              <w:t>ность 32-14А 760х30 ГОСТ 5009-82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ГОст 5009-82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</w:t>
            </w:r>
            <w:proofErr w:type="gramStart"/>
            <w:r w:rsidRPr="00E951D5">
              <w:rPr>
                <w:bCs/>
                <w:sz w:val="20"/>
                <w:szCs w:val="20"/>
              </w:rPr>
              <w:t>2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241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Шлифовальная шкурка ткань на смоле КФЖ зернистость Р60А У</w:t>
            </w:r>
            <w:proofErr w:type="gramStart"/>
            <w:r w:rsidRPr="00E951D5">
              <w:rPr>
                <w:bCs/>
                <w:sz w:val="20"/>
                <w:szCs w:val="20"/>
              </w:rPr>
              <w:t>1</w:t>
            </w:r>
            <w:proofErr w:type="gramEnd"/>
            <w:r w:rsidRPr="00E951D5">
              <w:rPr>
                <w:bCs/>
                <w:sz w:val="20"/>
                <w:szCs w:val="20"/>
              </w:rPr>
              <w:t xml:space="preserve"> 750х30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ГОСТ 50009-82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</w:t>
            </w:r>
            <w:proofErr w:type="gramStart"/>
            <w:r w:rsidRPr="00E951D5">
              <w:rPr>
                <w:bCs/>
                <w:sz w:val="20"/>
                <w:szCs w:val="20"/>
              </w:rPr>
              <w:t>2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5,00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242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Шпатель нержавеющий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STAYER 150мм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243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Штангенциркуль 250 ГОСТ-9324- 80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250 ГОСТ-9324- 80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244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Ш</w:t>
            </w:r>
            <w:r w:rsidRPr="00E951D5">
              <w:rPr>
                <w:bCs/>
                <w:sz w:val="20"/>
                <w:szCs w:val="20"/>
              </w:rPr>
              <w:t>убка меховая для валика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шубка меховая для валика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245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Щетка металлическая ручная 4-х рядная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4-х рядная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122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246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Щетка-сметка капроновая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капроновая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72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247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Щиток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к б/</w:t>
            </w:r>
            <w:proofErr w:type="gramStart"/>
            <w:r w:rsidRPr="00E951D5">
              <w:rPr>
                <w:bCs/>
                <w:sz w:val="20"/>
                <w:szCs w:val="20"/>
              </w:rPr>
              <w:t>п</w:t>
            </w:r>
            <w:proofErr w:type="gramEnd"/>
            <w:r w:rsidRPr="00E951D5">
              <w:rPr>
                <w:bCs/>
                <w:sz w:val="20"/>
                <w:szCs w:val="20"/>
              </w:rPr>
              <w:t xml:space="preserve"> Husgvarna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951D5">
              <w:rPr>
                <w:bCs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  <w:tr w:rsidR="00E951D5" w:rsidRPr="00E951D5" w:rsidTr="00E951D5">
        <w:trPr>
          <w:trHeight w:val="230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248</w:t>
            </w:r>
          </w:p>
        </w:tc>
        <w:tc>
          <w:tcPr>
            <w:tcW w:w="4031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 xml:space="preserve">Щкурка </w:t>
            </w:r>
            <w:proofErr w:type="gramStart"/>
            <w:r w:rsidRPr="00E951D5">
              <w:rPr>
                <w:bCs/>
                <w:sz w:val="20"/>
                <w:szCs w:val="20"/>
              </w:rPr>
              <w:t>шлифовальная</w:t>
            </w:r>
            <w:proofErr w:type="gramEnd"/>
            <w:r w:rsidRPr="00E951D5">
              <w:rPr>
                <w:bCs/>
                <w:sz w:val="20"/>
                <w:szCs w:val="20"/>
              </w:rPr>
              <w:t xml:space="preserve"> водостойкая на б</w:t>
            </w:r>
            <w:r w:rsidRPr="00E951D5">
              <w:rPr>
                <w:bCs/>
                <w:sz w:val="20"/>
                <w:szCs w:val="20"/>
              </w:rPr>
              <w:t>у</w:t>
            </w:r>
            <w:r w:rsidRPr="00E951D5">
              <w:rPr>
                <w:bCs/>
                <w:sz w:val="20"/>
                <w:szCs w:val="20"/>
              </w:rPr>
              <w:t>мажной основе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№ 1-4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1D5" w:rsidRPr="00E951D5" w:rsidRDefault="00E951D5" w:rsidP="00E951D5">
            <w:pPr>
              <w:jc w:val="center"/>
              <w:rPr>
                <w:bCs/>
                <w:sz w:val="20"/>
                <w:szCs w:val="20"/>
              </w:rPr>
            </w:pPr>
            <w:r w:rsidRPr="00E951D5">
              <w:rPr>
                <w:bCs/>
                <w:sz w:val="20"/>
                <w:szCs w:val="20"/>
              </w:rPr>
              <w:t> </w:t>
            </w:r>
          </w:p>
        </w:tc>
      </w:tr>
    </w:tbl>
    <w:p w:rsidR="00694FE9" w:rsidRPr="0012689E" w:rsidRDefault="00694FE9" w:rsidP="006C0700">
      <w:pPr>
        <w:tabs>
          <w:tab w:val="left" w:pos="1725"/>
        </w:tabs>
        <w:rPr>
          <w:b/>
          <w:i/>
          <w:sz w:val="22"/>
          <w:szCs w:val="22"/>
        </w:rPr>
      </w:pPr>
    </w:p>
    <w:p w:rsidR="007B1926" w:rsidRDefault="007B1926" w:rsidP="006C0700">
      <w:pPr>
        <w:tabs>
          <w:tab w:val="left" w:pos="1725"/>
        </w:tabs>
        <w:rPr>
          <w:b/>
          <w:i/>
          <w:sz w:val="22"/>
          <w:szCs w:val="22"/>
        </w:rPr>
      </w:pPr>
    </w:p>
    <w:p w:rsidR="006C0700" w:rsidRPr="00E27496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>4.Грузополучатель филиал ОАО «ДРСК» «Хабаровские электрические сети » СП СЭС</w:t>
      </w:r>
    </w:p>
    <w:p w:rsidR="006C0700" w:rsidRPr="00E27496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Срок поставки – до </w:t>
      </w:r>
      <w:r w:rsidR="00EB39D5">
        <w:rPr>
          <w:b/>
          <w:i/>
          <w:sz w:val="22"/>
          <w:szCs w:val="22"/>
        </w:rPr>
        <w:t>28</w:t>
      </w:r>
      <w:r w:rsidRPr="00E27496">
        <w:rPr>
          <w:b/>
          <w:i/>
          <w:sz w:val="22"/>
          <w:szCs w:val="22"/>
        </w:rPr>
        <w:t xml:space="preserve"> </w:t>
      </w:r>
      <w:r w:rsidR="00C00B06">
        <w:rPr>
          <w:b/>
          <w:i/>
          <w:sz w:val="22"/>
          <w:szCs w:val="22"/>
        </w:rPr>
        <w:t>февраля</w:t>
      </w:r>
      <w:r w:rsidR="007B1926">
        <w:rPr>
          <w:b/>
          <w:i/>
          <w:sz w:val="22"/>
          <w:szCs w:val="22"/>
        </w:rPr>
        <w:t xml:space="preserve"> </w:t>
      </w:r>
      <w:r w:rsidRPr="00E27496">
        <w:rPr>
          <w:b/>
          <w:i/>
          <w:sz w:val="22"/>
          <w:szCs w:val="22"/>
        </w:rPr>
        <w:t>201</w:t>
      </w:r>
      <w:r w:rsidR="00694FE9">
        <w:rPr>
          <w:b/>
          <w:i/>
          <w:sz w:val="22"/>
          <w:szCs w:val="22"/>
        </w:rPr>
        <w:t>5</w:t>
      </w:r>
      <w:r w:rsidRPr="00E27496">
        <w:rPr>
          <w:b/>
          <w:i/>
          <w:sz w:val="22"/>
          <w:szCs w:val="22"/>
        </w:rPr>
        <w:t>года.</w:t>
      </w:r>
    </w:p>
    <w:p w:rsidR="007F0F95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</w:t>
      </w:r>
      <w:r w:rsidR="0012689E">
        <w:rPr>
          <w:b/>
          <w:i/>
        </w:rPr>
        <w:t>Станция назначения</w:t>
      </w:r>
      <w:r w:rsidR="0012689E" w:rsidRPr="00E54574">
        <w:rPr>
          <w:b/>
          <w:i/>
        </w:rPr>
        <w:t xml:space="preserve">  </w:t>
      </w:r>
      <w:r w:rsidRPr="00E27496">
        <w:rPr>
          <w:b/>
          <w:i/>
          <w:sz w:val="22"/>
          <w:szCs w:val="22"/>
        </w:rPr>
        <w:t>- ст. Комсомольск-на-Амуре  ДВЖД</w:t>
      </w:r>
    </w:p>
    <w:p w:rsidR="00EB39D5" w:rsidRDefault="00EB39D5" w:rsidP="006C0700">
      <w:pPr>
        <w:tabs>
          <w:tab w:val="left" w:pos="1725"/>
        </w:tabs>
        <w:rPr>
          <w:b/>
          <w:i/>
          <w:sz w:val="22"/>
          <w:szCs w:val="22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40"/>
        <w:gridCol w:w="3840"/>
        <w:gridCol w:w="1966"/>
        <w:gridCol w:w="800"/>
        <w:gridCol w:w="1080"/>
        <w:gridCol w:w="1045"/>
        <w:gridCol w:w="992"/>
      </w:tblGrid>
      <w:tr w:rsidR="00DA1BCB" w:rsidTr="00DA1BCB">
        <w:trPr>
          <w:trHeight w:val="230"/>
        </w:trPr>
        <w:tc>
          <w:tcPr>
            <w:tcW w:w="64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1BCB" w:rsidRPr="00DA1BCB" w:rsidRDefault="00DA1BCB">
            <w:pPr>
              <w:jc w:val="center"/>
              <w:rPr>
                <w:b/>
                <w:bCs/>
                <w:sz w:val="20"/>
                <w:szCs w:val="20"/>
              </w:rPr>
            </w:pPr>
            <w:r w:rsidRPr="00DA1BCB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384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1BCB" w:rsidRPr="00DA1BCB" w:rsidRDefault="00DA1BCB">
            <w:pPr>
              <w:jc w:val="center"/>
              <w:rPr>
                <w:b/>
                <w:bCs/>
                <w:sz w:val="20"/>
                <w:szCs w:val="20"/>
              </w:rPr>
            </w:pPr>
            <w:r w:rsidRPr="00DA1BCB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196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1BCB" w:rsidRPr="00DA1BCB" w:rsidRDefault="00DA1BCB">
            <w:pPr>
              <w:jc w:val="center"/>
              <w:rPr>
                <w:b/>
                <w:bCs/>
                <w:sz w:val="20"/>
                <w:szCs w:val="20"/>
              </w:rPr>
            </w:pPr>
            <w:r w:rsidRPr="00DA1BCB">
              <w:rPr>
                <w:b/>
                <w:bCs/>
                <w:sz w:val="20"/>
                <w:szCs w:val="20"/>
              </w:rPr>
              <w:t>Артикул</w:t>
            </w:r>
          </w:p>
        </w:tc>
        <w:tc>
          <w:tcPr>
            <w:tcW w:w="80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1BCB" w:rsidRPr="00DA1BCB" w:rsidRDefault="00DA1BCB">
            <w:pPr>
              <w:jc w:val="center"/>
              <w:rPr>
                <w:b/>
                <w:bCs/>
                <w:sz w:val="20"/>
                <w:szCs w:val="20"/>
              </w:rPr>
            </w:pPr>
            <w:r w:rsidRPr="00DA1BCB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BCB" w:rsidRPr="00DA1BCB" w:rsidRDefault="00DA1BCB">
            <w:pPr>
              <w:jc w:val="center"/>
              <w:rPr>
                <w:b/>
                <w:bCs/>
                <w:sz w:val="20"/>
                <w:szCs w:val="20"/>
              </w:rPr>
            </w:pPr>
            <w:r w:rsidRPr="00DA1BCB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045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BCB" w:rsidRPr="00DA1BCB" w:rsidRDefault="00DA1BCB">
            <w:pPr>
              <w:jc w:val="center"/>
              <w:rPr>
                <w:b/>
                <w:bCs/>
                <w:sz w:val="20"/>
                <w:szCs w:val="20"/>
              </w:rPr>
            </w:pPr>
            <w:r w:rsidRPr="00DA1BCB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1BCB" w:rsidRPr="00DA1BCB" w:rsidRDefault="00DA1BCB">
            <w:pPr>
              <w:jc w:val="center"/>
              <w:rPr>
                <w:b/>
                <w:bCs/>
                <w:sz w:val="20"/>
                <w:szCs w:val="20"/>
              </w:rPr>
            </w:pPr>
            <w:r w:rsidRPr="00DA1BCB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DA1BCB" w:rsidTr="00DA1BCB">
        <w:trPr>
          <w:trHeight w:val="255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DA1BCB" w:rsidRPr="00DA1BCB" w:rsidRDefault="00DA1B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4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A1BCB" w:rsidRPr="00DA1BCB" w:rsidRDefault="00DA1B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6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A1BCB" w:rsidRPr="00DA1BCB" w:rsidRDefault="00DA1B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A1BCB" w:rsidRPr="00DA1BCB" w:rsidRDefault="00DA1B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1BCB" w:rsidRPr="00DA1BCB" w:rsidRDefault="00DA1B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1BCB" w:rsidRPr="00DA1BCB" w:rsidRDefault="00DA1B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A1BCB" w:rsidRPr="00DA1BCB" w:rsidRDefault="00DA1BC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A1BCB" w:rsidTr="00DA1BCB">
        <w:trPr>
          <w:trHeight w:val="46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center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1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Бензопила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STIHL MS180 1,9л.</w:t>
            </w:r>
            <w:proofErr w:type="gramStart"/>
            <w:r w:rsidRPr="00DA1BCB">
              <w:rPr>
                <w:sz w:val="20"/>
                <w:szCs w:val="20"/>
              </w:rPr>
              <w:t>с</w:t>
            </w:r>
            <w:proofErr w:type="gramEnd"/>
            <w:r w:rsidRPr="00DA1BCB">
              <w:rPr>
                <w:sz w:val="20"/>
                <w:szCs w:val="20"/>
              </w:rPr>
              <w:t xml:space="preserve">., </w:t>
            </w:r>
            <w:proofErr w:type="gramStart"/>
            <w:r w:rsidRPr="00DA1BCB">
              <w:rPr>
                <w:sz w:val="20"/>
                <w:szCs w:val="20"/>
              </w:rPr>
              <w:t>шина</w:t>
            </w:r>
            <w:proofErr w:type="gramEnd"/>
            <w:r w:rsidRPr="00DA1BCB">
              <w:rPr>
                <w:sz w:val="20"/>
                <w:szCs w:val="20"/>
              </w:rPr>
              <w:t xml:space="preserve"> 40 см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proofErr w:type="gramStart"/>
            <w:r w:rsidRPr="00DA1BCB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</w:tr>
      <w:tr w:rsidR="00DA1BCB" w:rsidTr="00DA1BCB">
        <w:trPr>
          <w:trHeight w:val="237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center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2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Бензопила Husqvarna 445e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Husqvarna 445e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proofErr w:type="gramStart"/>
            <w:r w:rsidRPr="00DA1BCB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</w:tr>
      <w:tr w:rsidR="00DA1BCB" w:rsidTr="00DA1BCB">
        <w:trPr>
          <w:trHeight w:val="237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center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3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Валик меховой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180мм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proofErr w:type="gramStart"/>
            <w:r w:rsidRPr="00DA1BCB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</w:tr>
      <w:tr w:rsidR="00DA1BCB" w:rsidTr="00DA1BCB">
        <w:trPr>
          <w:trHeight w:val="237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center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4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Держатель для электродов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IHA 350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proofErr w:type="gramStart"/>
            <w:r w:rsidRPr="00DA1BCB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</w:tr>
      <w:tr w:rsidR="00DA1BCB" w:rsidTr="00DA1BCB">
        <w:trPr>
          <w:trHeight w:val="237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center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5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Кисть круглая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№14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proofErr w:type="gramStart"/>
            <w:r w:rsidRPr="00DA1BCB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18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</w:tr>
      <w:tr w:rsidR="00DA1BCB" w:rsidTr="00DA1BCB">
        <w:trPr>
          <w:trHeight w:val="447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center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6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 xml:space="preserve">Кисть малярная из натуральной щетины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КР-22,26,30,35,40,45,50,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proofErr w:type="gramStart"/>
            <w:r w:rsidRPr="00DA1BCB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25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</w:tr>
      <w:tr w:rsidR="00DA1BCB" w:rsidTr="00DA1BCB">
        <w:trPr>
          <w:trHeight w:val="237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center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7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 xml:space="preserve">Кисть флейцевая 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 xml:space="preserve"> КФ-40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proofErr w:type="gramStart"/>
            <w:r w:rsidRPr="00DA1BCB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31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</w:tr>
      <w:tr w:rsidR="00DA1BCB" w:rsidTr="00DA1BCB">
        <w:trPr>
          <w:trHeight w:val="237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center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8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 xml:space="preserve">Кисть флейцевая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КФ- 15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proofErr w:type="gramStart"/>
            <w:r w:rsidRPr="00DA1BCB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12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</w:tr>
      <w:tr w:rsidR="00DA1BCB" w:rsidTr="00DA1BCB">
        <w:trPr>
          <w:trHeight w:val="237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center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9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Кисть флейцевая КФ-50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КФ-50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proofErr w:type="gramStart"/>
            <w:r w:rsidRPr="00DA1BCB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33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</w:tr>
      <w:tr w:rsidR="00DA1BCB" w:rsidTr="00DA1BCB">
        <w:trPr>
          <w:trHeight w:val="237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center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10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Кисть флейцевая КФ-70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КФ-70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proofErr w:type="gramStart"/>
            <w:r w:rsidRPr="00DA1BCB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20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</w:tr>
      <w:tr w:rsidR="00DA1BCB" w:rsidTr="00DA1BCB">
        <w:trPr>
          <w:trHeight w:val="237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center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11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клеймо буквенное № 5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№ 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компл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</w:tr>
      <w:tr w:rsidR="00DA1BCB" w:rsidTr="00DA1BCB">
        <w:trPr>
          <w:trHeight w:val="237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center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12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Круг отрезной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125*1,2*22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proofErr w:type="gramStart"/>
            <w:r w:rsidRPr="00DA1BCB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</w:tr>
      <w:tr w:rsidR="00DA1BCB" w:rsidTr="00DA1BCB">
        <w:trPr>
          <w:trHeight w:val="237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center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13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Круг отрезной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230х1,6х22мм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proofErr w:type="gramStart"/>
            <w:r w:rsidRPr="00DA1BCB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17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</w:tr>
      <w:tr w:rsidR="00DA1BCB" w:rsidTr="00DA1BCB">
        <w:trPr>
          <w:trHeight w:val="237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center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14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Кувалда 6 кг 111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111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proofErr w:type="gramStart"/>
            <w:r w:rsidRPr="00DA1BCB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</w:tr>
      <w:tr w:rsidR="00DA1BCB" w:rsidTr="00DA1BCB">
        <w:trPr>
          <w:trHeight w:val="447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center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15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Кусторез  HUSQVARNA 343F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 xml:space="preserve"> HUSQVARNA 343F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proofErr w:type="gramStart"/>
            <w:r w:rsidRPr="00DA1BCB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</w:tr>
      <w:tr w:rsidR="00DA1BCB" w:rsidTr="00DA1BCB">
        <w:trPr>
          <w:trHeight w:val="188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center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16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Кусторез Husqvarna 325HD75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Husqvarna 325HD75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proofErr w:type="gramStart"/>
            <w:r w:rsidRPr="00DA1BCB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</w:tr>
      <w:tr w:rsidR="00DA1BCB" w:rsidTr="00DA1BCB">
        <w:trPr>
          <w:trHeight w:val="237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center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17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Лом стальной обыкновенный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d 28мм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proofErr w:type="gramStart"/>
            <w:r w:rsidRPr="00DA1BCB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</w:tr>
      <w:tr w:rsidR="00DA1BCB" w:rsidTr="00DA1BCB">
        <w:trPr>
          <w:trHeight w:val="237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center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18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Лопата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саперная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proofErr w:type="gramStart"/>
            <w:r w:rsidRPr="00DA1BCB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</w:tr>
      <w:tr w:rsidR="00DA1BCB" w:rsidTr="00DA1BCB">
        <w:trPr>
          <w:trHeight w:val="237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center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19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Молоток 0,4 кг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0,4 кг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proofErr w:type="gramStart"/>
            <w:r w:rsidRPr="00DA1BCB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</w:tr>
      <w:tr w:rsidR="00DA1BCB" w:rsidTr="00DA1BCB">
        <w:trPr>
          <w:trHeight w:val="447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center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20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Полотно ножовочное по металлу одн</w:t>
            </w:r>
            <w:r w:rsidRPr="00DA1BCB">
              <w:rPr>
                <w:sz w:val="20"/>
                <w:szCs w:val="20"/>
              </w:rPr>
              <w:t>о</w:t>
            </w:r>
            <w:r w:rsidRPr="00DA1BCB">
              <w:rPr>
                <w:sz w:val="20"/>
                <w:szCs w:val="20"/>
              </w:rPr>
              <w:t>стороннее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12х300мм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proofErr w:type="gramStart"/>
            <w:r w:rsidRPr="00DA1BCB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70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</w:tr>
      <w:tr w:rsidR="00DA1BCB" w:rsidTr="00DA1BCB">
        <w:trPr>
          <w:trHeight w:val="447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center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21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пресс гидравлический для опрессовки кабельных наконечников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ПГ-300+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proofErr w:type="gramStart"/>
            <w:r w:rsidRPr="00DA1BCB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</w:tr>
      <w:tr w:rsidR="00DA1BCB" w:rsidTr="00DA1BCB">
        <w:trPr>
          <w:trHeight w:val="447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center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22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Приспособление для монтажа проводов МИ-230А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МИ-230А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proofErr w:type="gramStart"/>
            <w:r w:rsidRPr="00DA1BCB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</w:tr>
      <w:tr w:rsidR="00DA1BCB" w:rsidTr="00DA1BCB">
        <w:trPr>
          <w:trHeight w:val="237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center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23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Травокосилка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Husqvarna 235R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proofErr w:type="gramStart"/>
            <w:r w:rsidRPr="00DA1BCB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</w:tr>
      <w:tr w:rsidR="00DA1BCB" w:rsidTr="00DA1BCB">
        <w:trPr>
          <w:trHeight w:val="237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center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24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Шкурка шлифовальная водостойкая тк</w:t>
            </w:r>
            <w:r w:rsidRPr="00DA1BCB">
              <w:rPr>
                <w:sz w:val="20"/>
                <w:szCs w:val="20"/>
              </w:rPr>
              <w:t>а</w:t>
            </w:r>
            <w:r w:rsidRPr="00DA1BCB">
              <w:rPr>
                <w:sz w:val="20"/>
                <w:szCs w:val="20"/>
              </w:rPr>
              <w:t>невая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№ 20 ш. 1 м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49,00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</w:tr>
      <w:tr w:rsidR="00DA1BCB" w:rsidTr="00DA1BCB">
        <w:trPr>
          <w:trHeight w:val="237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center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25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Шкурка шлифовальная водостойкая тк</w:t>
            </w:r>
            <w:r w:rsidRPr="00DA1BCB">
              <w:rPr>
                <w:sz w:val="20"/>
                <w:szCs w:val="20"/>
              </w:rPr>
              <w:t>а</w:t>
            </w:r>
            <w:r w:rsidRPr="00DA1BCB">
              <w:rPr>
                <w:sz w:val="20"/>
                <w:szCs w:val="20"/>
              </w:rPr>
              <w:t>невая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№ 8 ш. 1м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230,0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</w:tr>
      <w:tr w:rsidR="00DA1BCB" w:rsidTr="00DA1BCB">
        <w:trPr>
          <w:trHeight w:val="237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center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26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Шлифмашина угловая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AMG-2100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proofErr w:type="gramStart"/>
            <w:r w:rsidRPr="00DA1BCB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</w:tr>
      <w:tr w:rsidR="00DA1BCB" w:rsidTr="00DA1BCB">
        <w:trPr>
          <w:trHeight w:val="237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center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27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Щетка металлическая ручная 4-х рядная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4-х рядная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proofErr w:type="gramStart"/>
            <w:r w:rsidRPr="00DA1BCB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</w:tr>
      <w:tr w:rsidR="00DA1BCB" w:rsidTr="00DA1BCB">
        <w:trPr>
          <w:trHeight w:val="237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center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28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Щетка-сметка капроновая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1BCB" w:rsidRPr="00DA1BCB" w:rsidRDefault="00DA1BCB">
            <w:pPr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капроновая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proofErr w:type="gramStart"/>
            <w:r w:rsidRPr="00DA1BCB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10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A1BCB" w:rsidRPr="00DA1BCB" w:rsidRDefault="00DA1BCB">
            <w:pPr>
              <w:jc w:val="right"/>
              <w:rPr>
                <w:sz w:val="20"/>
                <w:szCs w:val="20"/>
              </w:rPr>
            </w:pPr>
            <w:r w:rsidRPr="00DA1BCB">
              <w:rPr>
                <w:sz w:val="20"/>
                <w:szCs w:val="20"/>
              </w:rPr>
              <w:t> </w:t>
            </w:r>
          </w:p>
        </w:tc>
      </w:tr>
    </w:tbl>
    <w:p w:rsidR="00EB39D5" w:rsidRDefault="00EB39D5" w:rsidP="006C0700">
      <w:pPr>
        <w:tabs>
          <w:tab w:val="left" w:pos="1725"/>
        </w:tabs>
        <w:rPr>
          <w:b/>
          <w:i/>
          <w:sz w:val="22"/>
          <w:szCs w:val="22"/>
        </w:rPr>
      </w:pPr>
    </w:p>
    <w:p w:rsidR="007F0F95" w:rsidRPr="00E27496" w:rsidRDefault="0019304F" w:rsidP="007F0F95">
      <w:pPr>
        <w:tabs>
          <w:tab w:val="left" w:pos="1725"/>
        </w:tabs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5</w:t>
      </w:r>
      <w:r w:rsidR="007F0F95" w:rsidRPr="00E27496">
        <w:rPr>
          <w:b/>
          <w:i/>
          <w:sz w:val="22"/>
          <w:szCs w:val="22"/>
        </w:rPr>
        <w:t>. Грузополучатель филиал ОАО «ДРСК» «</w:t>
      </w:r>
      <w:r w:rsidR="006170B2" w:rsidRPr="00E27496">
        <w:rPr>
          <w:b/>
          <w:i/>
          <w:sz w:val="22"/>
          <w:szCs w:val="22"/>
        </w:rPr>
        <w:t>Южно – Якутские э</w:t>
      </w:r>
      <w:r w:rsidR="007F0F95" w:rsidRPr="00E27496">
        <w:rPr>
          <w:b/>
          <w:i/>
          <w:sz w:val="22"/>
          <w:szCs w:val="22"/>
        </w:rPr>
        <w:t>лектрические сети</w:t>
      </w:r>
      <w:r w:rsidR="006170B2" w:rsidRPr="00E27496">
        <w:rPr>
          <w:b/>
          <w:i/>
          <w:sz w:val="22"/>
          <w:szCs w:val="22"/>
        </w:rPr>
        <w:t>»</w:t>
      </w:r>
      <w:r w:rsidR="007F0F95" w:rsidRPr="00E27496">
        <w:rPr>
          <w:b/>
          <w:i/>
          <w:sz w:val="22"/>
          <w:szCs w:val="22"/>
        </w:rPr>
        <w:t xml:space="preserve"> </w:t>
      </w:r>
    </w:p>
    <w:p w:rsidR="007F0F95" w:rsidRPr="00E27496" w:rsidRDefault="007F0F95" w:rsidP="007F0F95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Срок поставки – до </w:t>
      </w:r>
      <w:r w:rsidR="00E951D5">
        <w:rPr>
          <w:b/>
          <w:i/>
          <w:sz w:val="22"/>
          <w:szCs w:val="22"/>
        </w:rPr>
        <w:t>20</w:t>
      </w:r>
      <w:r w:rsidRPr="00E27496">
        <w:rPr>
          <w:b/>
          <w:i/>
          <w:sz w:val="22"/>
          <w:szCs w:val="22"/>
        </w:rPr>
        <w:t xml:space="preserve"> </w:t>
      </w:r>
      <w:r w:rsidR="00C00B06">
        <w:rPr>
          <w:b/>
          <w:i/>
          <w:sz w:val="22"/>
          <w:szCs w:val="22"/>
        </w:rPr>
        <w:t>февраля</w:t>
      </w:r>
      <w:r w:rsidRPr="00E27496">
        <w:rPr>
          <w:b/>
          <w:i/>
          <w:sz w:val="22"/>
          <w:szCs w:val="22"/>
        </w:rPr>
        <w:t xml:space="preserve"> 201</w:t>
      </w:r>
      <w:r w:rsidR="00694FE9">
        <w:rPr>
          <w:b/>
          <w:i/>
          <w:sz w:val="22"/>
          <w:szCs w:val="22"/>
        </w:rPr>
        <w:t>5</w:t>
      </w:r>
      <w:r w:rsidRPr="00E27496">
        <w:rPr>
          <w:b/>
          <w:i/>
          <w:sz w:val="22"/>
          <w:szCs w:val="22"/>
        </w:rPr>
        <w:t>года.</w:t>
      </w:r>
    </w:p>
    <w:p w:rsidR="007F0F95" w:rsidRDefault="007F0F95" w:rsidP="007F0F95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lastRenderedPageBreak/>
        <w:t xml:space="preserve">   </w:t>
      </w:r>
      <w:r w:rsidR="0012689E">
        <w:rPr>
          <w:b/>
          <w:i/>
        </w:rPr>
        <w:t>Станция назначения</w:t>
      </w:r>
      <w:r w:rsidR="0012689E" w:rsidRPr="00E54574">
        <w:rPr>
          <w:b/>
          <w:i/>
        </w:rPr>
        <w:t xml:space="preserve">  </w:t>
      </w:r>
      <w:r w:rsidRPr="00E27496">
        <w:rPr>
          <w:b/>
          <w:i/>
          <w:sz w:val="22"/>
          <w:szCs w:val="22"/>
        </w:rPr>
        <w:t>- ст.</w:t>
      </w:r>
      <w:r w:rsidR="006170B2" w:rsidRPr="00E27496">
        <w:rPr>
          <w:b/>
          <w:i/>
          <w:sz w:val="22"/>
          <w:szCs w:val="22"/>
        </w:rPr>
        <w:t xml:space="preserve"> Алдан</w:t>
      </w:r>
    </w:p>
    <w:p w:rsidR="002964F3" w:rsidRDefault="002964F3" w:rsidP="007F0F95">
      <w:pPr>
        <w:tabs>
          <w:tab w:val="left" w:pos="1725"/>
        </w:tabs>
        <w:rPr>
          <w:b/>
          <w:i/>
          <w:sz w:val="22"/>
          <w:szCs w:val="22"/>
        </w:rPr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520"/>
        <w:gridCol w:w="4031"/>
        <w:gridCol w:w="1985"/>
        <w:gridCol w:w="747"/>
        <w:gridCol w:w="840"/>
        <w:gridCol w:w="1106"/>
        <w:gridCol w:w="851"/>
      </w:tblGrid>
      <w:tr w:rsidR="002964F3" w:rsidRPr="002964F3" w:rsidTr="002964F3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4F3" w:rsidRPr="002964F3" w:rsidRDefault="002964F3" w:rsidP="002964F3">
            <w:pPr>
              <w:jc w:val="center"/>
              <w:rPr>
                <w:b/>
                <w:bCs/>
                <w:sz w:val="20"/>
                <w:szCs w:val="20"/>
              </w:rPr>
            </w:pPr>
            <w:r w:rsidRPr="002964F3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4F3" w:rsidRPr="002964F3" w:rsidRDefault="002964F3" w:rsidP="002964F3">
            <w:pPr>
              <w:jc w:val="center"/>
              <w:rPr>
                <w:b/>
                <w:bCs/>
                <w:sz w:val="20"/>
                <w:szCs w:val="20"/>
              </w:rPr>
            </w:pPr>
            <w:r w:rsidRPr="002964F3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4F3" w:rsidRPr="002964F3" w:rsidRDefault="002964F3" w:rsidP="002964F3">
            <w:pPr>
              <w:jc w:val="center"/>
              <w:rPr>
                <w:b/>
                <w:bCs/>
                <w:sz w:val="20"/>
                <w:szCs w:val="20"/>
              </w:rPr>
            </w:pPr>
            <w:r w:rsidRPr="002964F3">
              <w:rPr>
                <w:b/>
                <w:bCs/>
                <w:sz w:val="20"/>
                <w:szCs w:val="20"/>
              </w:rPr>
              <w:t>Артикул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4F3" w:rsidRPr="002964F3" w:rsidRDefault="002964F3" w:rsidP="002964F3">
            <w:pPr>
              <w:jc w:val="center"/>
              <w:rPr>
                <w:b/>
                <w:bCs/>
                <w:sz w:val="20"/>
                <w:szCs w:val="20"/>
              </w:rPr>
            </w:pPr>
            <w:r w:rsidRPr="002964F3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64F3" w:rsidRPr="002964F3" w:rsidRDefault="002964F3" w:rsidP="002964F3">
            <w:pPr>
              <w:jc w:val="center"/>
              <w:rPr>
                <w:b/>
                <w:bCs/>
                <w:sz w:val="20"/>
                <w:szCs w:val="20"/>
              </w:rPr>
            </w:pPr>
            <w:r w:rsidRPr="002964F3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106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4F3" w:rsidRPr="002964F3" w:rsidRDefault="002964F3" w:rsidP="002964F3">
            <w:pPr>
              <w:jc w:val="center"/>
              <w:rPr>
                <w:b/>
                <w:bCs/>
                <w:sz w:val="20"/>
                <w:szCs w:val="20"/>
              </w:rPr>
            </w:pPr>
            <w:r w:rsidRPr="002964F3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964F3" w:rsidRPr="002964F3" w:rsidRDefault="002964F3" w:rsidP="002964F3">
            <w:pPr>
              <w:jc w:val="center"/>
              <w:rPr>
                <w:b/>
                <w:bCs/>
                <w:sz w:val="20"/>
                <w:szCs w:val="20"/>
              </w:rPr>
            </w:pPr>
            <w:r w:rsidRPr="002964F3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2964F3" w:rsidRPr="002964F3" w:rsidTr="002964F3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2964F3" w:rsidRPr="002964F3" w:rsidRDefault="002964F3" w:rsidP="002964F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31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2964F3" w:rsidRPr="002964F3" w:rsidRDefault="002964F3" w:rsidP="002964F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2964F3" w:rsidRPr="002964F3" w:rsidRDefault="002964F3" w:rsidP="002964F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2964F3" w:rsidRPr="002964F3" w:rsidRDefault="002964F3" w:rsidP="002964F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964F3" w:rsidRPr="002964F3" w:rsidRDefault="002964F3" w:rsidP="002964F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06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964F3" w:rsidRPr="002964F3" w:rsidRDefault="002964F3" w:rsidP="002964F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2964F3" w:rsidRPr="002964F3" w:rsidRDefault="002964F3" w:rsidP="002964F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Бензопила STIHL MS-361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MS-361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Бензорез КЖГ-1Б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КЖГ-1Б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3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Бокорезы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"Евро" 180мм 127020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4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Бокорезы STURM 160мм 1020-07-2-160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STURM 160мм 1020-07-2-160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5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Бокорезы с изолированной ручкой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200мм"MATRIX"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6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Бокорезы хромированные 175 мм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175 мм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25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7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Болторез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760мм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9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45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8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Валик малярный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поролоновый  дл. 50,100,180 мм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39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9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Воздушный фильтр Stihl MS 361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Воздушный фильтр Stihl MS 361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10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Воздушный фильтр к бензобуру STIHL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БТ-45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Гайковерт  ударный аккумуляторный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BOSH GDR 10.8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12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Гвоздодер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-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13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Держатель для электродов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IHA 350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14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Диск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 б/</w:t>
            </w:r>
            <w:proofErr w:type="gramStart"/>
            <w:r w:rsidRPr="002964F3">
              <w:rPr>
                <w:sz w:val="20"/>
                <w:szCs w:val="20"/>
              </w:rPr>
              <w:t>п</w:t>
            </w:r>
            <w:proofErr w:type="gramEnd"/>
            <w:r w:rsidRPr="002964F3">
              <w:rPr>
                <w:sz w:val="20"/>
                <w:szCs w:val="20"/>
              </w:rPr>
              <w:t xml:space="preserve"> Husgvarna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15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15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Диск к кусторезу 225-24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225-24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19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16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2964F3">
              <w:rPr>
                <w:sz w:val="20"/>
                <w:szCs w:val="20"/>
              </w:rPr>
              <w:t>иск отрезной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230х2.5х22 мет Луга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20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17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Диск отрезной по металлу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22*180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50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18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Диск отрезной по металлу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д/УШМ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9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19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Дрель ударная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Makita HP 1620 33508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20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Дрель электрическая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220В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68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Зажимная державка для заточки пильных цепей Stihl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Зажимная державка для заточки пил</w:t>
            </w:r>
            <w:r w:rsidRPr="002964F3">
              <w:rPr>
                <w:sz w:val="20"/>
                <w:szCs w:val="20"/>
              </w:rPr>
              <w:t>ь</w:t>
            </w:r>
            <w:r w:rsidRPr="002964F3">
              <w:rPr>
                <w:sz w:val="20"/>
                <w:szCs w:val="20"/>
              </w:rPr>
              <w:t>ных цепей Stihl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22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Заточный круг для цепей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150х4х32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23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Зубило слесарное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200 мм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24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Зубило слесарное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250 мм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25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Кабелерез (ножницы секторные)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К-76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45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26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Катушка зажигания Stihl MS 361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Катушка зажигания Stihl MS 361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27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Кисть круглая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№4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28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Кисть круглая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№8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29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Кисть маховая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КМ-1 ГОСТ 10597-80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30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Кисть плоская КП-120*35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КП-120*35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31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Кисть побелочная из волоса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КСВ-50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32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Кисть флейцевая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КФ-40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30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33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Кисть флейцевая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КФ-25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30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34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Кисть флейцевая КФ-100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КФ-100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35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Клещи переставные для стопорных колец, 250 мм.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250 мм.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36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Ключ гаечный накидной 19х22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19х22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37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Ключ гаечный накидной 22х24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22х24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38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Ключ гаечный накидной 24х27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24х27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39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Ключ гаечный накидной 27х30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27х30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40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Ключ гаечный накидной 30х32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30х32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41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Ключ газовый № 2 КТР-2, ГОСТ19826-74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КТР-2, ГОСТ19826-74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42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Ключ рожковый 10х12 ГОСТ2839-80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ГОСТ2839-80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43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Ключ рожковый 12х14 ГОСТ2839-80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ГОСТ2839-80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44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Ключ рожковый 13х14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13х14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45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Ключ рожковый 14х17 ГОСТ2839-80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ГОСТ2839-80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46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Ключ рожковый 17*19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17*19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47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Ключ рожковый 19*22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19*22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48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Ключ рожковый 22х24 ГОСТ2839-80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ГОСТ2839-80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49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Ключ рожковый 24х27 ГОСТ2839-80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ГОСТ2839-80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50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ключ рожковый 27*30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27*30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lastRenderedPageBreak/>
              <w:t>51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Ключ рожковый 30х32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30х32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52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Ключ рожковый 8х10 ГОСТ2839-80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ГОСТ2839-80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70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53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Комлект для ухода за режущей гарнитурой Stihl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Комлект для ухода за режущей гарн</w:t>
            </w:r>
            <w:r w:rsidRPr="002964F3">
              <w:rPr>
                <w:sz w:val="20"/>
                <w:szCs w:val="20"/>
              </w:rPr>
              <w:t>и</w:t>
            </w:r>
            <w:r w:rsidRPr="002964F3">
              <w:rPr>
                <w:sz w:val="20"/>
                <w:szCs w:val="20"/>
              </w:rPr>
              <w:t>турой Stihl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54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Краскопульт SATA HRS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SATA HRS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55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Краскопульт ручной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Крос-1, 2,5л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56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Круг абразивный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250х25х32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57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Круг наждачный 200х32х25 25А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200х32х25 25А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58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Круг отрезной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230х3х22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30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59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Круг отрезной по металлу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180*22,2*1,8 мм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60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Круг шлифовальный 300х40х76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300х40х76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16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61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Круг шлифовальный ПП 250*25*32 14А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ПП 250*25*32 14А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48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62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Круглогубцы, 160, изолированные 1000</w:t>
            </w:r>
            <w:proofErr w:type="gramStart"/>
            <w:r w:rsidRPr="002964F3">
              <w:rPr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160, изолированные 1000</w:t>
            </w:r>
            <w:proofErr w:type="gramStart"/>
            <w:r w:rsidRPr="002964F3">
              <w:rPr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63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Кувалда 2 кг 111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111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64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Кувалда 5 кг 111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111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65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Лом стальной обыкновенный d 28 мм, L 180 см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d 28 мм, L 180 см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66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Молоток 0,4 кг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0,4 кг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67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Молоток с квадратным бойком 0,5 кг 111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111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68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Мотобур "STIHL"-ВТ/45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STIHL"-ВТ/45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69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Набор автомобильного инструмента, хр</w:t>
            </w:r>
            <w:r w:rsidRPr="002964F3">
              <w:rPr>
                <w:sz w:val="20"/>
                <w:szCs w:val="20"/>
              </w:rPr>
              <w:t>о</w:t>
            </w:r>
            <w:r w:rsidRPr="002964F3">
              <w:rPr>
                <w:sz w:val="20"/>
                <w:szCs w:val="20"/>
              </w:rPr>
              <w:t>мированное покрытие 19 предметов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19 предметов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компл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70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Набор гаечных головок от8-32 мм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от8-32 мм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71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Набор головок торцевых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KRAFTOOL 38 предметов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72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Набор инструмента.(Набор электрика-26 предметов</w:t>
            </w:r>
            <w:proofErr w:type="gramStart"/>
            <w:r w:rsidRPr="002964F3">
              <w:rPr>
                <w:sz w:val="20"/>
                <w:szCs w:val="20"/>
              </w:rPr>
              <w:t>.В</w:t>
            </w:r>
            <w:proofErr w:type="gramEnd"/>
            <w:r w:rsidRPr="002964F3">
              <w:rPr>
                <w:sz w:val="20"/>
                <w:szCs w:val="20"/>
              </w:rPr>
              <w:t>осток сервис) Набор из 26 предметов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Набор из 26 пре</w:t>
            </w:r>
            <w:r w:rsidRPr="002964F3">
              <w:rPr>
                <w:sz w:val="20"/>
                <w:szCs w:val="20"/>
              </w:rPr>
              <w:t>д</w:t>
            </w:r>
            <w:r w:rsidRPr="002964F3">
              <w:rPr>
                <w:sz w:val="20"/>
                <w:szCs w:val="20"/>
              </w:rPr>
              <w:t>метов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73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 xml:space="preserve">Набор ключей  рожковые 10 </w:t>
            </w: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 xml:space="preserve">рожковые 10 </w:t>
            </w: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74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Набор ключей комбинированный Sata 14 предметов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Sata 14 предметов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компл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42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75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Набор ключей комбинированных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"STAYER" ТЕХНО  6-27 мм 12штук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76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Набор ключей комбинированных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№12 в сумке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компл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77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Набор надфилей с алмазным напылением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6штук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набор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78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Набор напильников алмазных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300мм., 5 шт.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набор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79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Набор отверток диэлектрических 7 предм</w:t>
            </w:r>
            <w:r w:rsidRPr="002964F3">
              <w:rPr>
                <w:sz w:val="20"/>
                <w:szCs w:val="20"/>
              </w:rPr>
              <w:t>е</w:t>
            </w:r>
            <w:r w:rsidRPr="002964F3">
              <w:rPr>
                <w:sz w:val="20"/>
                <w:szCs w:val="20"/>
              </w:rPr>
              <w:t>тов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09301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80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Набор плашек и метчиков 40 предметов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Набор плашек и метчиков 40 пре</w:t>
            </w:r>
            <w:r w:rsidRPr="002964F3">
              <w:rPr>
                <w:sz w:val="20"/>
                <w:szCs w:val="20"/>
              </w:rPr>
              <w:t>д</w:t>
            </w:r>
            <w:r w:rsidRPr="002964F3">
              <w:rPr>
                <w:sz w:val="20"/>
                <w:szCs w:val="20"/>
              </w:rPr>
              <w:t>метов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набор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81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 xml:space="preserve">Набор сверел 3,0-4,5 (10 </w:t>
            </w: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  <w:r w:rsidRPr="002964F3">
              <w:rPr>
                <w:sz w:val="20"/>
                <w:szCs w:val="20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 xml:space="preserve">3,0-4,5 (10 </w:t>
            </w: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  <w:r w:rsidRPr="002964F3">
              <w:rPr>
                <w:sz w:val="20"/>
                <w:szCs w:val="20"/>
              </w:rPr>
              <w:t>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компл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82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 xml:space="preserve">Набор сверел по металлу 1,0-10 (21 </w:t>
            </w: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  <w:r w:rsidRPr="002964F3">
              <w:rPr>
                <w:sz w:val="20"/>
                <w:szCs w:val="20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 xml:space="preserve">1,0-10 (21 </w:t>
            </w: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  <w:r w:rsidRPr="002964F3">
              <w:rPr>
                <w:sz w:val="20"/>
                <w:szCs w:val="20"/>
              </w:rPr>
              <w:t>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83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Набор сверл 2-12 мм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2-12 мм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84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набор сверл по металлу №19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№19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компл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85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набор торцовых ключей ТК-2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ТК-2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86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Набор шестигранных ключей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5 штук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компл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87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Нагнетатель масла 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-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88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Напильник круглый 250 №1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250 №1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89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Напильник круглый 250№2 ГОСТ1465-80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ГОСТ1465-80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90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Напильник круглый 300№2 ГОСТ1465-80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ГОСТ1465-80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91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Напильник круглый Stihl для цепей 3/8, D 5,2 x 200 мм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Для цепей 3/8, D 5,2 x 200 мм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16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92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Напильник плоский 250 №1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250 №1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93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Напильник плоский 250 №2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250 №2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94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Напильник плоский Stihl L 150 мм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L 150 мм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8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95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Напильник полукруглый 250 № 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250 № 2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96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Напильник полукруглый 250-350 №1,2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250-350 №1,2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97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Напильник трехгранный 250 №1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250 №1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98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Напильник трехгранный 250 №2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250 №2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99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Напильник трехгранный 250 №3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250 №3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100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Нож монтерский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НМИ</w:t>
            </w:r>
            <w:proofErr w:type="gramStart"/>
            <w:r w:rsidRPr="002964F3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101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Ножницы по металлу 250 мм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250 мм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102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Ножницы по металлу 290 мм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290 мм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lastRenderedPageBreak/>
              <w:t>103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Ножницы секторные (кабелерез - траверс</w:t>
            </w:r>
            <w:r w:rsidRPr="002964F3">
              <w:rPr>
                <w:sz w:val="20"/>
                <w:szCs w:val="20"/>
              </w:rPr>
              <w:t>о</w:t>
            </w:r>
            <w:r w:rsidRPr="002964F3">
              <w:rPr>
                <w:sz w:val="20"/>
                <w:szCs w:val="20"/>
              </w:rPr>
              <w:t>рез) КТ-13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КТ-13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104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Ножовка по дереву 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-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105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Отвертка крестообразная 180х100х5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180х100х5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106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Отвертка плоская 180 х 0.5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180 х 0.5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44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107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Пассатижи, 160, изолированные 1000</w:t>
            </w:r>
            <w:proofErr w:type="gramStart"/>
            <w:r w:rsidRPr="002964F3">
              <w:rPr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160, изолированные 1000</w:t>
            </w:r>
            <w:proofErr w:type="gramStart"/>
            <w:r w:rsidRPr="002964F3">
              <w:rPr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38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108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Патрон токарный 3-х кулачковый d=250мм СТД-250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СТД-250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109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Паяльник электрический 40 W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40 W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110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Паяльник электрический 65 Вт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65 Вт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111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Паяльник электрический 80 Вт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80 Вт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112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Паяльник электрический 90Вт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90Вт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66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113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Пила цепная ПЦ-400 2100Вт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ПЦ-400 2100Вт наибольшая длина реза 400мм 5кг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114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Пластиковая ручка для напильника Stihl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Пластиковая ручка для напильника Stihl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115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Плашка.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М 18*2,5 95576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9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116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Плашки М16х2 ГОСТ 9740-71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М16х2 ГОСТ 9740-71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9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117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Плашки М20х2,5 ГОСТ 9740-71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М20х2,5 ГОСТ 9740-71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9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118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Плоскогубцы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180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119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Полотно ножовочное 13х310х0,8 ГОСТ 6645-68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ГОСТ 6645-68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70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120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Полотно ножовочное по металлу одност</w:t>
            </w:r>
            <w:r w:rsidRPr="002964F3">
              <w:rPr>
                <w:sz w:val="20"/>
                <w:szCs w:val="20"/>
              </w:rPr>
              <w:t>о</w:t>
            </w:r>
            <w:r w:rsidRPr="002964F3">
              <w:rPr>
                <w:sz w:val="20"/>
                <w:szCs w:val="20"/>
              </w:rPr>
              <w:t>роннее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12х300мм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80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121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Полотно ножовочное ручное по металу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ГОСТ 6645-86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60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122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Помпа (насадка для бензопилы Stihl) МП-85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МП-85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123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Пресс ручной гидравлический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ПГОН-202-(Ш16/300)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124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Приспособление для монтажа проводов МИ-230А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МИ-230А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125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резец подрезной 25х16 Т5К10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25х16 Т5К10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15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126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Резец подрезной отогнутый 16х25</w:t>
            </w:r>
            <w:proofErr w:type="gramStart"/>
            <w:r w:rsidRPr="002964F3">
              <w:rPr>
                <w:sz w:val="20"/>
                <w:szCs w:val="20"/>
              </w:rPr>
              <w:t xml:space="preserve"> Т</w:t>
            </w:r>
            <w:proofErr w:type="gramEnd"/>
            <w:r w:rsidRPr="002964F3">
              <w:rPr>
                <w:sz w:val="20"/>
                <w:szCs w:val="20"/>
              </w:rPr>
              <w:t xml:space="preserve"> 15 К6 ГОСТ 18880-73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16х25</w:t>
            </w:r>
            <w:proofErr w:type="gramStart"/>
            <w:r w:rsidRPr="002964F3">
              <w:rPr>
                <w:sz w:val="20"/>
                <w:szCs w:val="20"/>
              </w:rPr>
              <w:t xml:space="preserve"> Т</w:t>
            </w:r>
            <w:proofErr w:type="gramEnd"/>
            <w:r w:rsidRPr="002964F3">
              <w:rPr>
                <w:sz w:val="20"/>
                <w:szCs w:val="20"/>
              </w:rPr>
              <w:t xml:space="preserve"> 15 К6 ГОСТ 18880-73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127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Резец прорезной и отрезной 25х25х200 Т15К6 ГОСТ 18874-73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Т15К6 ГОСТ 18874-73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25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128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резец проходной отогнутый 25х16 Т5К10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25х16 Т5К10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129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резец проходной прямой 25х16 ВК 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25х16 ВК 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130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Рулетка 10 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10 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131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Рулетка 20 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20 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132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Рулетка 5 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5 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133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Рулетка 50 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50 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9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134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Сверло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20,9 к/х ср.с. Р6М5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135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Сверло к бензобуру STIHL D=22  L=460мм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D=22  L=460мм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136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Сверло к бензобуру STIHL D=22 L=600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D=22 L=600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137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Сверло по металлу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d 3,0х100 мм 2 шт</w:t>
            </w:r>
            <w:r w:rsidRPr="002964F3">
              <w:rPr>
                <w:sz w:val="20"/>
                <w:szCs w:val="20"/>
              </w:rPr>
              <w:t>у</w:t>
            </w:r>
            <w:r w:rsidRPr="002964F3">
              <w:rPr>
                <w:sz w:val="20"/>
                <w:szCs w:val="20"/>
              </w:rPr>
              <w:t>ки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упак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138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Сверло по металлу 4,0мм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4,0мм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8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139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Сверло по металлу 6,0мм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6,0мм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9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140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Сверло по металлу 8,0мм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8,0мм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141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Сверло с  цилиндрическим хвостовиком 14,0 ТУ</w:t>
            </w:r>
            <w:proofErr w:type="gramStart"/>
            <w:r w:rsidRPr="002964F3">
              <w:rPr>
                <w:sz w:val="20"/>
                <w:szCs w:val="20"/>
              </w:rPr>
              <w:t>2</w:t>
            </w:r>
            <w:proofErr w:type="gramEnd"/>
            <w:r w:rsidRPr="002964F3">
              <w:rPr>
                <w:sz w:val="20"/>
                <w:szCs w:val="20"/>
              </w:rPr>
              <w:t>,35,54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14,0 ТУ</w:t>
            </w:r>
            <w:proofErr w:type="gramStart"/>
            <w:r w:rsidRPr="002964F3">
              <w:rPr>
                <w:sz w:val="20"/>
                <w:szCs w:val="20"/>
              </w:rPr>
              <w:t>2</w:t>
            </w:r>
            <w:proofErr w:type="gramEnd"/>
            <w:r w:rsidRPr="002964F3">
              <w:rPr>
                <w:sz w:val="20"/>
                <w:szCs w:val="20"/>
              </w:rPr>
              <w:t>,35,54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142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Сверло с  цилиндрическим хвостовиком 16,0 ТУ</w:t>
            </w:r>
            <w:proofErr w:type="gramStart"/>
            <w:r w:rsidRPr="002964F3">
              <w:rPr>
                <w:sz w:val="20"/>
                <w:szCs w:val="20"/>
              </w:rPr>
              <w:t>2</w:t>
            </w:r>
            <w:proofErr w:type="gramEnd"/>
            <w:r w:rsidRPr="002964F3">
              <w:rPr>
                <w:sz w:val="20"/>
                <w:szCs w:val="20"/>
              </w:rPr>
              <w:t>,35,54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16,0 ТУ</w:t>
            </w:r>
            <w:proofErr w:type="gramStart"/>
            <w:r w:rsidRPr="002964F3">
              <w:rPr>
                <w:sz w:val="20"/>
                <w:szCs w:val="20"/>
              </w:rPr>
              <w:t>2</w:t>
            </w:r>
            <w:proofErr w:type="gramEnd"/>
            <w:r w:rsidRPr="002964F3">
              <w:rPr>
                <w:sz w:val="20"/>
                <w:szCs w:val="20"/>
              </w:rPr>
              <w:t>,35,54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143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Сверло с коническим хвостовиком 21,0   ТУ</w:t>
            </w:r>
            <w:proofErr w:type="gramStart"/>
            <w:r w:rsidRPr="002964F3">
              <w:rPr>
                <w:sz w:val="20"/>
                <w:szCs w:val="20"/>
              </w:rPr>
              <w:t>2</w:t>
            </w:r>
            <w:proofErr w:type="gramEnd"/>
            <w:r w:rsidRPr="002964F3">
              <w:rPr>
                <w:sz w:val="20"/>
                <w:szCs w:val="20"/>
              </w:rPr>
              <w:t>,35,54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21,0   ТУ</w:t>
            </w:r>
            <w:proofErr w:type="gramStart"/>
            <w:r w:rsidRPr="002964F3">
              <w:rPr>
                <w:sz w:val="20"/>
                <w:szCs w:val="20"/>
              </w:rPr>
              <w:t>2</w:t>
            </w:r>
            <w:proofErr w:type="gramEnd"/>
            <w:r w:rsidRPr="002964F3">
              <w:rPr>
                <w:sz w:val="20"/>
                <w:szCs w:val="20"/>
              </w:rPr>
              <w:t>,35,54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144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Сверло с коническим хвостовиком 22,0   ТУ</w:t>
            </w:r>
            <w:proofErr w:type="gramStart"/>
            <w:r w:rsidRPr="002964F3">
              <w:rPr>
                <w:sz w:val="20"/>
                <w:szCs w:val="20"/>
              </w:rPr>
              <w:t>2</w:t>
            </w:r>
            <w:proofErr w:type="gramEnd"/>
            <w:r w:rsidRPr="002964F3">
              <w:rPr>
                <w:sz w:val="20"/>
                <w:szCs w:val="20"/>
              </w:rPr>
              <w:t>,35,54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22,0   ТУ</w:t>
            </w:r>
            <w:proofErr w:type="gramStart"/>
            <w:r w:rsidRPr="002964F3">
              <w:rPr>
                <w:sz w:val="20"/>
                <w:szCs w:val="20"/>
              </w:rPr>
              <w:t>2</w:t>
            </w:r>
            <w:proofErr w:type="gramEnd"/>
            <w:r w:rsidRPr="002964F3">
              <w:rPr>
                <w:sz w:val="20"/>
                <w:szCs w:val="20"/>
              </w:rPr>
              <w:t>,35,54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145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Сверло с коническим хвостовиком 23,0   ТУ</w:t>
            </w:r>
            <w:proofErr w:type="gramStart"/>
            <w:r w:rsidRPr="002964F3">
              <w:rPr>
                <w:sz w:val="20"/>
                <w:szCs w:val="20"/>
              </w:rPr>
              <w:t>2</w:t>
            </w:r>
            <w:proofErr w:type="gramEnd"/>
            <w:r w:rsidRPr="002964F3">
              <w:rPr>
                <w:sz w:val="20"/>
                <w:szCs w:val="20"/>
              </w:rPr>
              <w:t>,35,54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23,0   ТУ</w:t>
            </w:r>
            <w:proofErr w:type="gramStart"/>
            <w:r w:rsidRPr="002964F3">
              <w:rPr>
                <w:sz w:val="20"/>
                <w:szCs w:val="20"/>
              </w:rPr>
              <w:t>2</w:t>
            </w:r>
            <w:proofErr w:type="gramEnd"/>
            <w:r w:rsidRPr="002964F3">
              <w:rPr>
                <w:sz w:val="20"/>
                <w:szCs w:val="20"/>
              </w:rPr>
              <w:t>,35,54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146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Сверло с центром и подрезателями 20мм 22053-76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20мм 22053-76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lastRenderedPageBreak/>
              <w:t>147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Сверло с центром и подрезателями 22мм 22053-76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22мм 22053-76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148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Сверло с цилиндрическим востовиком 18,0 ТУ</w:t>
            </w:r>
            <w:proofErr w:type="gramStart"/>
            <w:r w:rsidRPr="002964F3">
              <w:rPr>
                <w:sz w:val="20"/>
                <w:szCs w:val="20"/>
              </w:rPr>
              <w:t>2</w:t>
            </w:r>
            <w:proofErr w:type="gramEnd"/>
            <w:r w:rsidRPr="002964F3">
              <w:rPr>
                <w:sz w:val="20"/>
                <w:szCs w:val="20"/>
              </w:rPr>
              <w:t>,35,54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18,0 ТУ</w:t>
            </w:r>
            <w:proofErr w:type="gramStart"/>
            <w:r w:rsidRPr="002964F3">
              <w:rPr>
                <w:sz w:val="20"/>
                <w:szCs w:val="20"/>
              </w:rPr>
              <w:t>2</w:t>
            </w:r>
            <w:proofErr w:type="gramEnd"/>
            <w:r w:rsidRPr="002964F3">
              <w:rPr>
                <w:sz w:val="20"/>
                <w:szCs w:val="20"/>
              </w:rPr>
              <w:t>,35,54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149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Сверло с цилиндрическим хвостиком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10мм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150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Сверло с цилиндрическим хвостиком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12,0 ТУ 2,35,54,ГОСТ 10902-77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151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Сверло с цилиндрическим хвостовиком д-10,5 ТУ 2,35,54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д-10,5 ТУ 2,35,54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152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Сверло с цилиндрическим хвостовиком д-12 ТУ 2,35,54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д-12 ТУ 2,35,54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153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Свеча зажигания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Bosch WSR6F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9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154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Станок ножовочный РН-1300х13Х 6ВФ (В2Фх13)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РН-1300х13Х 6ВФ (В2Фх13)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155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Стеклорез роликовый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156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Тиски слесарные 200мм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200мм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157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Тиски слесарные ТС-160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ТС-160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158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Топор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1,25кг. Та</w:t>
            </w:r>
            <w:r w:rsidRPr="002964F3">
              <w:rPr>
                <w:sz w:val="20"/>
                <w:szCs w:val="20"/>
              </w:rPr>
              <w:t>й</w:t>
            </w:r>
            <w:r w:rsidRPr="002964F3">
              <w:rPr>
                <w:sz w:val="20"/>
                <w:szCs w:val="20"/>
              </w:rPr>
              <w:t>га</w:t>
            </w:r>
            <w:proofErr w:type="gramStart"/>
            <w:r w:rsidRPr="002964F3">
              <w:rPr>
                <w:sz w:val="20"/>
                <w:szCs w:val="20"/>
              </w:rPr>
              <w:t>.в</w:t>
            </w:r>
            <w:proofErr w:type="gramEnd"/>
            <w:r w:rsidRPr="002964F3">
              <w:rPr>
                <w:sz w:val="20"/>
                <w:szCs w:val="20"/>
              </w:rPr>
              <w:t>алочный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159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Топор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1,8кг. ИЖ с дерев</w:t>
            </w:r>
            <w:proofErr w:type="gramStart"/>
            <w:r w:rsidRPr="002964F3">
              <w:rPr>
                <w:sz w:val="20"/>
                <w:szCs w:val="20"/>
              </w:rPr>
              <w:t>.</w:t>
            </w:r>
            <w:proofErr w:type="gramEnd"/>
            <w:r w:rsidRPr="002964F3">
              <w:rPr>
                <w:sz w:val="20"/>
                <w:szCs w:val="20"/>
              </w:rPr>
              <w:t xml:space="preserve"> </w:t>
            </w:r>
            <w:proofErr w:type="gramStart"/>
            <w:r w:rsidRPr="002964F3">
              <w:rPr>
                <w:sz w:val="20"/>
                <w:szCs w:val="20"/>
              </w:rPr>
              <w:t>р</w:t>
            </w:r>
            <w:proofErr w:type="gramEnd"/>
            <w:r w:rsidRPr="002964F3">
              <w:rPr>
                <w:sz w:val="20"/>
                <w:szCs w:val="20"/>
              </w:rPr>
              <w:t>учкой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160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топор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без топорища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161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Утконосы ГОСТ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ГОСТ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162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Цепь к бензопиле Stihl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66 зубьев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63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163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Шина к бензопиле Stihl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45 см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9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164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Шкурка шлифовальная водостойкая ткан</w:t>
            </w:r>
            <w:r w:rsidRPr="002964F3">
              <w:rPr>
                <w:sz w:val="20"/>
                <w:szCs w:val="20"/>
              </w:rPr>
              <w:t>е</w:t>
            </w:r>
            <w:r w:rsidRPr="002964F3">
              <w:rPr>
                <w:sz w:val="20"/>
                <w:szCs w:val="20"/>
              </w:rPr>
              <w:t>вая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№ 20 ш. 1 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м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165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Шкурка шлифовальная водостойкая ткан</w:t>
            </w:r>
            <w:r w:rsidRPr="002964F3">
              <w:rPr>
                <w:sz w:val="20"/>
                <w:szCs w:val="20"/>
              </w:rPr>
              <w:t>е</w:t>
            </w:r>
            <w:r w:rsidRPr="002964F3">
              <w:rPr>
                <w:sz w:val="20"/>
                <w:szCs w:val="20"/>
              </w:rPr>
              <w:t>вая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№ 63 ш. 1 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м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166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Шкурка шлифовальная водостойкая ткан</w:t>
            </w:r>
            <w:r w:rsidRPr="002964F3">
              <w:rPr>
                <w:sz w:val="20"/>
                <w:szCs w:val="20"/>
              </w:rPr>
              <w:t>е</w:t>
            </w:r>
            <w:r w:rsidRPr="002964F3">
              <w:rPr>
                <w:sz w:val="20"/>
                <w:szCs w:val="20"/>
              </w:rPr>
              <w:t>вая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№ 8 ш. 1м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м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54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167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Шлифмашина угловая УШМ-2300М 2300Вт 4,4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2300Вт 4,4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168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Шлифмашинка угловая Bort BWS 901 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Bort BWS 901 N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169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Шуруповерт "Макита 6271 DWAE" 12В, 2а/ч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"Макита 6271 DWAE" 12В, 2а/ч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  <w:tr w:rsidR="002964F3" w:rsidRPr="002964F3" w:rsidTr="002964F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center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170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Щетка металлическая ручная 4-х рядная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64F3" w:rsidRPr="002964F3" w:rsidRDefault="002964F3" w:rsidP="002964F3">
            <w:pPr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4-х рядная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proofErr w:type="gramStart"/>
            <w:r w:rsidRPr="002964F3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30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2964F3" w:rsidRPr="002964F3" w:rsidRDefault="002964F3" w:rsidP="002964F3">
            <w:pPr>
              <w:jc w:val="right"/>
              <w:rPr>
                <w:sz w:val="20"/>
                <w:szCs w:val="20"/>
              </w:rPr>
            </w:pPr>
            <w:r w:rsidRPr="002964F3">
              <w:rPr>
                <w:sz w:val="20"/>
                <w:szCs w:val="20"/>
              </w:rPr>
              <w:t> </w:t>
            </w:r>
          </w:p>
        </w:tc>
      </w:tr>
    </w:tbl>
    <w:p w:rsidR="002964F3" w:rsidRDefault="002964F3" w:rsidP="007F0F95">
      <w:pPr>
        <w:tabs>
          <w:tab w:val="left" w:pos="1725"/>
        </w:tabs>
        <w:rPr>
          <w:b/>
          <w:i/>
          <w:sz w:val="22"/>
          <w:szCs w:val="22"/>
        </w:rPr>
      </w:pPr>
    </w:p>
    <w:p w:rsidR="003D2A76" w:rsidRPr="0052470B" w:rsidRDefault="00DD6348" w:rsidP="008E17C9">
      <w:pPr>
        <w:ind w:left="-284" w:firstLine="142"/>
        <w:jc w:val="both"/>
        <w:rPr>
          <w:b/>
        </w:rPr>
      </w:pPr>
      <w:r w:rsidRPr="0052470B">
        <w:rPr>
          <w:b/>
        </w:rPr>
        <w:t>2.  Общие требования к условиям поставки продукции</w:t>
      </w:r>
      <w:r w:rsidR="0052470B" w:rsidRPr="0052470B">
        <w:rPr>
          <w:b/>
        </w:rPr>
        <w:t xml:space="preserve"> (</w:t>
      </w:r>
      <w:r w:rsidR="0052470B" w:rsidRPr="0052470B">
        <w:rPr>
          <w:b/>
          <w:u w:val="single"/>
        </w:rPr>
        <w:t>Оценочные критерии</w:t>
      </w:r>
      <w:r w:rsidR="0052470B" w:rsidRPr="0052470B">
        <w:rPr>
          <w:b/>
        </w:rPr>
        <w:t>)</w:t>
      </w:r>
    </w:p>
    <w:p w:rsidR="002229DB" w:rsidRPr="003D2A76" w:rsidRDefault="002229DB" w:rsidP="008E17C9">
      <w:pPr>
        <w:ind w:left="-284" w:firstLine="142"/>
        <w:jc w:val="both"/>
        <w:rPr>
          <w:b/>
          <w:i/>
        </w:rPr>
      </w:pPr>
    </w:p>
    <w:p w:rsidR="00F34915" w:rsidRDefault="00770984" w:rsidP="008E17C9">
      <w:pPr>
        <w:ind w:left="-284" w:firstLine="142"/>
        <w:jc w:val="both"/>
      </w:pPr>
      <w:r w:rsidRPr="008E17C9">
        <w:rPr>
          <w:b/>
        </w:rPr>
        <w:t>2.1</w:t>
      </w:r>
      <w:r w:rsidR="00F34915" w:rsidRPr="008E17C9">
        <w:rPr>
          <w:b/>
        </w:rPr>
        <w:t>.</w:t>
      </w:r>
      <w:r w:rsidR="00F34915" w:rsidRPr="00F34915">
        <w:t xml:space="preserve"> </w:t>
      </w:r>
      <w:r w:rsidR="0052470B">
        <w:t>Срок поставки продукции на склад Грузополучателя</w:t>
      </w:r>
      <w:r w:rsidR="00FD50E8">
        <w:t xml:space="preserve"> </w:t>
      </w:r>
      <w:r w:rsidR="00F44A94" w:rsidRPr="00F44A94">
        <w:rPr>
          <w:b/>
        </w:rPr>
        <w:t xml:space="preserve">до </w:t>
      </w:r>
      <w:r w:rsidR="006170B2">
        <w:rPr>
          <w:b/>
        </w:rPr>
        <w:t>15</w:t>
      </w:r>
      <w:r w:rsidR="00F44A94" w:rsidRPr="00F44A94">
        <w:rPr>
          <w:b/>
        </w:rPr>
        <w:t xml:space="preserve"> </w:t>
      </w:r>
      <w:r w:rsidR="00AD09E9">
        <w:rPr>
          <w:b/>
        </w:rPr>
        <w:t xml:space="preserve">февраля </w:t>
      </w:r>
      <w:r w:rsidR="00F44A94" w:rsidRPr="00F44A94">
        <w:rPr>
          <w:b/>
        </w:rPr>
        <w:t>201</w:t>
      </w:r>
      <w:r w:rsidR="0052470B">
        <w:rPr>
          <w:b/>
        </w:rPr>
        <w:t>5</w:t>
      </w:r>
      <w:r w:rsidR="00F44A94" w:rsidRPr="00F44A94">
        <w:rPr>
          <w:b/>
        </w:rPr>
        <w:t>года</w:t>
      </w:r>
      <w:r w:rsidR="00F44A94">
        <w:t>.</w:t>
      </w:r>
      <w:r w:rsidR="00F34915">
        <w:t xml:space="preserve"> </w:t>
      </w:r>
    </w:p>
    <w:p w:rsidR="00C43BF9" w:rsidRDefault="00770984" w:rsidP="008E17C9">
      <w:pPr>
        <w:ind w:left="-284" w:firstLine="142"/>
        <w:jc w:val="both"/>
      </w:pPr>
      <w:r w:rsidRPr="008E17C9">
        <w:rPr>
          <w:b/>
        </w:rPr>
        <w:t>2.2</w:t>
      </w:r>
      <w:r w:rsidR="00E77FB1" w:rsidRPr="008E17C9">
        <w:rPr>
          <w:b/>
        </w:rPr>
        <w:t xml:space="preserve"> </w:t>
      </w:r>
      <w:r w:rsidR="0019223B" w:rsidRPr="008E17C9">
        <w:rPr>
          <w:b/>
        </w:rPr>
        <w:t>.</w:t>
      </w:r>
      <w:r w:rsidR="003C498F" w:rsidRPr="003C498F">
        <w:t>О</w:t>
      </w:r>
      <w:r w:rsidR="00DF1011">
        <w:t>плата</w:t>
      </w:r>
      <w:r w:rsidR="0052470B">
        <w:t xml:space="preserve"> за поставленную продукцию осуществляется</w:t>
      </w:r>
      <w:r w:rsidR="00E67229">
        <w:t xml:space="preserve"> </w:t>
      </w:r>
      <w:r w:rsidR="00E67229" w:rsidRPr="008E17C9">
        <w:rPr>
          <w:b/>
        </w:rPr>
        <w:t>до</w:t>
      </w:r>
      <w:r w:rsidR="0052470B" w:rsidRPr="008E17C9">
        <w:rPr>
          <w:b/>
        </w:rPr>
        <w:t xml:space="preserve"> 15 </w:t>
      </w:r>
      <w:r w:rsidR="00AD09E9">
        <w:rPr>
          <w:b/>
        </w:rPr>
        <w:t>марта</w:t>
      </w:r>
      <w:r w:rsidR="0052470B" w:rsidRPr="008E17C9">
        <w:rPr>
          <w:b/>
        </w:rPr>
        <w:t xml:space="preserve"> 2015</w:t>
      </w:r>
      <w:r w:rsidR="00E67229" w:rsidRPr="008E17C9">
        <w:rPr>
          <w:b/>
        </w:rPr>
        <w:t>года</w:t>
      </w:r>
      <w:r w:rsidR="0052470B" w:rsidRPr="008E17C9">
        <w:rPr>
          <w:b/>
        </w:rPr>
        <w:t>.</w:t>
      </w:r>
    </w:p>
    <w:p w:rsidR="00DD6348" w:rsidRDefault="00E77FB1" w:rsidP="008E17C9">
      <w:pPr>
        <w:ind w:left="-284" w:firstLine="142"/>
        <w:jc w:val="both"/>
      </w:pPr>
      <w:r w:rsidRPr="008E17C9">
        <w:rPr>
          <w:b/>
        </w:rPr>
        <w:t>2.3</w:t>
      </w:r>
      <w:r w:rsidR="00952B71" w:rsidRPr="008E17C9">
        <w:rPr>
          <w:b/>
        </w:rPr>
        <w:t>.</w:t>
      </w:r>
      <w:r w:rsidR="00952B71">
        <w:t xml:space="preserve"> </w:t>
      </w:r>
      <w:r w:rsidR="00DF1011" w:rsidRPr="00952B71">
        <w:t>Все цены в предложении должны включать все налоги, транспортные расходы и другие обяз</w:t>
      </w:r>
      <w:r w:rsidR="00DF1011" w:rsidRPr="00952B71">
        <w:t>а</w:t>
      </w:r>
      <w:r w:rsidR="00DF1011" w:rsidRPr="00952B71">
        <w:t>тельные платежи, стоимость всех сопутствующих работ (услуг),  а также все скидки, предлагаемые поставщиком</w:t>
      </w:r>
      <w:r w:rsidR="00DF1011">
        <w:t xml:space="preserve">. </w:t>
      </w:r>
    </w:p>
    <w:p w:rsidR="00DC56AE" w:rsidRDefault="00DC56AE" w:rsidP="008E17C9">
      <w:pPr>
        <w:ind w:left="-284" w:firstLine="142"/>
        <w:jc w:val="both"/>
      </w:pPr>
    </w:p>
    <w:p w:rsidR="00E77FB1" w:rsidRPr="00630FB4" w:rsidRDefault="00E77FB1" w:rsidP="008E17C9">
      <w:pPr>
        <w:pStyle w:val="a9"/>
        <w:tabs>
          <w:tab w:val="clear" w:pos="1844"/>
          <w:tab w:val="left" w:pos="1134"/>
        </w:tabs>
        <w:spacing w:line="240" w:lineRule="auto"/>
        <w:ind w:left="-142" w:firstLine="0"/>
        <w:rPr>
          <w:b/>
          <w:sz w:val="24"/>
          <w:szCs w:val="24"/>
        </w:rPr>
      </w:pPr>
      <w:r w:rsidRPr="00630FB4">
        <w:rPr>
          <w:b/>
          <w:sz w:val="24"/>
          <w:szCs w:val="24"/>
        </w:rPr>
        <w:t>3</w:t>
      </w:r>
      <w:r w:rsidR="00C43BF9" w:rsidRPr="00630FB4">
        <w:rPr>
          <w:b/>
          <w:sz w:val="24"/>
          <w:szCs w:val="24"/>
        </w:rPr>
        <w:t>.</w:t>
      </w:r>
      <w:r w:rsidR="00DD6348" w:rsidRPr="00630FB4">
        <w:rPr>
          <w:b/>
          <w:sz w:val="24"/>
          <w:szCs w:val="24"/>
        </w:rPr>
        <w:t xml:space="preserve">  Требования к поставляемой продукции (обязательные условия Заказчика</w:t>
      </w:r>
      <w:r w:rsidR="00630FB4" w:rsidRPr="00630FB4">
        <w:rPr>
          <w:b/>
          <w:sz w:val="24"/>
          <w:szCs w:val="24"/>
        </w:rPr>
        <w:t xml:space="preserve">, являются </w:t>
      </w:r>
      <w:r w:rsidR="00630FB4" w:rsidRPr="00630FB4">
        <w:rPr>
          <w:b/>
          <w:sz w:val="24"/>
          <w:szCs w:val="24"/>
          <w:u w:val="single"/>
        </w:rPr>
        <w:t>отб</w:t>
      </w:r>
      <w:r w:rsidR="00630FB4" w:rsidRPr="00630FB4">
        <w:rPr>
          <w:b/>
          <w:sz w:val="24"/>
          <w:szCs w:val="24"/>
          <w:u w:val="single"/>
        </w:rPr>
        <w:t>о</w:t>
      </w:r>
      <w:r w:rsidR="00630FB4" w:rsidRPr="00630FB4">
        <w:rPr>
          <w:b/>
          <w:sz w:val="24"/>
          <w:szCs w:val="24"/>
          <w:u w:val="single"/>
        </w:rPr>
        <w:t>рочными критериями</w:t>
      </w:r>
      <w:r w:rsidR="00DD6348" w:rsidRPr="00630FB4">
        <w:rPr>
          <w:b/>
          <w:sz w:val="24"/>
          <w:szCs w:val="24"/>
        </w:rPr>
        <w:t>)</w:t>
      </w:r>
      <w:r w:rsidR="00C23147" w:rsidRPr="00630FB4">
        <w:rPr>
          <w:b/>
          <w:sz w:val="24"/>
          <w:szCs w:val="24"/>
        </w:rPr>
        <w:t xml:space="preserve"> </w:t>
      </w:r>
    </w:p>
    <w:p w:rsidR="00FD50E8" w:rsidRDefault="00FD50E8" w:rsidP="0033129B">
      <w:pPr>
        <w:pStyle w:val="a9"/>
        <w:tabs>
          <w:tab w:val="clear" w:pos="1844"/>
          <w:tab w:val="left" w:pos="1134"/>
        </w:tabs>
        <w:spacing w:line="240" w:lineRule="auto"/>
        <w:ind w:left="-284" w:firstLine="0"/>
        <w:rPr>
          <w:b/>
          <w:sz w:val="24"/>
          <w:szCs w:val="24"/>
        </w:rPr>
      </w:pPr>
    </w:p>
    <w:p w:rsidR="00680331" w:rsidRPr="00B930CC" w:rsidRDefault="00E77FB1" w:rsidP="008E17C9">
      <w:pPr>
        <w:ind w:left="-142"/>
        <w:jc w:val="both"/>
        <w:rPr>
          <w:bCs/>
        </w:rPr>
      </w:pPr>
      <w:r w:rsidRPr="008E17C9">
        <w:rPr>
          <w:b/>
        </w:rPr>
        <w:t>3.1</w:t>
      </w:r>
      <w:r w:rsidR="005A68F6" w:rsidRPr="008E17C9">
        <w:rPr>
          <w:b/>
        </w:rPr>
        <w:t>.</w:t>
      </w:r>
      <w:r w:rsidR="005A68F6" w:rsidRPr="00B930CC">
        <w:t xml:space="preserve"> </w:t>
      </w:r>
      <w:r w:rsidR="00680331" w:rsidRPr="00B930CC">
        <w:t xml:space="preserve"> </w:t>
      </w:r>
      <w:r w:rsidR="006D78DE" w:rsidRPr="00B930CC">
        <w:t>Т</w:t>
      </w:r>
      <w:r w:rsidR="00FD50E8" w:rsidRPr="00B930CC">
        <w:rPr>
          <w:bCs/>
        </w:rPr>
        <w:t>овар долж</w:t>
      </w:r>
      <w:r w:rsidR="0088432B" w:rsidRPr="00B930CC">
        <w:rPr>
          <w:bCs/>
        </w:rPr>
        <w:t>ен</w:t>
      </w:r>
      <w:r w:rsidR="00FD50E8" w:rsidRPr="00B930CC">
        <w:rPr>
          <w:bCs/>
        </w:rPr>
        <w:t xml:space="preserve"> соответствовать </w:t>
      </w:r>
      <w:r w:rsidR="00507828">
        <w:rPr>
          <w:bCs/>
        </w:rPr>
        <w:t xml:space="preserve">нормам и </w:t>
      </w:r>
      <w:r w:rsidR="00C77C9B" w:rsidRPr="00B930CC">
        <w:rPr>
          <w:bCs/>
        </w:rPr>
        <w:t>требованиям</w:t>
      </w:r>
      <w:r w:rsidR="006D78DE" w:rsidRPr="00B930CC">
        <w:rPr>
          <w:bCs/>
        </w:rPr>
        <w:t>,</w:t>
      </w:r>
      <w:r w:rsidR="00507828">
        <w:rPr>
          <w:bCs/>
        </w:rPr>
        <w:t xml:space="preserve"> установленным Законодательством РФ. Качество Товара должно быть подтверждено предоставлением</w:t>
      </w:r>
      <w:r w:rsidR="006D78DE" w:rsidRPr="00B930CC">
        <w:rPr>
          <w:bCs/>
        </w:rPr>
        <w:t xml:space="preserve"> </w:t>
      </w:r>
      <w:r w:rsidR="00507828">
        <w:rPr>
          <w:bCs/>
        </w:rPr>
        <w:t>сертификатов или Деклараций соо</w:t>
      </w:r>
      <w:r w:rsidR="00507828">
        <w:rPr>
          <w:bCs/>
        </w:rPr>
        <w:t>т</w:t>
      </w:r>
      <w:r w:rsidR="007924D1">
        <w:rPr>
          <w:bCs/>
        </w:rPr>
        <w:t>ветствия, паспортов качества</w:t>
      </w:r>
      <w:r w:rsidR="00507828">
        <w:rPr>
          <w:bCs/>
        </w:rPr>
        <w:t>.</w:t>
      </w:r>
      <w:r w:rsidR="00630FB4">
        <w:rPr>
          <w:bCs/>
        </w:rPr>
        <w:t xml:space="preserve"> </w:t>
      </w:r>
      <w:r w:rsidR="00D872E5">
        <w:rPr>
          <w:bCs/>
        </w:rPr>
        <w:t xml:space="preserve">Документы, подтверждающие качество, </w:t>
      </w:r>
      <w:r w:rsidR="001C23EF" w:rsidRPr="00B930CC">
        <w:rPr>
          <w:bCs/>
        </w:rPr>
        <w:t>должны быть предоставлены с общим пакетом документов для закупочной проце</w:t>
      </w:r>
      <w:r w:rsidR="0088432B" w:rsidRPr="00B930CC">
        <w:rPr>
          <w:bCs/>
        </w:rPr>
        <w:t xml:space="preserve">дуры, а </w:t>
      </w:r>
      <w:r w:rsidR="008656B6" w:rsidRPr="00B930CC">
        <w:rPr>
          <w:bCs/>
        </w:rPr>
        <w:t xml:space="preserve">также </w:t>
      </w:r>
      <w:r w:rsidR="0088432B" w:rsidRPr="00B930CC">
        <w:rPr>
          <w:bCs/>
        </w:rPr>
        <w:t>должны быть направлены поставщ</w:t>
      </w:r>
      <w:r w:rsidR="0088432B" w:rsidRPr="00B930CC">
        <w:rPr>
          <w:bCs/>
        </w:rPr>
        <w:t>и</w:t>
      </w:r>
      <w:r w:rsidR="0088432B" w:rsidRPr="00B930CC">
        <w:rPr>
          <w:bCs/>
        </w:rPr>
        <w:t xml:space="preserve">ком вместе с товаром в адреса указанных филиалов ОАО «ДРСК». </w:t>
      </w:r>
      <w:r w:rsidR="00680331" w:rsidRPr="00B930CC">
        <w:rPr>
          <w:bCs/>
        </w:rPr>
        <w:t xml:space="preserve">         </w:t>
      </w:r>
    </w:p>
    <w:p w:rsidR="00630FB4" w:rsidRPr="00630FB4" w:rsidRDefault="00630FB4" w:rsidP="000733EE">
      <w:pPr>
        <w:pStyle w:val="af4"/>
        <w:numPr>
          <w:ilvl w:val="1"/>
          <w:numId w:val="10"/>
        </w:numPr>
        <w:tabs>
          <w:tab w:val="left" w:pos="284"/>
        </w:tabs>
        <w:ind w:left="-142" w:firstLine="0"/>
        <w:jc w:val="both"/>
      </w:pPr>
      <w:r w:rsidRPr="00630FB4">
        <w:t>Гарантийный срок на поставляемую продукцию должен соответствовать гарантийному сроку изготовителя</w:t>
      </w:r>
      <w:r w:rsidR="00D872E5">
        <w:t>. Срок</w:t>
      </w:r>
      <w:r w:rsidRPr="00630FB4">
        <w:t xml:space="preserve"> изготовления продукции – не ранее 2014г.</w:t>
      </w:r>
    </w:p>
    <w:p w:rsidR="00630FB4" w:rsidRPr="00630FB4" w:rsidRDefault="00630FB4" w:rsidP="000733EE">
      <w:pPr>
        <w:pStyle w:val="af4"/>
        <w:numPr>
          <w:ilvl w:val="1"/>
          <w:numId w:val="10"/>
        </w:numPr>
        <w:tabs>
          <w:tab w:val="left" w:pos="284"/>
          <w:tab w:val="left" w:pos="567"/>
        </w:tabs>
        <w:ind w:hanging="295"/>
        <w:jc w:val="both"/>
      </w:pPr>
      <w:r w:rsidRPr="00630FB4">
        <w:t>Поставляемая продукция должна быть новой и ранее не использованной.</w:t>
      </w:r>
    </w:p>
    <w:p w:rsidR="00D040E5" w:rsidRDefault="00D040E5" w:rsidP="000733EE">
      <w:pPr>
        <w:pStyle w:val="af4"/>
        <w:numPr>
          <w:ilvl w:val="1"/>
          <w:numId w:val="10"/>
        </w:numPr>
        <w:tabs>
          <w:tab w:val="left" w:pos="284"/>
        </w:tabs>
        <w:ind w:left="-142" w:firstLine="0"/>
        <w:jc w:val="both"/>
      </w:pPr>
      <w:r w:rsidRPr="009072C9">
        <w:t xml:space="preserve">Участник должен </w:t>
      </w:r>
      <w:r w:rsidRPr="000369EA">
        <w:t>указать в составе технико-коммерческого предложения Производителя предл</w:t>
      </w:r>
      <w:r w:rsidRPr="000369EA">
        <w:t>а</w:t>
      </w:r>
      <w:r w:rsidRPr="000369EA">
        <w:t>гаемой продукции</w:t>
      </w:r>
      <w:r>
        <w:t xml:space="preserve">, а также </w:t>
      </w:r>
      <w:r w:rsidRPr="00886D54">
        <w:t>представить технические характеристики предлагаемо</w:t>
      </w:r>
      <w:r>
        <w:t>й</w:t>
      </w:r>
      <w:r w:rsidRPr="00886D54">
        <w:t xml:space="preserve"> </w:t>
      </w:r>
      <w:r>
        <w:t>продукции.</w:t>
      </w:r>
      <w:r w:rsidRPr="000369EA">
        <w:t xml:space="preserve"> </w:t>
      </w:r>
      <w:r>
        <w:t>В</w:t>
      </w:r>
      <w:r w:rsidRPr="000369EA">
        <w:t xml:space="preserve"> случае если Участник не указал Производителя</w:t>
      </w:r>
      <w:r>
        <w:t xml:space="preserve"> или не </w:t>
      </w:r>
      <w:r w:rsidRPr="00886D54">
        <w:t>представи</w:t>
      </w:r>
      <w:r>
        <w:t>л</w:t>
      </w:r>
      <w:r w:rsidRPr="00886D54">
        <w:t xml:space="preserve"> технические характеристики предлагаемо</w:t>
      </w:r>
      <w:r>
        <w:t>й</w:t>
      </w:r>
      <w:r w:rsidRPr="00886D54">
        <w:t xml:space="preserve"> </w:t>
      </w:r>
      <w:r>
        <w:t>продукции</w:t>
      </w:r>
      <w:r w:rsidRPr="000369EA">
        <w:t xml:space="preserve">, Заказчик имеет право отклонить </w:t>
      </w:r>
      <w:r>
        <w:t xml:space="preserve">заявку </w:t>
      </w:r>
      <w:r w:rsidRPr="000369EA">
        <w:t>Участника.</w:t>
      </w:r>
      <w:r>
        <w:t xml:space="preserve"> </w:t>
      </w:r>
    </w:p>
    <w:p w:rsidR="00D040E5" w:rsidRDefault="00D040E5" w:rsidP="000733EE">
      <w:pPr>
        <w:pStyle w:val="af4"/>
        <w:numPr>
          <w:ilvl w:val="1"/>
          <w:numId w:val="10"/>
        </w:numPr>
        <w:tabs>
          <w:tab w:val="left" w:pos="284"/>
        </w:tabs>
        <w:ind w:left="-142" w:firstLine="0"/>
        <w:jc w:val="both"/>
      </w:pPr>
      <w:r>
        <w:lastRenderedPageBreak/>
        <w:t>Участник должен принять во внимание, что ссылка на марку (тип) продукции, носит описател</w:t>
      </w:r>
      <w:r>
        <w:t>ь</w:t>
      </w:r>
      <w:r>
        <w:t>ный, а не обязательный характер. В случае если Участником предлагаются аналоги требуемой Зака</w:t>
      </w:r>
      <w:r>
        <w:t>з</w:t>
      </w:r>
      <w:r>
        <w:t xml:space="preserve">чику продукции, в составе своего предложения он должен в обязательном порядке предоставить подробное техническое описание предлагаемого к поставке аналога. Отсутствие в составе </w:t>
      </w:r>
      <w:r w:rsidRPr="000369EA">
        <w:t xml:space="preserve">технико-коммерческого </w:t>
      </w:r>
      <w:r>
        <w:t>предложения подробного технического описания аналогов продукции может являться причиной отклонения предложения Участника.</w:t>
      </w:r>
    </w:p>
    <w:p w:rsidR="008E17C9" w:rsidRDefault="008E17C9" w:rsidP="008E17C9">
      <w:pPr>
        <w:pStyle w:val="af4"/>
        <w:tabs>
          <w:tab w:val="left" w:pos="284"/>
        </w:tabs>
        <w:ind w:left="-142"/>
        <w:jc w:val="both"/>
      </w:pPr>
    </w:p>
    <w:p w:rsidR="009B762D" w:rsidRDefault="00D040E5" w:rsidP="000733EE">
      <w:pPr>
        <w:pStyle w:val="a9"/>
        <w:numPr>
          <w:ilvl w:val="0"/>
          <w:numId w:val="10"/>
        </w:numPr>
        <w:tabs>
          <w:tab w:val="left" w:pos="284"/>
        </w:tabs>
        <w:spacing w:line="240" w:lineRule="auto"/>
        <w:ind w:left="-142" w:firstLine="0"/>
        <w:rPr>
          <w:b/>
          <w:sz w:val="24"/>
          <w:szCs w:val="24"/>
        </w:rPr>
      </w:pPr>
      <w:r w:rsidRPr="00630FB4">
        <w:rPr>
          <w:b/>
          <w:sz w:val="24"/>
          <w:szCs w:val="24"/>
        </w:rPr>
        <w:t xml:space="preserve">Требования к </w:t>
      </w:r>
      <w:r w:rsidR="009B762D">
        <w:rPr>
          <w:b/>
          <w:sz w:val="24"/>
          <w:szCs w:val="24"/>
        </w:rPr>
        <w:t>Участнику</w:t>
      </w:r>
      <w:r w:rsidRPr="00630FB4">
        <w:rPr>
          <w:b/>
          <w:sz w:val="24"/>
          <w:szCs w:val="24"/>
        </w:rPr>
        <w:t xml:space="preserve"> (обязательные условия Заказчика, являются </w:t>
      </w:r>
      <w:r w:rsidRPr="00630FB4">
        <w:rPr>
          <w:b/>
          <w:sz w:val="24"/>
          <w:szCs w:val="24"/>
          <w:u w:val="single"/>
        </w:rPr>
        <w:t>отборочными кр</w:t>
      </w:r>
      <w:r w:rsidRPr="00630FB4">
        <w:rPr>
          <w:b/>
          <w:sz w:val="24"/>
          <w:szCs w:val="24"/>
          <w:u w:val="single"/>
        </w:rPr>
        <w:t>и</w:t>
      </w:r>
      <w:r w:rsidRPr="00630FB4">
        <w:rPr>
          <w:b/>
          <w:sz w:val="24"/>
          <w:szCs w:val="24"/>
          <w:u w:val="single"/>
        </w:rPr>
        <w:t>териями</w:t>
      </w:r>
      <w:r w:rsidRPr="00630FB4">
        <w:rPr>
          <w:b/>
          <w:sz w:val="24"/>
          <w:szCs w:val="24"/>
        </w:rPr>
        <w:t>)</w:t>
      </w:r>
      <w:r w:rsidR="009B762D">
        <w:rPr>
          <w:b/>
          <w:sz w:val="24"/>
          <w:szCs w:val="24"/>
        </w:rPr>
        <w:t>.</w:t>
      </w:r>
    </w:p>
    <w:p w:rsidR="009B762D" w:rsidRPr="008E17C9" w:rsidRDefault="009B762D" w:rsidP="00D872E5">
      <w:pPr>
        <w:pStyle w:val="af4"/>
        <w:ind w:left="-142"/>
        <w:jc w:val="both"/>
      </w:pPr>
      <w:r w:rsidRPr="008E17C9">
        <w:rPr>
          <w:b/>
        </w:rPr>
        <w:t>4.1.</w:t>
      </w:r>
      <w:r w:rsidRPr="009B762D">
        <w:t xml:space="preserve"> </w:t>
      </w:r>
      <w:r w:rsidRPr="008E17C9">
        <w:t>Участник должен обладать документами, подтверждающими качество продукции (согласно п.3 настоящего Технического задания) со сроком действия на период поставки продукции.</w:t>
      </w:r>
    </w:p>
    <w:p w:rsidR="009B762D" w:rsidRDefault="009B762D" w:rsidP="00D872E5">
      <w:pPr>
        <w:pStyle w:val="ab"/>
        <w:keepNext/>
        <w:widowControl w:val="0"/>
        <w:tabs>
          <w:tab w:val="clear" w:pos="360"/>
          <w:tab w:val="left" w:pos="-142"/>
          <w:tab w:val="left" w:pos="180"/>
          <w:tab w:val="left" w:pos="1701"/>
        </w:tabs>
        <w:spacing w:line="240" w:lineRule="auto"/>
        <w:ind w:left="-142" w:firstLine="0"/>
        <w:contextualSpacing/>
        <w:rPr>
          <w:sz w:val="24"/>
          <w:szCs w:val="24"/>
        </w:rPr>
      </w:pPr>
      <w:r w:rsidRPr="00D872E5">
        <w:rPr>
          <w:b/>
          <w:sz w:val="24"/>
          <w:szCs w:val="24"/>
        </w:rPr>
        <w:t>4.</w:t>
      </w:r>
      <w:r w:rsidR="00D872E5">
        <w:rPr>
          <w:b/>
          <w:sz w:val="24"/>
          <w:szCs w:val="24"/>
        </w:rPr>
        <w:t>2</w:t>
      </w:r>
      <w:r w:rsidRPr="00D872E5">
        <w:rPr>
          <w:sz w:val="24"/>
          <w:szCs w:val="24"/>
        </w:rPr>
        <w:t>. Участник  должен иметь опыт выполнения договоров поставки продукции, являющейся предм</w:t>
      </w:r>
      <w:r w:rsidRPr="00D872E5">
        <w:rPr>
          <w:sz w:val="24"/>
          <w:szCs w:val="24"/>
        </w:rPr>
        <w:t>е</w:t>
      </w:r>
      <w:r w:rsidRPr="00D872E5">
        <w:rPr>
          <w:sz w:val="24"/>
          <w:szCs w:val="24"/>
        </w:rPr>
        <w:t>том настоящей закупки, при этом учитываются только выполненные Участником договоры (с учетом правопреемственности).</w:t>
      </w:r>
    </w:p>
    <w:p w:rsidR="00A16509" w:rsidRPr="008E17C9" w:rsidRDefault="00D872E5" w:rsidP="007924D1">
      <w:pPr>
        <w:pStyle w:val="ab"/>
        <w:keepNext/>
        <w:widowControl w:val="0"/>
        <w:tabs>
          <w:tab w:val="clear" w:pos="360"/>
          <w:tab w:val="left" w:pos="-142"/>
          <w:tab w:val="left" w:pos="180"/>
          <w:tab w:val="left" w:pos="1701"/>
        </w:tabs>
        <w:spacing w:line="240" w:lineRule="auto"/>
        <w:ind w:left="-142" w:firstLine="0"/>
        <w:contextualSpacing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Pr="00D872E5">
        <w:rPr>
          <w:sz w:val="24"/>
          <w:szCs w:val="24"/>
        </w:rPr>
        <w:t>.</w:t>
      </w:r>
      <w:r w:rsidRPr="00D872E5">
        <w:rPr>
          <w:b/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proofErr w:type="gramStart"/>
      <w:r w:rsidR="00A16509" w:rsidRPr="008E17C9">
        <w:rPr>
          <w:sz w:val="24"/>
          <w:szCs w:val="24"/>
        </w:rPr>
        <w:t xml:space="preserve">Участник не должен находиться в Реестре недобросовестных поставщиков, предусмотренном </w:t>
      </w:r>
      <w:r w:rsidR="00A16509" w:rsidRPr="008E17C9">
        <w:rPr>
          <w:sz w:val="24"/>
          <w:szCs w:val="24"/>
        </w:rPr>
        <w:br/>
        <w:t>Федеральным законом от 18.07.2011 г. № 233-ФЗ «О закупке товаров, работ, услуг отдельными в</w:t>
      </w:r>
      <w:r w:rsidR="00A16509" w:rsidRPr="008E17C9">
        <w:rPr>
          <w:sz w:val="24"/>
          <w:szCs w:val="24"/>
        </w:rPr>
        <w:t>и</w:t>
      </w:r>
      <w:r w:rsidR="00A16509" w:rsidRPr="008E17C9">
        <w:rPr>
          <w:sz w:val="24"/>
          <w:szCs w:val="24"/>
        </w:rPr>
        <w:t>дами юридических лиц» и в реестре недобросовестных поставщиков, предусмотренных Федерал</w:t>
      </w:r>
      <w:r w:rsidR="00A16509" w:rsidRPr="008E17C9">
        <w:rPr>
          <w:sz w:val="24"/>
          <w:szCs w:val="24"/>
        </w:rPr>
        <w:t>ь</w:t>
      </w:r>
      <w:r w:rsidR="00A16509" w:rsidRPr="008E17C9">
        <w:rPr>
          <w:sz w:val="24"/>
          <w:szCs w:val="24"/>
        </w:rPr>
        <w:t>ным законом от 21.07.2005 г. № 94-ФЗ «О размещении заказов на поставки товаров, выполнение работ, оказание услуг для государственных и муниципальных нужд».</w:t>
      </w:r>
      <w:proofErr w:type="gramEnd"/>
    </w:p>
    <w:p w:rsidR="00A16509" w:rsidRPr="008E17C9" w:rsidRDefault="00AD3721" w:rsidP="00AD3721">
      <w:pPr>
        <w:pStyle w:val="a9"/>
        <w:tabs>
          <w:tab w:val="left" w:pos="-142"/>
          <w:tab w:val="left" w:pos="9781"/>
        </w:tabs>
        <w:spacing w:line="240" w:lineRule="auto"/>
        <w:ind w:left="-142" w:right="59" w:hanging="284"/>
        <w:rPr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A16509" w:rsidRPr="00AD3721">
        <w:rPr>
          <w:b/>
          <w:sz w:val="24"/>
          <w:szCs w:val="24"/>
        </w:rPr>
        <w:t>4.</w:t>
      </w:r>
      <w:r w:rsidR="007924D1">
        <w:rPr>
          <w:b/>
          <w:sz w:val="24"/>
          <w:szCs w:val="24"/>
        </w:rPr>
        <w:t>4</w:t>
      </w:r>
      <w:r w:rsidR="00A16509" w:rsidRPr="00AD3721">
        <w:rPr>
          <w:b/>
          <w:sz w:val="24"/>
          <w:szCs w:val="24"/>
        </w:rPr>
        <w:t>.</w:t>
      </w:r>
      <w:r w:rsidR="00A16509" w:rsidRPr="008E17C9">
        <w:rPr>
          <w:sz w:val="24"/>
          <w:szCs w:val="24"/>
        </w:rPr>
        <w:t xml:space="preserve"> Отсутствие за 12 месяцев, предшествующих дате вскрытия конвертов и на момент подведения  итогов,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 в которых он выступает поставщиком (за исключением </w:t>
      </w:r>
      <w:proofErr w:type="gramStart"/>
      <w:r w:rsidR="00A16509" w:rsidRPr="008E17C9">
        <w:rPr>
          <w:sz w:val="24"/>
          <w:szCs w:val="24"/>
        </w:rPr>
        <w:t>случаев</w:t>
      </w:r>
      <w:proofErr w:type="gramEnd"/>
      <w:r w:rsidR="00A16509" w:rsidRPr="008E17C9">
        <w:rPr>
          <w:sz w:val="24"/>
          <w:szCs w:val="24"/>
        </w:rPr>
        <w:t xml:space="preserve"> когда неисполнение Участником договорных обязательств стало результатом обстоятельств непреодолимой силы или де</w:t>
      </w:r>
      <w:r w:rsidR="00A16509" w:rsidRPr="008E17C9">
        <w:rPr>
          <w:sz w:val="24"/>
          <w:szCs w:val="24"/>
        </w:rPr>
        <w:t>й</w:t>
      </w:r>
      <w:r w:rsidR="00A16509" w:rsidRPr="008E17C9">
        <w:rPr>
          <w:sz w:val="24"/>
          <w:szCs w:val="24"/>
        </w:rPr>
        <w:t>ствий/бездействия другой стороны по договору).</w:t>
      </w:r>
    </w:p>
    <w:p w:rsidR="00AD3721" w:rsidRDefault="00AD3721" w:rsidP="00AD3721">
      <w:pPr>
        <w:pStyle w:val="a9"/>
        <w:tabs>
          <w:tab w:val="clear" w:pos="1844"/>
          <w:tab w:val="left" w:pos="1134"/>
        </w:tabs>
        <w:spacing w:line="240" w:lineRule="auto"/>
        <w:ind w:left="0" w:firstLine="0"/>
        <w:rPr>
          <w:sz w:val="24"/>
          <w:szCs w:val="24"/>
        </w:rPr>
      </w:pPr>
    </w:p>
    <w:p w:rsidR="009B762D" w:rsidRPr="008E17C9" w:rsidRDefault="00A16509" w:rsidP="000733EE">
      <w:pPr>
        <w:pStyle w:val="a9"/>
        <w:numPr>
          <w:ilvl w:val="0"/>
          <w:numId w:val="10"/>
        </w:numPr>
        <w:tabs>
          <w:tab w:val="left" w:pos="284"/>
        </w:tabs>
        <w:spacing w:line="240" w:lineRule="auto"/>
        <w:ind w:left="-142" w:firstLine="142"/>
        <w:rPr>
          <w:b/>
          <w:sz w:val="24"/>
          <w:szCs w:val="24"/>
        </w:rPr>
      </w:pPr>
      <w:r w:rsidRPr="008E17C9">
        <w:rPr>
          <w:b/>
          <w:sz w:val="24"/>
          <w:szCs w:val="24"/>
        </w:rPr>
        <w:t xml:space="preserve">Требования к Участнику (обязательные условия Заказчика, являются </w:t>
      </w:r>
      <w:r w:rsidRPr="008E17C9">
        <w:rPr>
          <w:b/>
          <w:sz w:val="24"/>
          <w:szCs w:val="24"/>
          <w:u w:val="single"/>
        </w:rPr>
        <w:t>оценочными крит</w:t>
      </w:r>
      <w:r w:rsidRPr="008E17C9">
        <w:rPr>
          <w:b/>
          <w:sz w:val="24"/>
          <w:szCs w:val="24"/>
          <w:u w:val="single"/>
        </w:rPr>
        <w:t>е</w:t>
      </w:r>
      <w:r w:rsidRPr="008E17C9">
        <w:rPr>
          <w:b/>
          <w:sz w:val="24"/>
          <w:szCs w:val="24"/>
          <w:u w:val="single"/>
        </w:rPr>
        <w:t>риями</w:t>
      </w:r>
      <w:r w:rsidRPr="008E17C9">
        <w:rPr>
          <w:b/>
          <w:sz w:val="24"/>
          <w:szCs w:val="24"/>
        </w:rPr>
        <w:t>)</w:t>
      </w:r>
    </w:p>
    <w:p w:rsidR="00A16509" w:rsidRPr="008E17C9" w:rsidRDefault="00A16509" w:rsidP="00AD3721">
      <w:pPr>
        <w:pStyle w:val="af4"/>
        <w:ind w:left="-142"/>
        <w:jc w:val="both"/>
      </w:pPr>
      <w:r w:rsidRPr="008E17C9">
        <w:rPr>
          <w:b/>
        </w:rPr>
        <w:t>5.1.</w:t>
      </w:r>
      <w:r w:rsidRPr="008E17C9">
        <w:t xml:space="preserve"> Участник не должен находиться в Реестре недобросовестных поставщиков ОАО РАО ЭС Вост</w:t>
      </w:r>
      <w:r w:rsidRPr="008E17C9">
        <w:t>о</w:t>
      </w:r>
      <w:r w:rsidRPr="008E17C9">
        <w:t>ка.</w:t>
      </w:r>
    </w:p>
    <w:p w:rsidR="00A16509" w:rsidRPr="008E17C9" w:rsidRDefault="00A16509" w:rsidP="00AD3721">
      <w:pPr>
        <w:pStyle w:val="af4"/>
        <w:ind w:left="-142"/>
        <w:jc w:val="both"/>
      </w:pPr>
      <w:r w:rsidRPr="008E17C9">
        <w:rPr>
          <w:b/>
        </w:rPr>
        <w:t>5.3.</w:t>
      </w:r>
      <w:r w:rsidRPr="008E17C9">
        <w:t xml:space="preserve"> Положительный опыт поставки требуемой Заказчику продукции на предприятия электроэнерг</w:t>
      </w:r>
      <w:r w:rsidRPr="008E17C9">
        <w:t>е</w:t>
      </w:r>
      <w:r w:rsidRPr="008E17C9">
        <w:t>тики за последние три года.</w:t>
      </w:r>
    </w:p>
    <w:p w:rsidR="00A16509" w:rsidRPr="008E17C9" w:rsidRDefault="00A16509" w:rsidP="00A16509">
      <w:pPr>
        <w:pStyle w:val="a9"/>
        <w:tabs>
          <w:tab w:val="clear" w:pos="1844"/>
          <w:tab w:val="left" w:pos="1134"/>
        </w:tabs>
        <w:spacing w:line="240" w:lineRule="auto"/>
        <w:ind w:left="360" w:firstLine="0"/>
        <w:rPr>
          <w:b/>
          <w:sz w:val="24"/>
          <w:szCs w:val="24"/>
        </w:rPr>
      </w:pPr>
    </w:p>
    <w:p w:rsidR="00A16509" w:rsidRPr="00886D54" w:rsidRDefault="00A16509" w:rsidP="00AD3721">
      <w:pPr>
        <w:pStyle w:val="a9"/>
        <w:tabs>
          <w:tab w:val="clear" w:pos="1844"/>
          <w:tab w:val="left" w:pos="1134"/>
        </w:tabs>
        <w:spacing w:line="240" w:lineRule="auto"/>
        <w:ind w:left="0" w:firstLine="0"/>
        <w:rPr>
          <w:b/>
          <w:sz w:val="24"/>
          <w:szCs w:val="24"/>
        </w:rPr>
      </w:pPr>
      <w:r w:rsidRPr="00886D54">
        <w:rPr>
          <w:b/>
          <w:sz w:val="24"/>
          <w:szCs w:val="24"/>
        </w:rPr>
        <w:t>Участники, не отвечающие обязательным требованиям, будут отклонены.</w:t>
      </w:r>
    </w:p>
    <w:p w:rsidR="00DA1BCB" w:rsidRDefault="00DA1BCB" w:rsidP="00A16509">
      <w:pPr>
        <w:rPr>
          <w:b/>
          <w:i/>
        </w:rPr>
      </w:pPr>
    </w:p>
    <w:p w:rsidR="00DA1BCB" w:rsidRDefault="00DA1BCB" w:rsidP="00A16509">
      <w:pPr>
        <w:rPr>
          <w:b/>
          <w:i/>
        </w:rPr>
      </w:pPr>
    </w:p>
    <w:p w:rsidR="0080448D" w:rsidRDefault="0080448D" w:rsidP="00A16509">
      <w:pPr>
        <w:rPr>
          <w:b/>
          <w:i/>
        </w:rPr>
      </w:pPr>
    </w:p>
    <w:p w:rsidR="0080448D" w:rsidRDefault="0080448D" w:rsidP="00A16509">
      <w:pPr>
        <w:rPr>
          <w:b/>
          <w:i/>
        </w:rPr>
      </w:pPr>
    </w:p>
    <w:p w:rsidR="00D872E5" w:rsidRDefault="00A16509" w:rsidP="00A16509">
      <w:pPr>
        <w:rPr>
          <w:b/>
          <w:i/>
          <w:sz w:val="26"/>
          <w:szCs w:val="26"/>
        </w:rPr>
      </w:pPr>
      <w:r w:rsidRPr="009072C9">
        <w:rPr>
          <w:b/>
          <w:i/>
        </w:rPr>
        <w:t xml:space="preserve"> </w:t>
      </w:r>
      <w:r w:rsidR="00D872E5">
        <w:rPr>
          <w:b/>
          <w:i/>
        </w:rPr>
        <w:t>Зам. н</w:t>
      </w:r>
      <w:r w:rsidRPr="0079665A">
        <w:rPr>
          <w:b/>
          <w:i/>
          <w:sz w:val="26"/>
          <w:szCs w:val="26"/>
        </w:rPr>
        <w:t>ачальник</w:t>
      </w:r>
      <w:r w:rsidR="00D872E5">
        <w:rPr>
          <w:b/>
          <w:i/>
          <w:sz w:val="26"/>
          <w:szCs w:val="26"/>
        </w:rPr>
        <w:t>а</w:t>
      </w:r>
      <w:r w:rsidRPr="0079665A">
        <w:rPr>
          <w:b/>
          <w:i/>
          <w:sz w:val="26"/>
          <w:szCs w:val="26"/>
        </w:rPr>
        <w:t xml:space="preserve">  департамента  МТО</w:t>
      </w:r>
    </w:p>
    <w:p w:rsidR="00A16509" w:rsidRPr="0079665A" w:rsidRDefault="00D872E5" w:rsidP="00A16509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              Начальник ОМТС</w:t>
      </w:r>
      <w:r w:rsidR="00A16509" w:rsidRPr="0079665A">
        <w:rPr>
          <w:b/>
          <w:i/>
          <w:sz w:val="26"/>
          <w:szCs w:val="26"/>
        </w:rPr>
        <w:t xml:space="preserve">  </w:t>
      </w:r>
      <w:r w:rsidR="00A16509" w:rsidRPr="0079665A">
        <w:rPr>
          <w:b/>
          <w:i/>
          <w:sz w:val="26"/>
          <w:szCs w:val="26"/>
        </w:rPr>
        <w:tab/>
      </w:r>
      <w:r w:rsidR="00A16509" w:rsidRPr="0079665A">
        <w:rPr>
          <w:b/>
          <w:i/>
          <w:sz w:val="26"/>
          <w:szCs w:val="26"/>
        </w:rPr>
        <w:tab/>
      </w:r>
      <w:r w:rsidR="00A16509" w:rsidRPr="0079665A">
        <w:rPr>
          <w:b/>
          <w:i/>
          <w:sz w:val="26"/>
          <w:szCs w:val="26"/>
        </w:rPr>
        <w:tab/>
        <w:t xml:space="preserve">    </w:t>
      </w:r>
      <w:r w:rsidR="00A16509" w:rsidRPr="0079665A">
        <w:rPr>
          <w:b/>
          <w:i/>
          <w:sz w:val="26"/>
          <w:szCs w:val="26"/>
        </w:rPr>
        <w:tab/>
        <w:t xml:space="preserve">                     </w:t>
      </w:r>
      <w:r>
        <w:rPr>
          <w:b/>
          <w:i/>
          <w:sz w:val="26"/>
          <w:szCs w:val="26"/>
        </w:rPr>
        <w:t xml:space="preserve">      </w:t>
      </w:r>
      <w:r w:rsidR="00A16509" w:rsidRPr="0079665A">
        <w:rPr>
          <w:b/>
          <w:i/>
          <w:sz w:val="26"/>
          <w:szCs w:val="26"/>
        </w:rPr>
        <w:t xml:space="preserve">     </w:t>
      </w:r>
      <w:r>
        <w:rPr>
          <w:b/>
          <w:i/>
          <w:sz w:val="26"/>
          <w:szCs w:val="26"/>
        </w:rPr>
        <w:t>О.П. Машкина</w:t>
      </w:r>
    </w:p>
    <w:p w:rsidR="00A16509" w:rsidRDefault="00A16509" w:rsidP="00A16509">
      <w:pPr>
        <w:rPr>
          <w:sz w:val="16"/>
          <w:szCs w:val="16"/>
        </w:rPr>
      </w:pPr>
    </w:p>
    <w:p w:rsidR="00A16509" w:rsidRDefault="00A16509" w:rsidP="00A16509">
      <w:pPr>
        <w:rPr>
          <w:sz w:val="16"/>
          <w:szCs w:val="16"/>
        </w:rPr>
      </w:pPr>
    </w:p>
    <w:p w:rsidR="00A16509" w:rsidRDefault="00A16509" w:rsidP="00A16509">
      <w:pPr>
        <w:rPr>
          <w:sz w:val="16"/>
          <w:szCs w:val="16"/>
        </w:rPr>
      </w:pPr>
    </w:p>
    <w:p w:rsidR="00AD3721" w:rsidRDefault="00AD3721" w:rsidP="00A16509">
      <w:pPr>
        <w:rPr>
          <w:sz w:val="16"/>
          <w:szCs w:val="16"/>
        </w:rPr>
      </w:pPr>
    </w:p>
    <w:p w:rsidR="0080448D" w:rsidRDefault="0080448D" w:rsidP="00A16509">
      <w:pPr>
        <w:rPr>
          <w:sz w:val="16"/>
          <w:szCs w:val="16"/>
        </w:rPr>
      </w:pPr>
    </w:p>
    <w:p w:rsidR="0080448D" w:rsidRDefault="0080448D" w:rsidP="00A16509">
      <w:pPr>
        <w:rPr>
          <w:sz w:val="16"/>
          <w:szCs w:val="16"/>
        </w:rPr>
      </w:pPr>
    </w:p>
    <w:p w:rsidR="00D872E5" w:rsidRDefault="00D872E5" w:rsidP="00A16509">
      <w:pPr>
        <w:rPr>
          <w:sz w:val="16"/>
          <w:szCs w:val="16"/>
        </w:rPr>
      </w:pPr>
    </w:p>
    <w:p w:rsidR="00D872E5" w:rsidRDefault="00D872E5" w:rsidP="00A16509">
      <w:pPr>
        <w:rPr>
          <w:sz w:val="16"/>
          <w:szCs w:val="16"/>
        </w:rPr>
      </w:pPr>
      <w:r>
        <w:rPr>
          <w:sz w:val="16"/>
          <w:szCs w:val="16"/>
        </w:rPr>
        <w:t>Исп. Горева В.С.</w:t>
      </w:r>
    </w:p>
    <w:p w:rsidR="00D872E5" w:rsidRDefault="00D872E5" w:rsidP="00A16509">
      <w:pPr>
        <w:rPr>
          <w:sz w:val="16"/>
          <w:szCs w:val="16"/>
        </w:rPr>
      </w:pPr>
      <w:r>
        <w:rPr>
          <w:sz w:val="16"/>
          <w:szCs w:val="16"/>
        </w:rPr>
        <w:t>Тел. 397-309</w:t>
      </w:r>
    </w:p>
    <w:p w:rsidR="00AD3721" w:rsidRPr="00D872E5" w:rsidRDefault="00D872E5" w:rsidP="00A16509">
      <w:pPr>
        <w:rPr>
          <w:sz w:val="16"/>
          <w:szCs w:val="16"/>
        </w:rPr>
      </w:pPr>
      <w:r>
        <w:rPr>
          <w:sz w:val="16"/>
          <w:szCs w:val="16"/>
          <w:lang w:val="en-US"/>
        </w:rPr>
        <w:t>Mto</w:t>
      </w:r>
      <w:r w:rsidRPr="00D872E5">
        <w:rPr>
          <w:sz w:val="16"/>
          <w:szCs w:val="16"/>
        </w:rPr>
        <w:t>7@</w:t>
      </w:r>
      <w:r>
        <w:rPr>
          <w:sz w:val="16"/>
          <w:szCs w:val="16"/>
          <w:lang w:val="en-US"/>
        </w:rPr>
        <w:t>drsk</w:t>
      </w:r>
      <w:r w:rsidRPr="00D872E5">
        <w:rPr>
          <w:sz w:val="16"/>
          <w:szCs w:val="16"/>
        </w:rPr>
        <w:t>.</w:t>
      </w:r>
      <w:r>
        <w:rPr>
          <w:sz w:val="16"/>
          <w:szCs w:val="16"/>
          <w:lang w:val="en-US"/>
        </w:rPr>
        <w:t>ru</w:t>
      </w:r>
    </w:p>
    <w:p w:rsidR="00AD3721" w:rsidRDefault="00AD3721" w:rsidP="00A16509">
      <w:pPr>
        <w:rPr>
          <w:sz w:val="16"/>
          <w:szCs w:val="16"/>
        </w:rPr>
      </w:pPr>
    </w:p>
    <w:p w:rsidR="00AD3721" w:rsidRDefault="00AD3721" w:rsidP="00A16509">
      <w:pPr>
        <w:rPr>
          <w:sz w:val="16"/>
          <w:szCs w:val="16"/>
        </w:rPr>
      </w:pPr>
    </w:p>
    <w:p w:rsidR="002F2F26" w:rsidRDefault="002F2F26" w:rsidP="002F2F26">
      <w:pPr>
        <w:jc w:val="right"/>
        <w:rPr>
          <w:b/>
        </w:rPr>
      </w:pPr>
    </w:p>
    <w:p w:rsidR="002F2F26" w:rsidRDefault="002F2F26" w:rsidP="002F2F26">
      <w:pPr>
        <w:jc w:val="right"/>
        <w:rPr>
          <w:b/>
        </w:rPr>
      </w:pPr>
    </w:p>
    <w:p w:rsidR="002F2F26" w:rsidRDefault="002F2F26" w:rsidP="002F2F26">
      <w:pPr>
        <w:jc w:val="right"/>
        <w:rPr>
          <w:b/>
        </w:rPr>
      </w:pPr>
    </w:p>
    <w:p w:rsidR="00975F39" w:rsidRDefault="00975F39" w:rsidP="00A16509">
      <w:pPr>
        <w:rPr>
          <w:sz w:val="16"/>
          <w:szCs w:val="16"/>
        </w:rPr>
      </w:pPr>
    </w:p>
    <w:p w:rsidR="002F2F26" w:rsidRDefault="002F2F26" w:rsidP="00A16509">
      <w:pPr>
        <w:rPr>
          <w:sz w:val="16"/>
          <w:szCs w:val="16"/>
        </w:rPr>
      </w:pPr>
    </w:p>
    <w:p w:rsidR="0080448D" w:rsidRDefault="0080448D" w:rsidP="00A16509">
      <w:pPr>
        <w:rPr>
          <w:sz w:val="16"/>
          <w:szCs w:val="16"/>
        </w:rPr>
      </w:pPr>
    </w:p>
    <w:p w:rsidR="0080448D" w:rsidRDefault="0080448D" w:rsidP="00A16509">
      <w:pPr>
        <w:rPr>
          <w:sz w:val="16"/>
          <w:szCs w:val="16"/>
        </w:rPr>
      </w:pPr>
    </w:p>
    <w:p w:rsidR="0080448D" w:rsidRDefault="0080448D" w:rsidP="00A16509">
      <w:pPr>
        <w:rPr>
          <w:sz w:val="16"/>
          <w:szCs w:val="16"/>
        </w:rPr>
      </w:pPr>
    </w:p>
    <w:p w:rsidR="0080448D" w:rsidRDefault="0080448D" w:rsidP="00A16509">
      <w:pPr>
        <w:rPr>
          <w:sz w:val="16"/>
          <w:szCs w:val="16"/>
        </w:rPr>
      </w:pPr>
    </w:p>
    <w:p w:rsidR="0080448D" w:rsidRDefault="0080448D" w:rsidP="00A16509">
      <w:pPr>
        <w:rPr>
          <w:sz w:val="16"/>
          <w:szCs w:val="16"/>
        </w:rPr>
      </w:pPr>
    </w:p>
    <w:p w:rsidR="002F2F26" w:rsidRDefault="002F2F26" w:rsidP="00A16509">
      <w:pPr>
        <w:rPr>
          <w:sz w:val="16"/>
          <w:szCs w:val="16"/>
        </w:rPr>
      </w:pPr>
      <w:bookmarkStart w:id="0" w:name="_GoBack"/>
      <w:bookmarkEnd w:id="0"/>
    </w:p>
    <w:sectPr w:rsidR="002F2F26" w:rsidSect="003550DE">
      <w:pgSz w:w="11906" w:h="16838" w:code="9"/>
      <w:pgMar w:top="709" w:right="851" w:bottom="360" w:left="709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2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3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4">
    <w:nsid w:val="324E0884"/>
    <w:multiLevelType w:val="multilevel"/>
    <w:tmpl w:val="F5C88D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3" w:hanging="360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3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16" w:hanging="1440"/>
      </w:pPr>
      <w:rPr>
        <w:rFonts w:hint="default"/>
      </w:rPr>
    </w:lvl>
  </w:abstractNum>
  <w:abstractNum w:abstractNumId="5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6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8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9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"/>
  </w:num>
  <w:num w:numId="5">
    <w:abstractNumId w:val="2"/>
  </w:num>
  <w:num w:numId="6">
    <w:abstractNumId w:val="8"/>
  </w:num>
  <w:num w:numId="7">
    <w:abstractNumId w:val="6"/>
  </w:num>
  <w:num w:numId="8">
    <w:abstractNumId w:val="5"/>
  </w:num>
  <w:num w:numId="9">
    <w:abstractNumId w:val="9"/>
  </w:num>
  <w:num w:numId="1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03303"/>
    <w:rsid w:val="00010D15"/>
    <w:rsid w:val="000111E9"/>
    <w:rsid w:val="00045DC2"/>
    <w:rsid w:val="000540A9"/>
    <w:rsid w:val="000610AA"/>
    <w:rsid w:val="00070B1D"/>
    <w:rsid w:val="000713C0"/>
    <w:rsid w:val="000733EE"/>
    <w:rsid w:val="000849E1"/>
    <w:rsid w:val="000959B4"/>
    <w:rsid w:val="00097F31"/>
    <w:rsid w:val="000A3C1D"/>
    <w:rsid w:val="000C1536"/>
    <w:rsid w:val="000E3C59"/>
    <w:rsid w:val="000E7EC8"/>
    <w:rsid w:val="00111F8E"/>
    <w:rsid w:val="00113E39"/>
    <w:rsid w:val="00116360"/>
    <w:rsid w:val="0012689E"/>
    <w:rsid w:val="0019223B"/>
    <w:rsid w:val="0019304F"/>
    <w:rsid w:val="00195F94"/>
    <w:rsid w:val="001B43B9"/>
    <w:rsid w:val="001B4E9E"/>
    <w:rsid w:val="001C23EF"/>
    <w:rsid w:val="001C6714"/>
    <w:rsid w:val="001C71C0"/>
    <w:rsid w:val="001D6261"/>
    <w:rsid w:val="001E1B75"/>
    <w:rsid w:val="001E5C72"/>
    <w:rsid w:val="001E651D"/>
    <w:rsid w:val="001F156C"/>
    <w:rsid w:val="00200845"/>
    <w:rsid w:val="002074CE"/>
    <w:rsid w:val="00210426"/>
    <w:rsid w:val="00213D9B"/>
    <w:rsid w:val="002229DB"/>
    <w:rsid w:val="00222E10"/>
    <w:rsid w:val="00277F59"/>
    <w:rsid w:val="002964F3"/>
    <w:rsid w:val="002A1832"/>
    <w:rsid w:val="002B0FDF"/>
    <w:rsid w:val="002C0FA5"/>
    <w:rsid w:val="002D5CB7"/>
    <w:rsid w:val="002E0C5B"/>
    <w:rsid w:val="002E2041"/>
    <w:rsid w:val="002F2F26"/>
    <w:rsid w:val="003062A2"/>
    <w:rsid w:val="00323591"/>
    <w:rsid w:val="00326CEA"/>
    <w:rsid w:val="0033129B"/>
    <w:rsid w:val="00343F31"/>
    <w:rsid w:val="003550DE"/>
    <w:rsid w:val="00356EC9"/>
    <w:rsid w:val="00362C35"/>
    <w:rsid w:val="00363E35"/>
    <w:rsid w:val="0037041A"/>
    <w:rsid w:val="00397DA1"/>
    <w:rsid w:val="003C498F"/>
    <w:rsid w:val="003D2A76"/>
    <w:rsid w:val="003E12DA"/>
    <w:rsid w:val="003F10DA"/>
    <w:rsid w:val="003F2FF0"/>
    <w:rsid w:val="003F78A8"/>
    <w:rsid w:val="00410676"/>
    <w:rsid w:val="00414A94"/>
    <w:rsid w:val="004409AF"/>
    <w:rsid w:val="00474193"/>
    <w:rsid w:val="004A2CD4"/>
    <w:rsid w:val="004A3BFD"/>
    <w:rsid w:val="004B6797"/>
    <w:rsid w:val="004C06C0"/>
    <w:rsid w:val="004C14F1"/>
    <w:rsid w:val="004C607A"/>
    <w:rsid w:val="004D691F"/>
    <w:rsid w:val="004E0A1D"/>
    <w:rsid w:val="004E5FE0"/>
    <w:rsid w:val="004F6699"/>
    <w:rsid w:val="00507828"/>
    <w:rsid w:val="00510897"/>
    <w:rsid w:val="005166B3"/>
    <w:rsid w:val="0052243A"/>
    <w:rsid w:val="0052470B"/>
    <w:rsid w:val="00525CF2"/>
    <w:rsid w:val="00525F94"/>
    <w:rsid w:val="00536471"/>
    <w:rsid w:val="0055370E"/>
    <w:rsid w:val="005712DA"/>
    <w:rsid w:val="005724F5"/>
    <w:rsid w:val="005726D1"/>
    <w:rsid w:val="0057436F"/>
    <w:rsid w:val="005A07E8"/>
    <w:rsid w:val="005A38D5"/>
    <w:rsid w:val="005A68F6"/>
    <w:rsid w:val="005B2633"/>
    <w:rsid w:val="005C1BAA"/>
    <w:rsid w:val="005F1AF4"/>
    <w:rsid w:val="005F581B"/>
    <w:rsid w:val="005F58DD"/>
    <w:rsid w:val="00602620"/>
    <w:rsid w:val="00613A22"/>
    <w:rsid w:val="006170B2"/>
    <w:rsid w:val="00620F3F"/>
    <w:rsid w:val="00626281"/>
    <w:rsid w:val="00630FB4"/>
    <w:rsid w:val="0063269F"/>
    <w:rsid w:val="00641B10"/>
    <w:rsid w:val="006436DD"/>
    <w:rsid w:val="0065044B"/>
    <w:rsid w:val="0065147D"/>
    <w:rsid w:val="00653A0C"/>
    <w:rsid w:val="006622B5"/>
    <w:rsid w:val="006729B6"/>
    <w:rsid w:val="00680331"/>
    <w:rsid w:val="00684262"/>
    <w:rsid w:val="006934DA"/>
    <w:rsid w:val="00693C20"/>
    <w:rsid w:val="00694FE9"/>
    <w:rsid w:val="006A2278"/>
    <w:rsid w:val="006C0700"/>
    <w:rsid w:val="006C3CAF"/>
    <w:rsid w:val="006D3892"/>
    <w:rsid w:val="006D78DE"/>
    <w:rsid w:val="006D7A57"/>
    <w:rsid w:val="006E0D54"/>
    <w:rsid w:val="007055FD"/>
    <w:rsid w:val="0071166A"/>
    <w:rsid w:val="0074107F"/>
    <w:rsid w:val="007415BA"/>
    <w:rsid w:val="007463B6"/>
    <w:rsid w:val="007515F6"/>
    <w:rsid w:val="007602F4"/>
    <w:rsid w:val="00762130"/>
    <w:rsid w:val="00770984"/>
    <w:rsid w:val="00787E8A"/>
    <w:rsid w:val="007924D1"/>
    <w:rsid w:val="007B1926"/>
    <w:rsid w:val="007C3F1D"/>
    <w:rsid w:val="007C5045"/>
    <w:rsid w:val="007E1D76"/>
    <w:rsid w:val="007E24F8"/>
    <w:rsid w:val="007F0F95"/>
    <w:rsid w:val="007F7453"/>
    <w:rsid w:val="007F763E"/>
    <w:rsid w:val="00802511"/>
    <w:rsid w:val="00803E39"/>
    <w:rsid w:val="0080448D"/>
    <w:rsid w:val="00807650"/>
    <w:rsid w:val="00823AEE"/>
    <w:rsid w:val="008311EC"/>
    <w:rsid w:val="00833A42"/>
    <w:rsid w:val="00837AB0"/>
    <w:rsid w:val="00846C64"/>
    <w:rsid w:val="008516FD"/>
    <w:rsid w:val="00864ACA"/>
    <w:rsid w:val="008656B6"/>
    <w:rsid w:val="00866660"/>
    <w:rsid w:val="0087635F"/>
    <w:rsid w:val="0088432B"/>
    <w:rsid w:val="00891F40"/>
    <w:rsid w:val="008B25F3"/>
    <w:rsid w:val="008C50A9"/>
    <w:rsid w:val="008C7EB7"/>
    <w:rsid w:val="008D3A07"/>
    <w:rsid w:val="008E095C"/>
    <w:rsid w:val="008E17C9"/>
    <w:rsid w:val="008F10F8"/>
    <w:rsid w:val="00952B71"/>
    <w:rsid w:val="0096122E"/>
    <w:rsid w:val="00967C95"/>
    <w:rsid w:val="009706A1"/>
    <w:rsid w:val="00975F39"/>
    <w:rsid w:val="009A55B6"/>
    <w:rsid w:val="009A5765"/>
    <w:rsid w:val="009B1AF0"/>
    <w:rsid w:val="009B5592"/>
    <w:rsid w:val="009B762D"/>
    <w:rsid w:val="009F6BBA"/>
    <w:rsid w:val="00A118F8"/>
    <w:rsid w:val="00A13B2C"/>
    <w:rsid w:val="00A16509"/>
    <w:rsid w:val="00A220CC"/>
    <w:rsid w:val="00A36E5A"/>
    <w:rsid w:val="00A43ECA"/>
    <w:rsid w:val="00A70406"/>
    <w:rsid w:val="00A804C6"/>
    <w:rsid w:val="00A8159E"/>
    <w:rsid w:val="00A84BB8"/>
    <w:rsid w:val="00AA13D0"/>
    <w:rsid w:val="00AA288A"/>
    <w:rsid w:val="00AA66CC"/>
    <w:rsid w:val="00AD047D"/>
    <w:rsid w:val="00AD07E5"/>
    <w:rsid w:val="00AD09E9"/>
    <w:rsid w:val="00AD3721"/>
    <w:rsid w:val="00AE44CA"/>
    <w:rsid w:val="00AE5737"/>
    <w:rsid w:val="00AE5932"/>
    <w:rsid w:val="00B35228"/>
    <w:rsid w:val="00B71D77"/>
    <w:rsid w:val="00B73E2E"/>
    <w:rsid w:val="00B810F0"/>
    <w:rsid w:val="00B930CC"/>
    <w:rsid w:val="00BA4410"/>
    <w:rsid w:val="00BA6297"/>
    <w:rsid w:val="00BD703F"/>
    <w:rsid w:val="00BE529D"/>
    <w:rsid w:val="00C00B06"/>
    <w:rsid w:val="00C05743"/>
    <w:rsid w:val="00C05A6D"/>
    <w:rsid w:val="00C10921"/>
    <w:rsid w:val="00C20D2A"/>
    <w:rsid w:val="00C22254"/>
    <w:rsid w:val="00C22830"/>
    <w:rsid w:val="00C23147"/>
    <w:rsid w:val="00C31D36"/>
    <w:rsid w:val="00C43BF9"/>
    <w:rsid w:val="00C5269D"/>
    <w:rsid w:val="00C546C0"/>
    <w:rsid w:val="00C77C9B"/>
    <w:rsid w:val="00C81B63"/>
    <w:rsid w:val="00C82E90"/>
    <w:rsid w:val="00C9253B"/>
    <w:rsid w:val="00C96705"/>
    <w:rsid w:val="00CA2193"/>
    <w:rsid w:val="00CE323B"/>
    <w:rsid w:val="00D037ED"/>
    <w:rsid w:val="00D040E5"/>
    <w:rsid w:val="00D04826"/>
    <w:rsid w:val="00D27514"/>
    <w:rsid w:val="00D41884"/>
    <w:rsid w:val="00D424F6"/>
    <w:rsid w:val="00D46445"/>
    <w:rsid w:val="00D56EFA"/>
    <w:rsid w:val="00D57F84"/>
    <w:rsid w:val="00D872E5"/>
    <w:rsid w:val="00D9231A"/>
    <w:rsid w:val="00D928D0"/>
    <w:rsid w:val="00D92F10"/>
    <w:rsid w:val="00D93878"/>
    <w:rsid w:val="00DA0D0A"/>
    <w:rsid w:val="00DA1BCB"/>
    <w:rsid w:val="00DC4809"/>
    <w:rsid w:val="00DC56AE"/>
    <w:rsid w:val="00DC6D8F"/>
    <w:rsid w:val="00DD6348"/>
    <w:rsid w:val="00DD6388"/>
    <w:rsid w:val="00DE14E5"/>
    <w:rsid w:val="00DF1011"/>
    <w:rsid w:val="00DF1027"/>
    <w:rsid w:val="00DF1D22"/>
    <w:rsid w:val="00DF4715"/>
    <w:rsid w:val="00DF63C1"/>
    <w:rsid w:val="00E03DDB"/>
    <w:rsid w:val="00E1658C"/>
    <w:rsid w:val="00E2517E"/>
    <w:rsid w:val="00E26023"/>
    <w:rsid w:val="00E27496"/>
    <w:rsid w:val="00E352C8"/>
    <w:rsid w:val="00E36E51"/>
    <w:rsid w:val="00E54574"/>
    <w:rsid w:val="00E64CC8"/>
    <w:rsid w:val="00E6540A"/>
    <w:rsid w:val="00E67229"/>
    <w:rsid w:val="00E70949"/>
    <w:rsid w:val="00E77FB1"/>
    <w:rsid w:val="00E951D5"/>
    <w:rsid w:val="00EA096A"/>
    <w:rsid w:val="00EA0EA7"/>
    <w:rsid w:val="00EB39D5"/>
    <w:rsid w:val="00EB4F0C"/>
    <w:rsid w:val="00EE17C0"/>
    <w:rsid w:val="00EE30F7"/>
    <w:rsid w:val="00EF02D3"/>
    <w:rsid w:val="00F06D3F"/>
    <w:rsid w:val="00F0733D"/>
    <w:rsid w:val="00F30293"/>
    <w:rsid w:val="00F31B53"/>
    <w:rsid w:val="00F33CD9"/>
    <w:rsid w:val="00F34915"/>
    <w:rsid w:val="00F358EA"/>
    <w:rsid w:val="00F36A56"/>
    <w:rsid w:val="00F43ED8"/>
    <w:rsid w:val="00F44A94"/>
    <w:rsid w:val="00F45283"/>
    <w:rsid w:val="00F5685F"/>
    <w:rsid w:val="00F5783C"/>
    <w:rsid w:val="00F76325"/>
    <w:rsid w:val="00F95EF8"/>
    <w:rsid w:val="00FA2781"/>
    <w:rsid w:val="00FA3FAF"/>
    <w:rsid w:val="00FB1947"/>
    <w:rsid w:val="00FB2577"/>
    <w:rsid w:val="00FB3494"/>
    <w:rsid w:val="00FC0BC1"/>
    <w:rsid w:val="00FD50E8"/>
    <w:rsid w:val="00FE0DC1"/>
    <w:rsid w:val="00FE394B"/>
    <w:rsid w:val="00FE6C8F"/>
    <w:rsid w:val="00FF1EE6"/>
    <w:rsid w:val="00FF437A"/>
    <w:rsid w:val="00FF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rPr>
      <w:b/>
      <w:bCs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0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0">
    <w:name w:val="FollowedHyperlink"/>
    <w:uiPriority w:val="99"/>
    <w:unhideWhenUsed/>
    <w:rsid w:val="00C81B63"/>
    <w:rPr>
      <w:color w:val="800080"/>
      <w:u w:val="single"/>
    </w:rPr>
  </w:style>
  <w:style w:type="paragraph" w:styleId="af1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2">
    <w:name w:val="Title"/>
    <w:basedOn w:val="a"/>
    <w:link w:val="af3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3">
    <w:name w:val="Название Знак"/>
    <w:basedOn w:val="a0"/>
    <w:link w:val="af2"/>
    <w:rsid w:val="004A2CD4"/>
    <w:rPr>
      <w:b/>
      <w:bCs/>
      <w:szCs w:val="24"/>
    </w:rPr>
  </w:style>
  <w:style w:type="paragraph" w:styleId="af4">
    <w:name w:val="List Paragraph"/>
    <w:basedOn w:val="a"/>
    <w:uiPriority w:val="34"/>
    <w:qFormat/>
    <w:rsid w:val="00630FB4"/>
    <w:pPr>
      <w:ind w:left="720"/>
      <w:contextualSpacing/>
    </w:pPr>
  </w:style>
  <w:style w:type="paragraph" w:customStyle="1" w:styleId="xl63">
    <w:name w:val="xl63"/>
    <w:basedOn w:val="a"/>
    <w:rsid w:val="00DD6388"/>
    <w:pPr>
      <w:spacing w:before="100" w:beforeAutospacing="1" w:after="100" w:afterAutospacing="1"/>
    </w:pPr>
  </w:style>
  <w:style w:type="paragraph" w:customStyle="1" w:styleId="xl64">
    <w:name w:val="xl64"/>
    <w:basedOn w:val="a"/>
    <w:rsid w:val="00DD6388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5">
    <w:name w:val="xl65"/>
    <w:basedOn w:val="a"/>
    <w:rsid w:val="00DD6388"/>
    <w:pPr>
      <w:pBdr>
        <w:top w:val="single" w:sz="8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6">
    <w:name w:val="xl66"/>
    <w:basedOn w:val="a"/>
    <w:rsid w:val="00DD6388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DD6388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DD6388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DD6388"/>
    <w:pPr>
      <w:pBdr>
        <w:top w:val="single" w:sz="4" w:space="0" w:color="000000"/>
        <w:left w:val="single" w:sz="8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70">
    <w:name w:val="xl70"/>
    <w:basedOn w:val="a"/>
    <w:rsid w:val="00DD638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DD638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2">
    <w:name w:val="xl72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3">
    <w:name w:val="xl73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4">
    <w:name w:val="xl74"/>
    <w:basedOn w:val="a"/>
    <w:rsid w:val="00DD6388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5">
    <w:name w:val="xl75"/>
    <w:basedOn w:val="a"/>
    <w:rsid w:val="00DD6388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6">
    <w:name w:val="xl76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7">
    <w:name w:val="xl77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8">
    <w:name w:val="xl78"/>
    <w:basedOn w:val="a"/>
    <w:rsid w:val="00DD638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9">
    <w:name w:val="xl79"/>
    <w:basedOn w:val="a"/>
    <w:rsid w:val="008044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80">
    <w:name w:val="xl80"/>
    <w:basedOn w:val="a"/>
    <w:rsid w:val="008044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81">
    <w:name w:val="xl81"/>
    <w:basedOn w:val="a"/>
    <w:rsid w:val="008044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82">
    <w:name w:val="xl82"/>
    <w:basedOn w:val="a"/>
    <w:rsid w:val="008044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80448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84">
    <w:name w:val="xl84"/>
    <w:basedOn w:val="a"/>
    <w:rsid w:val="0080448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85">
    <w:name w:val="xl85"/>
    <w:basedOn w:val="a"/>
    <w:rsid w:val="0080448D"/>
    <w:pPr>
      <w:spacing w:before="100" w:beforeAutospacing="1" w:after="100" w:afterAutospacing="1"/>
    </w:pPr>
    <w:rPr>
      <w:sz w:val="18"/>
      <w:szCs w:val="18"/>
    </w:rPr>
  </w:style>
  <w:style w:type="paragraph" w:customStyle="1" w:styleId="xl86">
    <w:name w:val="xl86"/>
    <w:basedOn w:val="a"/>
    <w:rsid w:val="0080448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87">
    <w:name w:val="xl87"/>
    <w:basedOn w:val="a"/>
    <w:rsid w:val="0080448D"/>
    <w:pPr>
      <w:pBdr>
        <w:top w:val="single" w:sz="4" w:space="0" w:color="auto"/>
        <w:left w:val="single" w:sz="8" w:space="31" w:color="auto"/>
        <w:bottom w:val="single" w:sz="4" w:space="0" w:color="auto"/>
      </w:pBdr>
      <w:spacing w:before="100" w:beforeAutospacing="1" w:after="100" w:afterAutospacing="1"/>
      <w:ind w:firstLineChars="600" w:firstLine="600"/>
      <w:textAlignment w:val="top"/>
    </w:pPr>
  </w:style>
  <w:style w:type="paragraph" w:customStyle="1" w:styleId="xl88">
    <w:name w:val="xl88"/>
    <w:basedOn w:val="a"/>
    <w:rsid w:val="008044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600" w:firstLine="600"/>
      <w:textAlignment w:val="top"/>
    </w:pPr>
  </w:style>
  <w:style w:type="paragraph" w:customStyle="1" w:styleId="xl89">
    <w:name w:val="xl89"/>
    <w:basedOn w:val="a"/>
    <w:rsid w:val="008044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600" w:firstLine="600"/>
      <w:textAlignment w:val="top"/>
    </w:pPr>
  </w:style>
  <w:style w:type="paragraph" w:customStyle="1" w:styleId="xl90">
    <w:name w:val="xl90"/>
    <w:basedOn w:val="a"/>
    <w:rsid w:val="0080448D"/>
    <w:pPr>
      <w:pBdr>
        <w:top w:val="single" w:sz="4" w:space="0" w:color="auto"/>
        <w:left w:val="single" w:sz="8" w:space="31" w:color="auto"/>
        <w:bottom w:val="single" w:sz="8" w:space="0" w:color="auto"/>
      </w:pBdr>
      <w:spacing w:before="100" w:beforeAutospacing="1" w:after="100" w:afterAutospacing="1"/>
      <w:ind w:firstLineChars="600" w:firstLine="600"/>
      <w:textAlignment w:val="top"/>
    </w:pPr>
  </w:style>
  <w:style w:type="paragraph" w:customStyle="1" w:styleId="xl91">
    <w:name w:val="xl91"/>
    <w:basedOn w:val="a"/>
    <w:rsid w:val="0080448D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ind w:firstLineChars="600" w:firstLine="600"/>
      <w:textAlignment w:val="top"/>
    </w:pPr>
  </w:style>
  <w:style w:type="paragraph" w:customStyle="1" w:styleId="xl92">
    <w:name w:val="xl92"/>
    <w:basedOn w:val="a"/>
    <w:rsid w:val="0080448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Chars="600" w:firstLine="600"/>
      <w:textAlignment w:val="top"/>
    </w:pPr>
  </w:style>
  <w:style w:type="paragraph" w:customStyle="1" w:styleId="xl93">
    <w:name w:val="xl93"/>
    <w:basedOn w:val="a"/>
    <w:rsid w:val="0080448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94">
    <w:name w:val="xl94"/>
    <w:basedOn w:val="a"/>
    <w:rsid w:val="0080448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95">
    <w:name w:val="xl95"/>
    <w:basedOn w:val="a"/>
    <w:rsid w:val="0080448D"/>
    <w:pPr>
      <w:pBdr>
        <w:top w:val="single" w:sz="4" w:space="0" w:color="auto"/>
        <w:left w:val="single" w:sz="8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600" w:firstLine="600"/>
      <w:textAlignment w:val="top"/>
    </w:pPr>
  </w:style>
  <w:style w:type="paragraph" w:customStyle="1" w:styleId="xl96">
    <w:name w:val="xl96"/>
    <w:basedOn w:val="a"/>
    <w:rsid w:val="0080448D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600" w:firstLine="600"/>
      <w:textAlignment w:val="top"/>
    </w:pPr>
  </w:style>
  <w:style w:type="paragraph" w:customStyle="1" w:styleId="xl97">
    <w:name w:val="xl97"/>
    <w:basedOn w:val="a"/>
    <w:rsid w:val="0080448D"/>
    <w:pPr>
      <w:pBdr>
        <w:top w:val="single" w:sz="4" w:space="0" w:color="auto"/>
        <w:left w:val="single" w:sz="8" w:space="31" w:color="auto"/>
        <w:right w:val="single" w:sz="4" w:space="0" w:color="auto"/>
      </w:pBdr>
      <w:spacing w:before="100" w:beforeAutospacing="1" w:after="100" w:afterAutospacing="1"/>
      <w:ind w:firstLineChars="600" w:firstLine="600"/>
      <w:textAlignment w:val="top"/>
    </w:pPr>
  </w:style>
  <w:style w:type="paragraph" w:customStyle="1" w:styleId="xl98">
    <w:name w:val="xl98"/>
    <w:basedOn w:val="a"/>
    <w:rsid w:val="0080448D"/>
    <w:pPr>
      <w:pBdr>
        <w:top w:val="single" w:sz="4" w:space="0" w:color="auto"/>
        <w:left w:val="single" w:sz="4" w:space="31" w:color="auto"/>
        <w:right w:val="single" w:sz="4" w:space="0" w:color="auto"/>
      </w:pBdr>
      <w:spacing w:before="100" w:beforeAutospacing="1" w:after="100" w:afterAutospacing="1"/>
      <w:ind w:firstLineChars="600" w:firstLine="600"/>
      <w:textAlignment w:val="top"/>
    </w:pPr>
  </w:style>
  <w:style w:type="paragraph" w:customStyle="1" w:styleId="xl99">
    <w:name w:val="xl99"/>
    <w:basedOn w:val="a"/>
    <w:rsid w:val="0080448D"/>
    <w:pPr>
      <w:pBdr>
        <w:top w:val="single" w:sz="8" w:space="0" w:color="auto"/>
        <w:left w:val="single" w:sz="8" w:space="27" w:color="auto"/>
        <w:bottom w:val="single" w:sz="8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ind w:firstLineChars="400" w:firstLine="400"/>
      <w:textAlignment w:val="top"/>
    </w:pPr>
    <w:rPr>
      <w:b/>
      <w:bCs/>
      <w:sz w:val="18"/>
      <w:szCs w:val="18"/>
    </w:rPr>
  </w:style>
  <w:style w:type="paragraph" w:customStyle="1" w:styleId="xl100">
    <w:name w:val="xl100"/>
    <w:basedOn w:val="a"/>
    <w:rsid w:val="0080448D"/>
    <w:pPr>
      <w:pBdr>
        <w:top w:val="single" w:sz="8" w:space="0" w:color="auto"/>
        <w:left w:val="single" w:sz="4" w:space="27" w:color="auto"/>
        <w:bottom w:val="single" w:sz="8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ind w:firstLineChars="400" w:firstLine="400"/>
      <w:textAlignment w:val="top"/>
    </w:pPr>
    <w:rPr>
      <w:b/>
      <w:bCs/>
      <w:sz w:val="18"/>
      <w:szCs w:val="18"/>
    </w:rPr>
  </w:style>
  <w:style w:type="paragraph" w:customStyle="1" w:styleId="xl101">
    <w:name w:val="xl101"/>
    <w:basedOn w:val="a"/>
    <w:rsid w:val="0080448D"/>
    <w:pPr>
      <w:pBdr>
        <w:left w:val="single" w:sz="8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600" w:firstLine="600"/>
      <w:textAlignment w:val="top"/>
    </w:pPr>
  </w:style>
  <w:style w:type="paragraph" w:customStyle="1" w:styleId="xl102">
    <w:name w:val="xl102"/>
    <w:basedOn w:val="a"/>
    <w:rsid w:val="0080448D"/>
    <w:pPr>
      <w:pBdr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600" w:firstLine="600"/>
      <w:textAlignment w:val="top"/>
    </w:pPr>
  </w:style>
  <w:style w:type="paragraph" w:customStyle="1" w:styleId="xl103">
    <w:name w:val="xl103"/>
    <w:basedOn w:val="a"/>
    <w:rsid w:val="0080448D"/>
    <w:pPr>
      <w:pBdr>
        <w:top w:val="single" w:sz="4" w:space="0" w:color="auto"/>
        <w:left w:val="single" w:sz="8" w:space="2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400" w:firstLine="400"/>
      <w:textAlignment w:val="top"/>
    </w:pPr>
    <w:rPr>
      <w:b/>
      <w:bCs/>
    </w:rPr>
  </w:style>
  <w:style w:type="paragraph" w:customStyle="1" w:styleId="xl104">
    <w:name w:val="xl104"/>
    <w:basedOn w:val="a"/>
    <w:rsid w:val="0080448D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400" w:firstLine="400"/>
      <w:textAlignment w:val="top"/>
    </w:pPr>
    <w:rPr>
      <w:b/>
      <w:bCs/>
    </w:rPr>
  </w:style>
  <w:style w:type="paragraph" w:customStyle="1" w:styleId="xl105">
    <w:name w:val="xl105"/>
    <w:basedOn w:val="a"/>
    <w:rsid w:val="0080448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6">
    <w:name w:val="xl106"/>
    <w:basedOn w:val="a"/>
    <w:rsid w:val="008044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7">
    <w:name w:val="xl107"/>
    <w:basedOn w:val="a"/>
    <w:rsid w:val="0080448D"/>
    <w:pPr>
      <w:pBdr>
        <w:top w:val="single" w:sz="4" w:space="0" w:color="auto"/>
        <w:left w:val="single" w:sz="8" w:space="14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b/>
      <w:bCs/>
    </w:rPr>
  </w:style>
  <w:style w:type="paragraph" w:customStyle="1" w:styleId="xl108">
    <w:name w:val="xl108"/>
    <w:basedOn w:val="a"/>
    <w:rsid w:val="0080448D"/>
    <w:pPr>
      <w:pBdr>
        <w:top w:val="single" w:sz="4" w:space="0" w:color="auto"/>
        <w:left w:val="single" w:sz="4" w:space="14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b/>
      <w:bCs/>
    </w:rPr>
  </w:style>
  <w:style w:type="paragraph" w:customStyle="1" w:styleId="xl109">
    <w:name w:val="xl109"/>
    <w:basedOn w:val="a"/>
    <w:rsid w:val="0080448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a"/>
    <w:rsid w:val="0080448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"/>
    <w:rsid w:val="0080448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"/>
    <w:rsid w:val="0080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3">
    <w:name w:val="xl113"/>
    <w:basedOn w:val="a"/>
    <w:rsid w:val="0080448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4">
    <w:name w:val="xl114"/>
    <w:basedOn w:val="a"/>
    <w:rsid w:val="0080448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rPr>
      <w:b/>
      <w:bCs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0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0">
    <w:name w:val="FollowedHyperlink"/>
    <w:uiPriority w:val="99"/>
    <w:unhideWhenUsed/>
    <w:rsid w:val="00C81B63"/>
    <w:rPr>
      <w:color w:val="800080"/>
      <w:u w:val="single"/>
    </w:rPr>
  </w:style>
  <w:style w:type="paragraph" w:styleId="af1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2">
    <w:name w:val="Title"/>
    <w:basedOn w:val="a"/>
    <w:link w:val="af3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3">
    <w:name w:val="Название Знак"/>
    <w:basedOn w:val="a0"/>
    <w:link w:val="af2"/>
    <w:rsid w:val="004A2CD4"/>
    <w:rPr>
      <w:b/>
      <w:bCs/>
      <w:szCs w:val="24"/>
    </w:rPr>
  </w:style>
  <w:style w:type="paragraph" w:styleId="af4">
    <w:name w:val="List Paragraph"/>
    <w:basedOn w:val="a"/>
    <w:uiPriority w:val="34"/>
    <w:qFormat/>
    <w:rsid w:val="00630FB4"/>
    <w:pPr>
      <w:ind w:left="720"/>
      <w:contextualSpacing/>
    </w:pPr>
  </w:style>
  <w:style w:type="paragraph" w:customStyle="1" w:styleId="xl63">
    <w:name w:val="xl63"/>
    <w:basedOn w:val="a"/>
    <w:rsid w:val="00DD6388"/>
    <w:pPr>
      <w:spacing w:before="100" w:beforeAutospacing="1" w:after="100" w:afterAutospacing="1"/>
    </w:pPr>
  </w:style>
  <w:style w:type="paragraph" w:customStyle="1" w:styleId="xl64">
    <w:name w:val="xl64"/>
    <w:basedOn w:val="a"/>
    <w:rsid w:val="00DD6388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5">
    <w:name w:val="xl65"/>
    <w:basedOn w:val="a"/>
    <w:rsid w:val="00DD6388"/>
    <w:pPr>
      <w:pBdr>
        <w:top w:val="single" w:sz="8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6">
    <w:name w:val="xl66"/>
    <w:basedOn w:val="a"/>
    <w:rsid w:val="00DD6388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DD6388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DD6388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DD6388"/>
    <w:pPr>
      <w:pBdr>
        <w:top w:val="single" w:sz="4" w:space="0" w:color="000000"/>
        <w:left w:val="single" w:sz="8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70">
    <w:name w:val="xl70"/>
    <w:basedOn w:val="a"/>
    <w:rsid w:val="00DD638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DD638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2">
    <w:name w:val="xl72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3">
    <w:name w:val="xl73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4">
    <w:name w:val="xl74"/>
    <w:basedOn w:val="a"/>
    <w:rsid w:val="00DD6388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5">
    <w:name w:val="xl75"/>
    <w:basedOn w:val="a"/>
    <w:rsid w:val="00DD6388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6">
    <w:name w:val="xl76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7">
    <w:name w:val="xl77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8">
    <w:name w:val="xl78"/>
    <w:basedOn w:val="a"/>
    <w:rsid w:val="00DD638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9">
    <w:name w:val="xl79"/>
    <w:basedOn w:val="a"/>
    <w:rsid w:val="008044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80">
    <w:name w:val="xl80"/>
    <w:basedOn w:val="a"/>
    <w:rsid w:val="008044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81">
    <w:name w:val="xl81"/>
    <w:basedOn w:val="a"/>
    <w:rsid w:val="008044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82">
    <w:name w:val="xl82"/>
    <w:basedOn w:val="a"/>
    <w:rsid w:val="008044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80448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84">
    <w:name w:val="xl84"/>
    <w:basedOn w:val="a"/>
    <w:rsid w:val="0080448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85">
    <w:name w:val="xl85"/>
    <w:basedOn w:val="a"/>
    <w:rsid w:val="0080448D"/>
    <w:pPr>
      <w:spacing w:before="100" w:beforeAutospacing="1" w:after="100" w:afterAutospacing="1"/>
    </w:pPr>
    <w:rPr>
      <w:sz w:val="18"/>
      <w:szCs w:val="18"/>
    </w:rPr>
  </w:style>
  <w:style w:type="paragraph" w:customStyle="1" w:styleId="xl86">
    <w:name w:val="xl86"/>
    <w:basedOn w:val="a"/>
    <w:rsid w:val="0080448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87">
    <w:name w:val="xl87"/>
    <w:basedOn w:val="a"/>
    <w:rsid w:val="0080448D"/>
    <w:pPr>
      <w:pBdr>
        <w:top w:val="single" w:sz="4" w:space="0" w:color="auto"/>
        <w:left w:val="single" w:sz="8" w:space="31" w:color="auto"/>
        <w:bottom w:val="single" w:sz="4" w:space="0" w:color="auto"/>
      </w:pBdr>
      <w:spacing w:before="100" w:beforeAutospacing="1" w:after="100" w:afterAutospacing="1"/>
      <w:ind w:firstLineChars="600" w:firstLine="600"/>
      <w:textAlignment w:val="top"/>
    </w:pPr>
  </w:style>
  <w:style w:type="paragraph" w:customStyle="1" w:styleId="xl88">
    <w:name w:val="xl88"/>
    <w:basedOn w:val="a"/>
    <w:rsid w:val="008044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600" w:firstLine="600"/>
      <w:textAlignment w:val="top"/>
    </w:pPr>
  </w:style>
  <w:style w:type="paragraph" w:customStyle="1" w:styleId="xl89">
    <w:name w:val="xl89"/>
    <w:basedOn w:val="a"/>
    <w:rsid w:val="008044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600" w:firstLine="600"/>
      <w:textAlignment w:val="top"/>
    </w:pPr>
  </w:style>
  <w:style w:type="paragraph" w:customStyle="1" w:styleId="xl90">
    <w:name w:val="xl90"/>
    <w:basedOn w:val="a"/>
    <w:rsid w:val="0080448D"/>
    <w:pPr>
      <w:pBdr>
        <w:top w:val="single" w:sz="4" w:space="0" w:color="auto"/>
        <w:left w:val="single" w:sz="8" w:space="31" w:color="auto"/>
        <w:bottom w:val="single" w:sz="8" w:space="0" w:color="auto"/>
      </w:pBdr>
      <w:spacing w:before="100" w:beforeAutospacing="1" w:after="100" w:afterAutospacing="1"/>
      <w:ind w:firstLineChars="600" w:firstLine="600"/>
      <w:textAlignment w:val="top"/>
    </w:pPr>
  </w:style>
  <w:style w:type="paragraph" w:customStyle="1" w:styleId="xl91">
    <w:name w:val="xl91"/>
    <w:basedOn w:val="a"/>
    <w:rsid w:val="0080448D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ind w:firstLineChars="600" w:firstLine="600"/>
      <w:textAlignment w:val="top"/>
    </w:pPr>
  </w:style>
  <w:style w:type="paragraph" w:customStyle="1" w:styleId="xl92">
    <w:name w:val="xl92"/>
    <w:basedOn w:val="a"/>
    <w:rsid w:val="0080448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Chars="600" w:firstLine="600"/>
      <w:textAlignment w:val="top"/>
    </w:pPr>
  </w:style>
  <w:style w:type="paragraph" w:customStyle="1" w:styleId="xl93">
    <w:name w:val="xl93"/>
    <w:basedOn w:val="a"/>
    <w:rsid w:val="0080448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94">
    <w:name w:val="xl94"/>
    <w:basedOn w:val="a"/>
    <w:rsid w:val="0080448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95">
    <w:name w:val="xl95"/>
    <w:basedOn w:val="a"/>
    <w:rsid w:val="0080448D"/>
    <w:pPr>
      <w:pBdr>
        <w:top w:val="single" w:sz="4" w:space="0" w:color="auto"/>
        <w:left w:val="single" w:sz="8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600" w:firstLine="600"/>
      <w:textAlignment w:val="top"/>
    </w:pPr>
  </w:style>
  <w:style w:type="paragraph" w:customStyle="1" w:styleId="xl96">
    <w:name w:val="xl96"/>
    <w:basedOn w:val="a"/>
    <w:rsid w:val="0080448D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600" w:firstLine="600"/>
      <w:textAlignment w:val="top"/>
    </w:pPr>
  </w:style>
  <w:style w:type="paragraph" w:customStyle="1" w:styleId="xl97">
    <w:name w:val="xl97"/>
    <w:basedOn w:val="a"/>
    <w:rsid w:val="0080448D"/>
    <w:pPr>
      <w:pBdr>
        <w:top w:val="single" w:sz="4" w:space="0" w:color="auto"/>
        <w:left w:val="single" w:sz="8" w:space="31" w:color="auto"/>
        <w:right w:val="single" w:sz="4" w:space="0" w:color="auto"/>
      </w:pBdr>
      <w:spacing w:before="100" w:beforeAutospacing="1" w:after="100" w:afterAutospacing="1"/>
      <w:ind w:firstLineChars="600" w:firstLine="600"/>
      <w:textAlignment w:val="top"/>
    </w:pPr>
  </w:style>
  <w:style w:type="paragraph" w:customStyle="1" w:styleId="xl98">
    <w:name w:val="xl98"/>
    <w:basedOn w:val="a"/>
    <w:rsid w:val="0080448D"/>
    <w:pPr>
      <w:pBdr>
        <w:top w:val="single" w:sz="4" w:space="0" w:color="auto"/>
        <w:left w:val="single" w:sz="4" w:space="31" w:color="auto"/>
        <w:right w:val="single" w:sz="4" w:space="0" w:color="auto"/>
      </w:pBdr>
      <w:spacing w:before="100" w:beforeAutospacing="1" w:after="100" w:afterAutospacing="1"/>
      <w:ind w:firstLineChars="600" w:firstLine="600"/>
      <w:textAlignment w:val="top"/>
    </w:pPr>
  </w:style>
  <w:style w:type="paragraph" w:customStyle="1" w:styleId="xl99">
    <w:name w:val="xl99"/>
    <w:basedOn w:val="a"/>
    <w:rsid w:val="0080448D"/>
    <w:pPr>
      <w:pBdr>
        <w:top w:val="single" w:sz="8" w:space="0" w:color="auto"/>
        <w:left w:val="single" w:sz="8" w:space="27" w:color="auto"/>
        <w:bottom w:val="single" w:sz="8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ind w:firstLineChars="400" w:firstLine="400"/>
      <w:textAlignment w:val="top"/>
    </w:pPr>
    <w:rPr>
      <w:b/>
      <w:bCs/>
      <w:sz w:val="18"/>
      <w:szCs w:val="18"/>
    </w:rPr>
  </w:style>
  <w:style w:type="paragraph" w:customStyle="1" w:styleId="xl100">
    <w:name w:val="xl100"/>
    <w:basedOn w:val="a"/>
    <w:rsid w:val="0080448D"/>
    <w:pPr>
      <w:pBdr>
        <w:top w:val="single" w:sz="8" w:space="0" w:color="auto"/>
        <w:left w:val="single" w:sz="4" w:space="27" w:color="auto"/>
        <w:bottom w:val="single" w:sz="8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ind w:firstLineChars="400" w:firstLine="400"/>
      <w:textAlignment w:val="top"/>
    </w:pPr>
    <w:rPr>
      <w:b/>
      <w:bCs/>
      <w:sz w:val="18"/>
      <w:szCs w:val="18"/>
    </w:rPr>
  </w:style>
  <w:style w:type="paragraph" w:customStyle="1" w:styleId="xl101">
    <w:name w:val="xl101"/>
    <w:basedOn w:val="a"/>
    <w:rsid w:val="0080448D"/>
    <w:pPr>
      <w:pBdr>
        <w:left w:val="single" w:sz="8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600" w:firstLine="600"/>
      <w:textAlignment w:val="top"/>
    </w:pPr>
  </w:style>
  <w:style w:type="paragraph" w:customStyle="1" w:styleId="xl102">
    <w:name w:val="xl102"/>
    <w:basedOn w:val="a"/>
    <w:rsid w:val="0080448D"/>
    <w:pPr>
      <w:pBdr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600" w:firstLine="600"/>
      <w:textAlignment w:val="top"/>
    </w:pPr>
  </w:style>
  <w:style w:type="paragraph" w:customStyle="1" w:styleId="xl103">
    <w:name w:val="xl103"/>
    <w:basedOn w:val="a"/>
    <w:rsid w:val="0080448D"/>
    <w:pPr>
      <w:pBdr>
        <w:top w:val="single" w:sz="4" w:space="0" w:color="auto"/>
        <w:left w:val="single" w:sz="8" w:space="2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400" w:firstLine="400"/>
      <w:textAlignment w:val="top"/>
    </w:pPr>
    <w:rPr>
      <w:b/>
      <w:bCs/>
    </w:rPr>
  </w:style>
  <w:style w:type="paragraph" w:customStyle="1" w:styleId="xl104">
    <w:name w:val="xl104"/>
    <w:basedOn w:val="a"/>
    <w:rsid w:val="0080448D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400" w:firstLine="400"/>
      <w:textAlignment w:val="top"/>
    </w:pPr>
    <w:rPr>
      <w:b/>
      <w:bCs/>
    </w:rPr>
  </w:style>
  <w:style w:type="paragraph" w:customStyle="1" w:styleId="xl105">
    <w:name w:val="xl105"/>
    <w:basedOn w:val="a"/>
    <w:rsid w:val="0080448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6">
    <w:name w:val="xl106"/>
    <w:basedOn w:val="a"/>
    <w:rsid w:val="008044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7">
    <w:name w:val="xl107"/>
    <w:basedOn w:val="a"/>
    <w:rsid w:val="0080448D"/>
    <w:pPr>
      <w:pBdr>
        <w:top w:val="single" w:sz="4" w:space="0" w:color="auto"/>
        <w:left w:val="single" w:sz="8" w:space="14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b/>
      <w:bCs/>
    </w:rPr>
  </w:style>
  <w:style w:type="paragraph" w:customStyle="1" w:styleId="xl108">
    <w:name w:val="xl108"/>
    <w:basedOn w:val="a"/>
    <w:rsid w:val="0080448D"/>
    <w:pPr>
      <w:pBdr>
        <w:top w:val="single" w:sz="4" w:space="0" w:color="auto"/>
        <w:left w:val="single" w:sz="4" w:space="14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b/>
      <w:bCs/>
    </w:rPr>
  </w:style>
  <w:style w:type="paragraph" w:customStyle="1" w:styleId="xl109">
    <w:name w:val="xl109"/>
    <w:basedOn w:val="a"/>
    <w:rsid w:val="0080448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a"/>
    <w:rsid w:val="0080448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"/>
    <w:rsid w:val="0080448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"/>
    <w:rsid w:val="00804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3">
    <w:name w:val="xl113"/>
    <w:basedOn w:val="a"/>
    <w:rsid w:val="0080448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4">
    <w:name w:val="xl114"/>
    <w:basedOn w:val="a"/>
    <w:rsid w:val="0080448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19</Pages>
  <Words>8042</Words>
  <Characters>45842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53777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Коротаева Татьяна Витальевна</cp:lastModifiedBy>
  <cp:revision>6</cp:revision>
  <cp:lastPrinted>2014-11-14T05:49:00Z</cp:lastPrinted>
  <dcterms:created xsi:type="dcterms:W3CDTF">2014-11-13T23:52:00Z</dcterms:created>
  <dcterms:modified xsi:type="dcterms:W3CDTF">2014-11-19T02:35:00Z</dcterms:modified>
</cp:coreProperties>
</file>