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4B0" w:rsidRDefault="00A234B0" w:rsidP="00BC01D7">
      <w:pPr>
        <w:pageBreakBefore/>
        <w:ind w:left="793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BC01D7" w:rsidRDefault="00BC01D7" w:rsidP="00BC01D7">
      <w:pPr>
        <w:ind w:left="793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Договору №______</w:t>
      </w:r>
    </w:p>
    <w:p w:rsidR="00A234B0" w:rsidRDefault="00A234B0" w:rsidP="00BC01D7">
      <w:pPr>
        <w:ind w:left="793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от «___» _____ 2014г.</w:t>
      </w:r>
    </w:p>
    <w:p w:rsid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A234B0">
        <w:rPr>
          <w:rFonts w:ascii="Times New Roman" w:hAnsi="Times New Roman"/>
          <w:b/>
          <w:sz w:val="28"/>
          <w:szCs w:val="28"/>
        </w:rPr>
        <w:t>асчет стоимости работ</w:t>
      </w:r>
      <w:r>
        <w:rPr>
          <w:rFonts w:ascii="Times New Roman" w:hAnsi="Times New Roman"/>
          <w:b/>
          <w:sz w:val="28"/>
          <w:szCs w:val="28"/>
        </w:rPr>
        <w:t xml:space="preserve"> по этапам</w:t>
      </w: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№1</w:t>
      </w:r>
    </w:p>
    <w:p w:rsidR="00A234B0" w:rsidRPr="00A234B0" w:rsidRDefault="00165AA5" w:rsidP="00A234B0">
      <w:pPr>
        <w:widowControl/>
        <w:suppressAutoHyphens w:val="0"/>
        <w:spacing w:after="200" w:line="276" w:lineRule="auto"/>
        <w:jc w:val="center"/>
        <w:rPr>
          <w:b/>
          <w:sz w:val="28"/>
          <w:szCs w:val="28"/>
        </w:rPr>
      </w:pPr>
      <w:r w:rsidRPr="00165AA5">
        <w:rPr>
          <w:rFonts w:ascii="Times New Roman" w:eastAsia="Times New Roman" w:hAnsi="Times New Roman"/>
          <w:b/>
          <w:color w:val="000000"/>
          <w:kern w:val="0"/>
          <w:sz w:val="28"/>
          <w:szCs w:val="28"/>
        </w:rPr>
        <w:t>Разработка технических требований, конструкторской и технологической документации к промежуточным опорам из композитных материалов для ВЛЭП на классы напряжений 0,4 кВ и 6-10 кВ.</w:t>
      </w:r>
    </w:p>
    <w:tbl>
      <w:tblPr>
        <w:tblW w:w="9132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4812"/>
        <w:gridCol w:w="1420"/>
        <w:gridCol w:w="1940"/>
      </w:tblGrid>
      <w:tr w:rsidR="00FE07FA" w:rsidRPr="00FE07FA" w:rsidTr="00FE07FA">
        <w:trPr>
          <w:trHeight w:val="6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4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E07FA" w:rsidRPr="00FE07FA" w:rsidTr="00CB4BB4">
        <w:trPr>
          <w:trHeight w:val="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7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81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8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61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6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Рентабельность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%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A234B0" w:rsidRPr="00A234B0" w:rsidRDefault="00165AA5" w:rsidP="00A234B0">
      <w:pPr>
        <w:widowControl/>
        <w:suppressAutoHyphens w:val="0"/>
        <w:spacing w:after="200" w:line="276" w:lineRule="auto"/>
        <w:jc w:val="center"/>
        <w:rPr>
          <w:b/>
          <w:sz w:val="28"/>
          <w:szCs w:val="28"/>
        </w:rPr>
      </w:pPr>
      <w:r w:rsidRPr="00165AA5">
        <w:rPr>
          <w:rFonts w:ascii="Times New Roman" w:eastAsia="Times New Roman" w:hAnsi="Times New Roman"/>
          <w:b/>
          <w:color w:val="000000"/>
          <w:kern w:val="0"/>
          <w:sz w:val="28"/>
          <w:szCs w:val="28"/>
        </w:rPr>
        <w:t>Изготовление и испытания опытных образцов промежуточных опор из композитных материалов ВЛЭП на классы напряжений 0,4 кВ и 6-10 кВ.</w:t>
      </w:r>
    </w:p>
    <w:tbl>
      <w:tblPr>
        <w:tblW w:w="9345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025"/>
        <w:gridCol w:w="1420"/>
        <w:gridCol w:w="1940"/>
      </w:tblGrid>
      <w:tr w:rsidR="00FE07FA" w:rsidRPr="00FE07FA" w:rsidTr="00FE07FA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E07FA" w:rsidRPr="00FE07FA" w:rsidTr="00CB4BB4">
        <w:trPr>
          <w:trHeight w:val="30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7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3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7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Рентабельность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%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3E46D9" w:rsidRDefault="003E46D9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</w:t>
      </w:r>
      <w:r w:rsidR="0048446A">
        <w:rPr>
          <w:rFonts w:ascii="Times New Roman" w:hAnsi="Times New Roman"/>
          <w:b/>
          <w:sz w:val="28"/>
          <w:szCs w:val="28"/>
        </w:rPr>
        <w:t>3</w:t>
      </w:r>
    </w:p>
    <w:p w:rsidR="00A234B0" w:rsidRPr="00A234B0" w:rsidRDefault="00165AA5" w:rsidP="00A234B0">
      <w:pPr>
        <w:widowControl/>
        <w:suppressAutoHyphens w:val="0"/>
        <w:spacing w:after="200" w:line="276" w:lineRule="auto"/>
        <w:jc w:val="center"/>
        <w:rPr>
          <w:b/>
          <w:sz w:val="28"/>
          <w:szCs w:val="28"/>
        </w:rPr>
      </w:pPr>
      <w:r w:rsidRPr="00165AA5">
        <w:rPr>
          <w:rFonts w:ascii="Times New Roman" w:eastAsia="Times New Roman" w:hAnsi="Times New Roman"/>
          <w:b/>
          <w:color w:val="000000"/>
          <w:kern w:val="0"/>
          <w:sz w:val="28"/>
          <w:szCs w:val="28"/>
        </w:rPr>
        <w:t>Изготовление и передача Заказчику опытной партии промежуточных опор из композитных материалов для ВЛЭП на классы напряжений 0,4 кВ и 6-10 кВ.</w:t>
      </w:r>
      <w:bookmarkStart w:id="0" w:name="_GoBack"/>
      <w:bookmarkEnd w:id="0"/>
    </w:p>
    <w:tbl>
      <w:tblPr>
        <w:tblW w:w="9593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273"/>
        <w:gridCol w:w="1420"/>
        <w:gridCol w:w="1940"/>
      </w:tblGrid>
      <w:tr w:rsidR="0048446A" w:rsidRPr="0048446A" w:rsidTr="0048446A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48446A" w:rsidRPr="0048446A" w:rsidTr="00CB4BB4">
        <w:trPr>
          <w:trHeight w:val="31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7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CB4BB4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2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2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CB4BB4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Рентабельность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%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CB4BB4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CB4BB4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A234B0" w:rsidRDefault="00A234B0" w:rsidP="00367614">
      <w:pPr>
        <w:widowControl/>
        <w:suppressAutoHyphens w:val="0"/>
        <w:spacing w:after="200" w:line="276" w:lineRule="auto"/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394"/>
        <w:gridCol w:w="709"/>
        <w:gridCol w:w="4358"/>
      </w:tblGrid>
      <w:tr w:rsidR="0048446A" w:rsidRPr="00FD4FCF" w:rsidTr="0048446A">
        <w:trPr>
          <w:jc w:val="center"/>
        </w:trPr>
        <w:tc>
          <w:tcPr>
            <w:tcW w:w="4394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D4FCF">
              <w:rPr>
                <w:rFonts w:ascii="Times New Roman" w:hAnsi="Times New Roman"/>
                <w:b/>
                <w:sz w:val="24"/>
              </w:rPr>
              <w:t>От Исполнителя</w:t>
            </w:r>
            <w:r w:rsidRPr="00FD4FCF">
              <w:rPr>
                <w:rFonts w:ascii="Times New Roman" w:hAnsi="Times New Roman"/>
                <w:b/>
                <w:sz w:val="24"/>
                <w:lang w:val="en-US"/>
              </w:rPr>
              <w:t>:</w:t>
            </w: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358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D4FCF">
              <w:rPr>
                <w:rFonts w:ascii="Times New Roman" w:hAnsi="Times New Roman"/>
                <w:b/>
                <w:sz w:val="24"/>
              </w:rPr>
              <w:t>От Заказчика:</w:t>
            </w:r>
          </w:p>
        </w:tc>
      </w:tr>
      <w:tr w:rsidR="0048446A" w:rsidRPr="00FD4FCF" w:rsidTr="0048446A">
        <w:trPr>
          <w:jc w:val="center"/>
        </w:trPr>
        <w:tc>
          <w:tcPr>
            <w:tcW w:w="4394" w:type="dxa"/>
          </w:tcPr>
          <w:p w:rsidR="005C4FA5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5C4FA5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5C4FA5" w:rsidRPr="00D90F53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FD4FCF" w:rsidRDefault="005C4FA5" w:rsidP="005C4FA5">
            <w:pPr>
              <w:jc w:val="both"/>
              <w:rPr>
                <w:rFonts w:ascii="Times New Roman" w:hAnsi="Times New Roman"/>
                <w:sz w:val="24"/>
              </w:rPr>
            </w:pPr>
            <w:r w:rsidRPr="00D90F53">
              <w:rPr>
                <w:rFonts w:ascii="Times New Roman" w:hAnsi="Times New Roman"/>
                <w:sz w:val="24"/>
              </w:rPr>
              <w:t xml:space="preserve">________________ </w:t>
            </w:r>
            <w:r>
              <w:rPr>
                <w:rFonts w:ascii="Times New Roman" w:hAnsi="Times New Roman"/>
                <w:sz w:val="24"/>
              </w:rPr>
              <w:t>______________</w:t>
            </w: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</w:tcPr>
          <w:p w:rsidR="0048446A" w:rsidRDefault="0048446A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BC01D7" w:rsidRDefault="00BC01D7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D90F53" w:rsidRDefault="0048446A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FD4FCF" w:rsidRDefault="0048446A" w:rsidP="00BC01D7">
            <w:pPr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90F53">
              <w:rPr>
                <w:rFonts w:ascii="Times New Roman" w:hAnsi="Times New Roman"/>
                <w:sz w:val="24"/>
              </w:rPr>
              <w:t xml:space="preserve">________________ </w:t>
            </w:r>
            <w:r w:rsidR="00BC01D7">
              <w:rPr>
                <w:rFonts w:ascii="Times New Roman" w:hAnsi="Times New Roman"/>
                <w:sz w:val="24"/>
              </w:rPr>
              <w:t>______________</w:t>
            </w:r>
          </w:p>
        </w:tc>
      </w:tr>
      <w:tr w:rsidR="0048446A" w:rsidRPr="00FD4FCF" w:rsidTr="0048446A">
        <w:trPr>
          <w:jc w:val="center"/>
        </w:trPr>
        <w:tc>
          <w:tcPr>
            <w:tcW w:w="4394" w:type="dxa"/>
          </w:tcPr>
          <w:p w:rsidR="0048446A" w:rsidRPr="00FD4FCF" w:rsidRDefault="0048446A" w:rsidP="004A624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446A" w:rsidRPr="001E4A9E" w:rsidTr="0048446A">
        <w:trPr>
          <w:jc w:val="center"/>
        </w:trPr>
        <w:tc>
          <w:tcPr>
            <w:tcW w:w="4394" w:type="dxa"/>
          </w:tcPr>
          <w:p w:rsidR="0048446A" w:rsidRPr="001E4A9E" w:rsidRDefault="0048446A" w:rsidP="004A6245">
            <w:pPr>
              <w:rPr>
                <w:rFonts w:ascii="Times New Roman" w:hAnsi="Times New Roman"/>
                <w:szCs w:val="20"/>
              </w:rPr>
            </w:pPr>
            <w:r w:rsidRPr="001E4A9E">
              <w:rPr>
                <w:rFonts w:ascii="Times New Roman" w:hAnsi="Times New Roman"/>
                <w:szCs w:val="20"/>
              </w:rPr>
              <w:t>М.П.</w:t>
            </w:r>
          </w:p>
        </w:tc>
        <w:tc>
          <w:tcPr>
            <w:tcW w:w="709" w:type="dxa"/>
          </w:tcPr>
          <w:p w:rsidR="0048446A" w:rsidRPr="001E4A9E" w:rsidRDefault="0048446A" w:rsidP="004A6245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358" w:type="dxa"/>
          </w:tcPr>
          <w:p w:rsidR="0048446A" w:rsidRPr="001E4A9E" w:rsidRDefault="0048446A" w:rsidP="004A6245">
            <w:pPr>
              <w:jc w:val="both"/>
              <w:rPr>
                <w:rFonts w:ascii="Times New Roman" w:hAnsi="Times New Roman"/>
                <w:szCs w:val="20"/>
              </w:rPr>
            </w:pPr>
            <w:r w:rsidRPr="001E4A9E">
              <w:rPr>
                <w:rFonts w:ascii="Times New Roman" w:hAnsi="Times New Roman"/>
                <w:szCs w:val="20"/>
              </w:rPr>
              <w:t>М.П.</w:t>
            </w:r>
          </w:p>
        </w:tc>
      </w:tr>
    </w:tbl>
    <w:p w:rsidR="00A234B0" w:rsidRDefault="00A234B0" w:rsidP="003E46D9">
      <w:pPr>
        <w:widowControl/>
        <w:suppressAutoHyphens w:val="0"/>
        <w:spacing w:after="200" w:line="276" w:lineRule="auto"/>
      </w:pPr>
    </w:p>
    <w:sectPr w:rsidR="00A234B0" w:rsidSect="00BC01D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89" w:rsidRDefault="008D4D89" w:rsidP="00F41B4F">
      <w:r>
        <w:separator/>
      </w:r>
    </w:p>
  </w:endnote>
  <w:endnote w:type="continuationSeparator" w:id="0">
    <w:p w:rsidR="008D4D89" w:rsidRDefault="008D4D89" w:rsidP="00F4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89" w:rsidRDefault="008D4D89" w:rsidP="00F41B4F">
      <w:r>
        <w:separator/>
      </w:r>
    </w:p>
  </w:footnote>
  <w:footnote w:type="continuationSeparator" w:id="0">
    <w:p w:rsidR="008D4D89" w:rsidRDefault="008D4D89" w:rsidP="00F4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E9BC4"/>
    <w:lvl w:ilvl="0">
      <w:numFmt w:val="bullet"/>
      <w:lvlText w:val="*"/>
      <w:lvlJc w:val="left"/>
    </w:lvl>
  </w:abstractNum>
  <w:abstractNum w:abstractNumId="1">
    <w:nsid w:val="02023F81"/>
    <w:multiLevelType w:val="hybridMultilevel"/>
    <w:tmpl w:val="0D0A7F5C"/>
    <w:lvl w:ilvl="0" w:tplc="A9A216F2">
      <w:start w:val="1"/>
      <w:numFmt w:val="bullet"/>
      <w:lvlText w:val="–"/>
      <w:lvlJc w:val="left"/>
      <w:pPr>
        <w:tabs>
          <w:tab w:val="num" w:pos="1789"/>
        </w:tabs>
        <w:ind w:left="72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E4964"/>
    <w:multiLevelType w:val="multilevel"/>
    <w:tmpl w:val="ABA0C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5112DC"/>
    <w:multiLevelType w:val="hybridMultilevel"/>
    <w:tmpl w:val="88AE1A92"/>
    <w:lvl w:ilvl="0" w:tplc="5D4ECE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0A896A8A"/>
    <w:multiLevelType w:val="multilevel"/>
    <w:tmpl w:val="E28CAF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11505FFA"/>
    <w:multiLevelType w:val="hybridMultilevel"/>
    <w:tmpl w:val="86087FDE"/>
    <w:lvl w:ilvl="0" w:tplc="5D4EC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541D"/>
    <w:multiLevelType w:val="hybridMultilevel"/>
    <w:tmpl w:val="3D54282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7BB1"/>
    <w:multiLevelType w:val="hybridMultilevel"/>
    <w:tmpl w:val="E9BEBBD8"/>
    <w:lvl w:ilvl="0" w:tplc="D81C57C0">
      <w:start w:val="6"/>
      <w:numFmt w:val="decimal"/>
      <w:lvlText w:val="%1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42B3B"/>
    <w:multiLevelType w:val="hybridMultilevel"/>
    <w:tmpl w:val="67BE73C8"/>
    <w:lvl w:ilvl="0" w:tplc="195E9BC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0E44ED8"/>
    <w:multiLevelType w:val="multilevel"/>
    <w:tmpl w:val="0E2049CE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17A532B"/>
    <w:multiLevelType w:val="multilevel"/>
    <w:tmpl w:val="D6B6B2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2">
    <w:nsid w:val="325F1F5A"/>
    <w:multiLevelType w:val="multilevel"/>
    <w:tmpl w:val="D1AAFA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91B0723"/>
    <w:multiLevelType w:val="hybridMultilevel"/>
    <w:tmpl w:val="251E51C4"/>
    <w:lvl w:ilvl="0" w:tplc="89ECCA9A">
      <w:start w:val="13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4">
    <w:nsid w:val="3C194792"/>
    <w:multiLevelType w:val="hybridMultilevel"/>
    <w:tmpl w:val="BD98F50C"/>
    <w:lvl w:ilvl="0" w:tplc="5D4EC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6A6DC6"/>
    <w:multiLevelType w:val="hybridMultilevel"/>
    <w:tmpl w:val="7152D38C"/>
    <w:lvl w:ilvl="0" w:tplc="989AD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620E6"/>
    <w:multiLevelType w:val="hybridMultilevel"/>
    <w:tmpl w:val="5F40AC20"/>
    <w:lvl w:ilvl="0" w:tplc="AF5869B2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E10B03"/>
    <w:multiLevelType w:val="multilevel"/>
    <w:tmpl w:val="67268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93"/>
        </w:tabs>
        <w:ind w:left="1993" w:hanging="1245"/>
      </w:pPr>
    </w:lvl>
    <w:lvl w:ilvl="2">
      <w:start w:val="1"/>
      <w:numFmt w:val="decimal"/>
      <w:isLgl/>
      <w:lvlText w:val="%1.%2.%3."/>
      <w:lvlJc w:val="left"/>
      <w:pPr>
        <w:tabs>
          <w:tab w:val="num" w:pos="1965"/>
        </w:tabs>
        <w:ind w:left="196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1965"/>
        </w:tabs>
        <w:ind w:left="1965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1965"/>
        </w:tabs>
        <w:ind w:left="1965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>
    <w:nsid w:val="479148F7"/>
    <w:multiLevelType w:val="hybridMultilevel"/>
    <w:tmpl w:val="DE6EBCD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82A64"/>
    <w:multiLevelType w:val="hybridMultilevel"/>
    <w:tmpl w:val="43E0477E"/>
    <w:lvl w:ilvl="0" w:tplc="0478F1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F0808"/>
    <w:multiLevelType w:val="multilevel"/>
    <w:tmpl w:val="75A01DD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9CB24DF"/>
    <w:multiLevelType w:val="multilevel"/>
    <w:tmpl w:val="8AAA3B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2">
    <w:nsid w:val="4B152AAF"/>
    <w:multiLevelType w:val="hybridMultilevel"/>
    <w:tmpl w:val="AD261D44"/>
    <w:lvl w:ilvl="0" w:tplc="81621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00DA9"/>
    <w:multiLevelType w:val="hybridMultilevel"/>
    <w:tmpl w:val="B5F8987C"/>
    <w:lvl w:ilvl="0" w:tplc="3ABA3C0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F460587"/>
    <w:multiLevelType w:val="multilevel"/>
    <w:tmpl w:val="8B6E8CB6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17837D4"/>
    <w:multiLevelType w:val="multilevel"/>
    <w:tmpl w:val="3DAA3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6843C1F"/>
    <w:multiLevelType w:val="multilevel"/>
    <w:tmpl w:val="30C67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9D517C7"/>
    <w:multiLevelType w:val="multilevel"/>
    <w:tmpl w:val="FA74F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C3A34"/>
    <w:multiLevelType w:val="hybridMultilevel"/>
    <w:tmpl w:val="513020D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FD83B33"/>
    <w:multiLevelType w:val="hybridMultilevel"/>
    <w:tmpl w:val="C3A08C7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21210BE"/>
    <w:multiLevelType w:val="hybridMultilevel"/>
    <w:tmpl w:val="D9B44642"/>
    <w:lvl w:ilvl="0" w:tplc="195E9BC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1B7B89"/>
    <w:multiLevelType w:val="hybridMultilevel"/>
    <w:tmpl w:val="2E249C82"/>
    <w:lvl w:ilvl="0" w:tplc="989AD5C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6510C0C"/>
    <w:multiLevelType w:val="hybridMultilevel"/>
    <w:tmpl w:val="98EE47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BC40297"/>
    <w:multiLevelType w:val="hybridMultilevel"/>
    <w:tmpl w:val="24E48F86"/>
    <w:lvl w:ilvl="0" w:tplc="5D4ECE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EE3F24"/>
    <w:multiLevelType w:val="hybridMultilevel"/>
    <w:tmpl w:val="273CB000"/>
    <w:lvl w:ilvl="0" w:tplc="A9A216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D663A"/>
    <w:multiLevelType w:val="hybridMultilevel"/>
    <w:tmpl w:val="F6D6FBBC"/>
    <w:lvl w:ilvl="0" w:tplc="04190001">
      <w:start w:val="1"/>
      <w:numFmt w:val="bullet"/>
      <w:lvlText w:val="–"/>
      <w:lvlJc w:val="left"/>
      <w:pPr>
        <w:tabs>
          <w:tab w:val="num" w:pos="1429"/>
        </w:tabs>
        <w:ind w:left="360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6124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79E05A0D"/>
    <w:multiLevelType w:val="multilevel"/>
    <w:tmpl w:val="C30C18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6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1"/>
  </w:num>
  <w:num w:numId="11">
    <w:abstractNumId w:val="32"/>
  </w:num>
  <w:num w:numId="12">
    <w:abstractNumId w:val="24"/>
  </w:num>
  <w:num w:numId="13">
    <w:abstractNumId w:val="29"/>
  </w:num>
  <w:num w:numId="14">
    <w:abstractNumId w:val="34"/>
  </w:num>
  <w:num w:numId="15">
    <w:abstractNumId w:val="10"/>
  </w:num>
  <w:num w:numId="16">
    <w:abstractNumId w:val="37"/>
  </w:num>
  <w:num w:numId="17">
    <w:abstractNumId w:val="4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36"/>
  </w:num>
  <w:num w:numId="23">
    <w:abstractNumId w:val="35"/>
  </w:num>
  <w:num w:numId="2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5">
    <w:abstractNumId w:val="21"/>
  </w:num>
  <w:num w:numId="26">
    <w:abstractNumId w:val="20"/>
  </w:num>
  <w:num w:numId="27">
    <w:abstractNumId w:val="25"/>
  </w:num>
  <w:num w:numId="28">
    <w:abstractNumId w:val="6"/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6"/>
  </w:num>
  <w:num w:numId="34">
    <w:abstractNumId w:val="14"/>
  </w:num>
  <w:num w:numId="35">
    <w:abstractNumId w:val="30"/>
  </w:num>
  <w:num w:numId="36">
    <w:abstractNumId w:val="31"/>
  </w:num>
  <w:num w:numId="37">
    <w:abstractNumId w:val="18"/>
  </w:num>
  <w:num w:numId="38">
    <w:abstractNumId w:val="3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FB"/>
    <w:rsid w:val="000A6A79"/>
    <w:rsid w:val="00161972"/>
    <w:rsid w:val="00165AA5"/>
    <w:rsid w:val="001767A2"/>
    <w:rsid w:val="00191B73"/>
    <w:rsid w:val="001D2A8D"/>
    <w:rsid w:val="001D68F7"/>
    <w:rsid w:val="001E0B7D"/>
    <w:rsid w:val="002772C2"/>
    <w:rsid w:val="002846F6"/>
    <w:rsid w:val="0028622E"/>
    <w:rsid w:val="002B26CF"/>
    <w:rsid w:val="002E7C1F"/>
    <w:rsid w:val="00330CC6"/>
    <w:rsid w:val="0033145B"/>
    <w:rsid w:val="003405F8"/>
    <w:rsid w:val="00367614"/>
    <w:rsid w:val="003722A8"/>
    <w:rsid w:val="00376B6F"/>
    <w:rsid w:val="003A140A"/>
    <w:rsid w:val="003E31CF"/>
    <w:rsid w:val="003E46D9"/>
    <w:rsid w:val="00421DA4"/>
    <w:rsid w:val="00440175"/>
    <w:rsid w:val="00481B6C"/>
    <w:rsid w:val="0048446A"/>
    <w:rsid w:val="004A6245"/>
    <w:rsid w:val="00582082"/>
    <w:rsid w:val="005C4FA5"/>
    <w:rsid w:val="006D3CC6"/>
    <w:rsid w:val="006F108D"/>
    <w:rsid w:val="00732E86"/>
    <w:rsid w:val="00773D12"/>
    <w:rsid w:val="00784D1E"/>
    <w:rsid w:val="007C09B8"/>
    <w:rsid w:val="007C5474"/>
    <w:rsid w:val="007E088E"/>
    <w:rsid w:val="007E19CD"/>
    <w:rsid w:val="007F5482"/>
    <w:rsid w:val="00816721"/>
    <w:rsid w:val="008642A0"/>
    <w:rsid w:val="00893C99"/>
    <w:rsid w:val="008B2A39"/>
    <w:rsid w:val="008C25CB"/>
    <w:rsid w:val="008D4D89"/>
    <w:rsid w:val="00A234B0"/>
    <w:rsid w:val="00A25E6E"/>
    <w:rsid w:val="00A32A2F"/>
    <w:rsid w:val="00A96239"/>
    <w:rsid w:val="00AB5780"/>
    <w:rsid w:val="00AD3C80"/>
    <w:rsid w:val="00AE4AF4"/>
    <w:rsid w:val="00B46B6A"/>
    <w:rsid w:val="00B66AFB"/>
    <w:rsid w:val="00B7414A"/>
    <w:rsid w:val="00BC01D7"/>
    <w:rsid w:val="00BD711E"/>
    <w:rsid w:val="00BE6261"/>
    <w:rsid w:val="00C93568"/>
    <w:rsid w:val="00CB4BB4"/>
    <w:rsid w:val="00CE5034"/>
    <w:rsid w:val="00D8303A"/>
    <w:rsid w:val="00D87386"/>
    <w:rsid w:val="00DA0043"/>
    <w:rsid w:val="00DA42FA"/>
    <w:rsid w:val="00E13EE3"/>
    <w:rsid w:val="00E239E4"/>
    <w:rsid w:val="00EC133B"/>
    <w:rsid w:val="00F41B4F"/>
    <w:rsid w:val="00F52741"/>
    <w:rsid w:val="00F552B9"/>
    <w:rsid w:val="00FE07FA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Варыгина Александра Олеговна</cp:lastModifiedBy>
  <cp:revision>2</cp:revision>
  <dcterms:created xsi:type="dcterms:W3CDTF">2014-06-09T04:15:00Z</dcterms:created>
  <dcterms:modified xsi:type="dcterms:W3CDTF">2014-06-09T04:15:00Z</dcterms:modified>
</cp:coreProperties>
</file>